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03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093"/>
        <w:gridCol w:w="8250"/>
      </w:tblGrid>
      <w:tr w:rsidR="00297854" w:rsidRPr="00D23E10" w14:paraId="7FAAA55B" w14:textId="77777777" w:rsidTr="004E3544">
        <w:trPr>
          <w:trHeight w:val="274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820ED0" w14:textId="77777777" w:rsidR="00B46D93" w:rsidRPr="00D23E10" w:rsidRDefault="00B46D93" w:rsidP="00B7561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หมวด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7F0334" w14:textId="57A423F1" w:rsidR="00B46D93" w:rsidRPr="00821D0A" w:rsidRDefault="00603362" w:rsidP="00821D0A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4. </w:t>
            </w:r>
            <w:r w:rsidRPr="0060336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ด้านบริหารเป็นเลิศด้วยธรรมา</w:t>
            </w:r>
            <w:proofErr w:type="spellStart"/>
            <w:r w:rsidRPr="0060336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ภิ</w:t>
            </w:r>
            <w:proofErr w:type="spellEnd"/>
            <w:r w:rsidRPr="0060336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บาล (</w:t>
            </w:r>
            <w:r w:rsidRPr="0060336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Governance Excellence)</w:t>
            </w:r>
          </w:p>
        </w:tc>
      </w:tr>
      <w:tr w:rsidR="00297854" w:rsidRPr="00D23E10" w14:paraId="3C85B32C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968F39" w14:textId="77777777" w:rsidR="00B46D93" w:rsidRPr="00D23E10" w:rsidRDefault="00B46D93" w:rsidP="00B7561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แผนที่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0150CE" w14:textId="6C9C22A6" w:rsidR="00B46D93" w:rsidRPr="00D23E10" w:rsidRDefault="00603362" w:rsidP="00821D0A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11. </w:t>
            </w:r>
            <w:r w:rsidRPr="0060336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การพัฒนาระบบธรรมา</w:t>
            </w:r>
            <w:proofErr w:type="spellStart"/>
            <w:r w:rsidRPr="0060336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ภิ</w:t>
            </w:r>
            <w:proofErr w:type="spellEnd"/>
            <w:r w:rsidRPr="0060336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บาลและองค์กรคุณภาพ</w:t>
            </w:r>
          </w:p>
        </w:tc>
      </w:tr>
      <w:tr w:rsidR="00297854" w:rsidRPr="00D23E10" w14:paraId="599A64EF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376BA2" w14:textId="77777777" w:rsidR="00B46D93" w:rsidRPr="00D23E10" w:rsidRDefault="00B46D93" w:rsidP="00B7561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โครงการที่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291F17" w14:textId="2E14A816" w:rsidR="00B46D93" w:rsidRPr="00D23E10" w:rsidRDefault="004E3544" w:rsidP="00821D0A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  <w:r w:rsidR="005A66B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.</w:t>
            </w:r>
            <w:r w:rsidR="00821D0A" w:rsidRPr="00821D0A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="00603362" w:rsidRPr="0060336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โครงการพัฒนาองค์กรคุณภาพ</w:t>
            </w:r>
          </w:p>
        </w:tc>
      </w:tr>
      <w:tr w:rsidR="00297854" w:rsidRPr="00D23E10" w14:paraId="13892CE3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05D868" w14:textId="4AB7B219" w:rsidR="00B46D93" w:rsidRPr="00D23E10" w:rsidRDefault="00B46D93" w:rsidP="00021E60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ระดับการ</w:t>
            </w:r>
            <w:r w:rsidR="00021E6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แสดง</w:t>
            </w: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4BD723" w14:textId="77777777" w:rsidR="00B46D93" w:rsidRPr="00D23E10" w:rsidRDefault="00B46D93" w:rsidP="00B75614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เขต</w:t>
            </w:r>
          </w:p>
        </w:tc>
      </w:tr>
      <w:tr w:rsidR="00297854" w:rsidRPr="00D23E10" w14:paraId="01EAA7CA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8BCBC5" w14:textId="3449EE34" w:rsidR="00B46D93" w:rsidRPr="00D23E10" w:rsidRDefault="00B46D93" w:rsidP="00B7561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ชื่อตัวชี้วัด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383FA1" w14:textId="08E86DE1" w:rsidR="00021E60" w:rsidRDefault="007F2981" w:rsidP="00B7561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7ABA">
              <w:rPr>
                <w:rFonts w:ascii="TH SarabunPSK" w:hAnsi="TH SarabunPSK" w:cs="TH SarabunPSK"/>
                <w:b/>
                <w:bCs/>
                <w:strike/>
                <w:color w:val="548DD4"/>
                <w:sz w:val="32"/>
                <w:szCs w:val="32"/>
              </w:rPr>
              <w:t>57</w:t>
            </w:r>
            <w:r w:rsidR="00A47ABA">
              <w:rPr>
                <w:rFonts w:ascii="TH SarabunPSK" w:hAnsi="TH SarabunPSK" w:cs="TH SarabunPSK"/>
                <w:b/>
                <w:bCs/>
                <w:strike/>
                <w:color w:val="548DD4"/>
                <w:sz w:val="32"/>
                <w:szCs w:val="32"/>
              </w:rPr>
              <w:t xml:space="preserve"> </w:t>
            </w:r>
            <w:r w:rsidR="00A47ABA" w:rsidRPr="00A47ABA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  <w:t>65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.</w:t>
            </w:r>
            <w:r w:rsidR="001B52CC"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="00B46D93"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ร้อยละของโรงพยาบาลสังกัดกระทรวงสาธารณสุขมีคุณภาพมาตรฐาน</w:t>
            </w:r>
          </w:p>
          <w:p w14:paraId="1F655594" w14:textId="77777777" w:rsidR="00B46D93" w:rsidRDefault="00B46D93" w:rsidP="00B7561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ผ่านการรับรอง </w:t>
            </w: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HA </w:t>
            </w: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ขั้น 3</w:t>
            </w:r>
          </w:p>
          <w:p w14:paraId="067B4A8F" w14:textId="67534F29" w:rsidR="00511072" w:rsidRDefault="003E79DE" w:rsidP="00511072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   </w:t>
            </w:r>
            <w:r w:rsidR="00511072" w:rsidRPr="00A47ABA">
              <w:rPr>
                <w:rFonts w:ascii="TH SarabunPSK" w:hAnsi="TH SarabunPSK" w:cs="TH SarabunPSK" w:hint="cs"/>
                <w:b/>
                <w:bCs/>
                <w:strike/>
                <w:color w:val="548DD4"/>
                <w:sz w:val="32"/>
                <w:szCs w:val="32"/>
                <w:cs/>
              </w:rPr>
              <w:t>57.1</w:t>
            </w:r>
            <w:r w:rsidR="00A47ABA" w:rsidRPr="00A47ABA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65.1</w:t>
            </w:r>
            <w:r w:rsidR="00511072" w:rsidRPr="00A47ABA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 xml:space="preserve"> </w:t>
            </w:r>
            <w:r w:rsidRPr="003E79D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ร้อยละของโรงพยาบาลศูนย์ โรงพยาบาลทั่วไปสังกัดสำนักงานปลัดกระทรวงสาธารณสุข มีคุณภาพมาตรฐานผ่านการรับรอง </w:t>
            </w:r>
            <w:r w:rsidRPr="003E79D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HA </w:t>
            </w:r>
            <w:r w:rsidRPr="003E79D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ขั้น 3</w:t>
            </w:r>
          </w:p>
          <w:p w14:paraId="5BAFA90F" w14:textId="4F6F3376" w:rsidR="00511072" w:rsidRDefault="003E79DE" w:rsidP="00511072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   </w:t>
            </w:r>
            <w:r w:rsidR="00511072" w:rsidRPr="00A47ABA">
              <w:rPr>
                <w:rFonts w:ascii="TH SarabunPSK" w:hAnsi="TH SarabunPSK" w:cs="TH SarabunPSK" w:hint="cs"/>
                <w:b/>
                <w:bCs/>
                <w:strike/>
                <w:color w:val="548DD4"/>
                <w:sz w:val="32"/>
                <w:szCs w:val="32"/>
                <w:cs/>
              </w:rPr>
              <w:t>57.2</w:t>
            </w:r>
            <w:r w:rsidR="00A47ABA" w:rsidRPr="00A47ABA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65.2</w:t>
            </w:r>
            <w:r w:rsidR="00511072" w:rsidRPr="00A47ABA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 xml:space="preserve"> </w:t>
            </w:r>
            <w:r w:rsidRPr="003E79D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ร้อยละของโรงพยาบาลสังกัดกรมการแพทย์ กรมควบคุมโรค และ กรมสุขภาพจิตมีคุณภาพมาตรฐานผ่านการรับรอง </w:t>
            </w:r>
            <w:r w:rsidRPr="003E79D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HA </w:t>
            </w:r>
            <w:r w:rsidRPr="003E79D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ขั้น 3</w:t>
            </w:r>
          </w:p>
          <w:p w14:paraId="68A44B53" w14:textId="7AD964AD" w:rsidR="00511072" w:rsidRPr="00D23E10" w:rsidRDefault="003E79DE" w:rsidP="00511072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   </w:t>
            </w:r>
            <w:r w:rsidR="00511072" w:rsidRPr="00A47ABA">
              <w:rPr>
                <w:rFonts w:ascii="TH SarabunPSK" w:hAnsi="TH SarabunPSK" w:cs="TH SarabunPSK" w:hint="cs"/>
                <w:b/>
                <w:bCs/>
                <w:strike/>
                <w:color w:val="548DD4"/>
                <w:sz w:val="32"/>
                <w:szCs w:val="32"/>
                <w:cs/>
              </w:rPr>
              <w:t>57.3</w:t>
            </w:r>
            <w:r w:rsidR="00511072" w:rsidRPr="00A47ABA">
              <w:rPr>
                <w:rFonts w:ascii="TH SarabunPSK" w:hAnsi="TH SarabunPSK" w:cs="TH SarabunPSK" w:hint="cs"/>
                <w:b/>
                <w:bCs/>
                <w:color w:val="548DD4"/>
                <w:sz w:val="32"/>
                <w:szCs w:val="32"/>
                <w:cs/>
              </w:rPr>
              <w:t xml:space="preserve"> </w:t>
            </w:r>
            <w:r w:rsidR="00A47ABA" w:rsidRPr="00A47ABA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65.3</w:t>
            </w:r>
            <w:r w:rsidRPr="003E79D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ร้อยละของโรงพยาบาลชุมชนมีคุณภาพมาตรฐานผ่านการรับรอง </w:t>
            </w:r>
            <w:r w:rsidRPr="003E79D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HA </w:t>
            </w:r>
            <w:r w:rsidRPr="003E79D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ขั้น 3</w:t>
            </w:r>
          </w:p>
        </w:tc>
      </w:tr>
      <w:tr w:rsidR="00297854" w:rsidRPr="00D23E10" w14:paraId="286E2967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33B4CB" w14:textId="77777777" w:rsidR="00B46D93" w:rsidRPr="00D23E10" w:rsidRDefault="00B46D93" w:rsidP="00B7561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คำนิยาม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ABA35F" w14:textId="77777777" w:rsidR="00B46D93" w:rsidRPr="00D23E10" w:rsidRDefault="00B46D93" w:rsidP="00B75614">
            <w:pPr>
              <w:spacing w:after="0" w:line="240" w:lineRule="auto"/>
              <w:rPr>
                <w:rFonts w:ascii="TH SarabunPSK" w:hAnsi="TH SarabunPSK" w:cs="TH SarabunPSK"/>
                <w:spacing w:val="-2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b/>
                <w:bCs/>
                <w:spacing w:val="-2"/>
                <w:sz w:val="32"/>
                <w:szCs w:val="32"/>
                <w:cs/>
              </w:rPr>
              <w:t>โรงพยาบาลสังกัดกระทรวงสาธารณสุข หมายถึง</w:t>
            </w:r>
          </w:p>
          <w:p w14:paraId="48ABA813" w14:textId="397CE4A5" w:rsidR="008C01A6" w:rsidRPr="004E3544" w:rsidRDefault="00D524DE" w:rsidP="004E3544">
            <w:pPr>
              <w:pStyle w:val="a3"/>
              <w:spacing w:after="0" w:line="240" w:lineRule="auto"/>
              <w:ind w:left="62" w:right="-131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</w:t>
            </w:r>
            <w:r w:rsidR="00B46D93" w:rsidRPr="009E0C1A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โรงพยาบาลศูนย์ โรงพยาบาลทั่วไป</w:t>
            </w:r>
            <w:r w:rsidR="009E0C1A" w:rsidRPr="009E0C1A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ในสังกัดสำนักงานปลัดกระทรวงสาธารณสุข</w:t>
            </w:r>
            <w:r w:rsidR="00852611" w:rsidRPr="009E0C1A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 xml:space="preserve"> </w:t>
            </w:r>
            <w:r w:rsidRPr="004E3544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จำนวน</w:t>
            </w:r>
            <w:r w:rsidRPr="004E3544">
              <w:rPr>
                <w:rFonts w:ascii="TH SarabunPSK" w:hAnsi="TH SarabunPSK" w:cs="TH SarabunPSK"/>
                <w:b/>
                <w:bCs/>
                <w:spacing w:val="-4"/>
                <w:sz w:val="32"/>
                <w:szCs w:val="32"/>
                <w:cs/>
              </w:rPr>
              <w:t xml:space="preserve"> </w:t>
            </w:r>
            <w:r w:rsidR="00241B37" w:rsidRPr="004E3544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>121</w:t>
            </w:r>
            <w:r w:rsidRPr="004E3544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 xml:space="preserve"> แห่ง</w:t>
            </w:r>
          </w:p>
          <w:p w14:paraId="37A732E7" w14:textId="5F71586D" w:rsidR="00B46D93" w:rsidRPr="00D23E10" w:rsidRDefault="00D524DE" w:rsidP="00D524DE">
            <w:pPr>
              <w:pStyle w:val="a3"/>
              <w:spacing w:after="0" w:line="240" w:lineRule="auto"/>
              <w:ind w:left="62" w:right="-136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</w:t>
            </w:r>
            <w:r w:rsidR="00B46D93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โรงพยาบาลสังกัดกรมการแพทย์ กรมควบคุมโรค และ</w:t>
            </w:r>
            <w:r w:rsidR="00AB6C8E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B46D93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กรมสุขภาพจิต</w:t>
            </w:r>
            <w:r w:rsidR="00427AC1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B46D93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จำนวน</w:t>
            </w:r>
            <w:r w:rsidR="00427AC1"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="00241B37">
              <w:rPr>
                <w:rFonts w:ascii="TH SarabunPSK" w:hAnsi="TH SarabunPSK" w:cs="TH SarabunPSK" w:hint="cs"/>
                <w:sz w:val="32"/>
                <w:szCs w:val="32"/>
                <w:cs/>
              </w:rPr>
              <w:t>49</w:t>
            </w:r>
            <w:r w:rsidR="0078446F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แห่ง</w:t>
            </w:r>
          </w:p>
          <w:p w14:paraId="0EFBF477" w14:textId="5FB3045E" w:rsidR="00D76358" w:rsidRDefault="00D524DE" w:rsidP="00D524DE">
            <w:pPr>
              <w:pStyle w:val="a3"/>
              <w:spacing w:after="0" w:line="240" w:lineRule="auto"/>
              <w:ind w:left="62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</w:t>
            </w:r>
            <w:r w:rsidR="00B46D93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โรงพยาบาลชุมชนในสังก</w:t>
            </w:r>
            <w:r w:rsidR="00A54B3E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ัดสำนักงานปลัดกระทรวงสาธารณสุข </w:t>
            </w:r>
            <w:r w:rsidR="008A48D9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จำนวน </w:t>
            </w:r>
            <w:r w:rsidR="00AA2E8D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7</w:t>
            </w:r>
            <w:r w:rsidR="007E7712">
              <w:rPr>
                <w:rFonts w:ascii="TH SarabunPSK" w:hAnsi="TH SarabunPSK" w:cs="TH SarabunPSK" w:hint="cs"/>
                <w:sz w:val="32"/>
                <w:szCs w:val="32"/>
                <w:cs/>
              </w:rPr>
              <w:t>51</w:t>
            </w:r>
            <w:r w:rsidR="008A48D9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แห่ง  </w:t>
            </w:r>
          </w:p>
          <w:p w14:paraId="24589505" w14:textId="59351048" w:rsidR="00B46D93" w:rsidRPr="00D23E10" w:rsidRDefault="00D76358" w:rsidP="00D524DE">
            <w:pPr>
              <w:pStyle w:val="a3"/>
              <w:spacing w:after="0" w:line="240" w:lineRule="auto"/>
              <w:ind w:left="62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="008A48D9" w:rsidRPr="00D23E10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(</w:t>
            </w:r>
            <w:r w:rsidR="00B46D93" w:rsidRPr="00D23E10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ตามทำเนียบสถานบริการฐานข้อมูล</w:t>
            </w:r>
            <w:r w:rsidR="002970F8" w:rsidRPr="00D23E10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กอง</w:t>
            </w:r>
            <w:r w:rsidR="00B46D93" w:rsidRPr="00D23E10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 xml:space="preserve">บริหารการสาธารณสุข ณ </w:t>
            </w:r>
            <w:r w:rsidR="007E7712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>14 มิถุนายน 2564</w:t>
            </w:r>
            <w:r w:rsidR="00B46D93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  <w:p w14:paraId="7559B722" w14:textId="052A8611" w:rsidR="00B46D93" w:rsidRPr="00A47ABA" w:rsidRDefault="00B46D93" w:rsidP="00B75614">
            <w:pPr>
              <w:pStyle w:val="a3"/>
              <w:spacing w:after="0" w:line="240" w:lineRule="auto"/>
              <w:ind w:left="0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920357">
              <w:rPr>
                <w:rFonts w:ascii="TH SarabunPSK" w:hAnsi="TH SarabunPSK" w:cs="TH SarabunPSK"/>
                <w:b/>
                <w:bCs/>
                <w:spacing w:val="-4"/>
                <w:sz w:val="32"/>
                <w:szCs w:val="32"/>
              </w:rPr>
              <w:t xml:space="preserve">HA </w:t>
            </w:r>
            <w:r w:rsidRPr="00920357">
              <w:rPr>
                <w:rFonts w:ascii="TH SarabunPSK" w:hAnsi="TH SarabunPSK" w:cs="TH SarabunPSK"/>
                <w:b/>
                <w:bCs/>
                <w:spacing w:val="-4"/>
                <w:sz w:val="32"/>
                <w:szCs w:val="32"/>
                <w:cs/>
              </w:rPr>
              <w:t>(</w:t>
            </w:r>
            <w:r w:rsidRPr="00920357">
              <w:rPr>
                <w:rFonts w:ascii="TH SarabunPSK" w:hAnsi="TH SarabunPSK" w:cs="TH SarabunPSK"/>
                <w:b/>
                <w:bCs/>
                <w:spacing w:val="-4"/>
                <w:sz w:val="32"/>
                <w:szCs w:val="32"/>
              </w:rPr>
              <w:t>Hospital Accreditation</w:t>
            </w:r>
            <w:r w:rsidRPr="00920357">
              <w:rPr>
                <w:rFonts w:ascii="TH SarabunPSK" w:hAnsi="TH SarabunPSK" w:cs="TH SarabunPSK"/>
                <w:b/>
                <w:bCs/>
                <w:spacing w:val="-4"/>
                <w:sz w:val="32"/>
                <w:szCs w:val="32"/>
                <w:cs/>
              </w:rPr>
              <w:t>) หมายถึง</w:t>
            </w:r>
            <w:r w:rsidRPr="00920357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 xml:space="preserve"> กระบวน</w:t>
            </w:r>
            <w:r w:rsidRPr="00920357">
              <w:rPr>
                <w:rFonts w:ascii="TH SarabunPSK" w:hAnsi="TH SarabunPSK" w:cs="TH SarabunPSK"/>
                <w:spacing w:val="-4"/>
                <w:sz w:val="32"/>
                <w:szCs w:val="32"/>
                <w:shd w:val="clear" w:color="auto" w:fill="FFFFFF"/>
                <w:cs/>
              </w:rPr>
              <w:t>การรับรองระบบคุณภาพของสถานพยาบาล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20357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จ</w:t>
            </w:r>
            <w:r w:rsidR="00920357" w:rsidRPr="00920357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ากสถาบันรับรองคุณภาพสถานพยาบาล </w:t>
            </w:r>
            <w:r w:rsidRPr="00920357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(องค์การมหาชน) (สรพ.)</w:t>
            </w:r>
            <w:r w:rsidR="008A48D9" w:rsidRPr="00920357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</w:t>
            </w:r>
            <w:r w:rsidRPr="00920357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โดย</w:t>
            </w:r>
            <w:r w:rsidRPr="00920357">
              <w:rPr>
                <w:rFonts w:ascii="TH SarabunPSK" w:hAnsi="TH SarabunPSK" w:cs="TH SarabunPSK"/>
                <w:spacing w:val="-8"/>
                <w:sz w:val="32"/>
                <w:szCs w:val="32"/>
                <w:shd w:val="clear" w:color="auto" w:fill="FFFFFF"/>
                <w:cs/>
              </w:rPr>
              <w:t>มีกระบวนการรับรอง 3 ขั้น ดังนี้</w:t>
            </w:r>
          </w:p>
          <w:p w14:paraId="0DD376C9" w14:textId="77777777" w:rsidR="00B46D93" w:rsidRPr="00D23E10" w:rsidRDefault="00B46D93" w:rsidP="00B7561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shd w:val="clear" w:color="auto" w:fill="FFFFFF"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shd w:val="clear" w:color="auto" w:fill="FFFFFF"/>
                <w:cs/>
              </w:rPr>
              <w:t xml:space="preserve">- </w:t>
            </w:r>
            <w:r w:rsidRPr="00920357">
              <w:rPr>
                <w:rFonts w:ascii="TH SarabunPSK" w:hAnsi="TH SarabunPSK" w:cs="TH SarabunPSK"/>
                <w:b/>
                <w:bCs/>
                <w:spacing w:val="-6"/>
                <w:sz w:val="32"/>
                <w:szCs w:val="32"/>
                <w:shd w:val="clear" w:color="auto" w:fill="FFFFFF"/>
              </w:rPr>
              <w:t xml:space="preserve">HA </w:t>
            </w:r>
            <w:r w:rsidRPr="00920357">
              <w:rPr>
                <w:rFonts w:ascii="TH SarabunPSK" w:hAnsi="TH SarabunPSK" w:cs="TH SarabunPSK"/>
                <w:b/>
                <w:bCs/>
                <w:spacing w:val="-6"/>
                <w:sz w:val="32"/>
                <w:szCs w:val="32"/>
                <w:shd w:val="clear" w:color="auto" w:fill="FFFFFF"/>
                <w:cs/>
              </w:rPr>
              <w:t>ขั้น 1</w:t>
            </w:r>
            <w:r w:rsidR="005F711F" w:rsidRPr="00920357">
              <w:rPr>
                <w:rFonts w:ascii="TH SarabunPSK" w:hAnsi="TH SarabunPSK" w:cs="TH SarabunPSK"/>
                <w:b/>
                <w:bCs/>
                <w:spacing w:val="-6"/>
                <w:sz w:val="32"/>
                <w:szCs w:val="32"/>
                <w:shd w:val="clear" w:color="auto" w:fill="FFFFFF"/>
                <w:cs/>
              </w:rPr>
              <w:t xml:space="preserve"> </w:t>
            </w:r>
            <w:r w:rsidRPr="00920357">
              <w:rPr>
                <w:rFonts w:ascii="TH SarabunPSK" w:hAnsi="TH SarabunPSK" w:cs="TH SarabunPSK"/>
                <w:b/>
                <w:bCs/>
                <w:spacing w:val="-6"/>
                <w:sz w:val="32"/>
                <w:szCs w:val="32"/>
                <w:shd w:val="clear" w:color="auto" w:fill="FFFFFF"/>
                <w:cs/>
              </w:rPr>
              <w:t>หมายถึง</w:t>
            </w:r>
            <w:r w:rsidRPr="00920357">
              <w:rPr>
                <w:rFonts w:ascii="TH SarabunPSK" w:hAnsi="TH SarabunPSK" w:cs="TH SarabunPSK"/>
                <w:spacing w:val="-6"/>
                <w:sz w:val="32"/>
                <w:szCs w:val="32"/>
                <w:shd w:val="clear" w:color="auto" w:fill="FFFFFF"/>
                <w:cs/>
              </w:rPr>
              <w:t xml:space="preserve"> โรงพยาบาลมีคุณภาพการสำรวจและป้องกันความเสี่ยง นำปัญหามาทบทวน</w:t>
            </w:r>
            <w:r w:rsidRPr="00D23E10">
              <w:rPr>
                <w:rFonts w:ascii="TH SarabunPSK" w:hAnsi="TH SarabunPSK" w:cs="TH SarabunPSK"/>
                <w:sz w:val="32"/>
                <w:szCs w:val="32"/>
                <w:shd w:val="clear" w:color="auto" w:fill="FFFFFF"/>
                <w:cs/>
              </w:rPr>
              <w:t xml:space="preserve"> เพื่อแก้ไขป้องกัน ปฏิบัติตามแนวทางป้องกันปัญหาครอบคลุมปัญหาที่เคยเกิด/มีโอกาสเกิดสูง</w:t>
            </w:r>
          </w:p>
          <w:p w14:paraId="0480B1FF" w14:textId="77777777" w:rsidR="00B46D93" w:rsidRPr="00920357" w:rsidRDefault="00B46D93" w:rsidP="00B75614">
            <w:pPr>
              <w:spacing w:after="0" w:line="240" w:lineRule="auto"/>
              <w:jc w:val="thaiDistribute"/>
              <w:rPr>
                <w:rFonts w:ascii="TH SarabunPSK" w:hAnsi="TH SarabunPSK" w:cs="TH SarabunPSK"/>
                <w:spacing w:val="-6"/>
                <w:sz w:val="32"/>
                <w:szCs w:val="32"/>
                <w:shd w:val="clear" w:color="auto" w:fill="FFFFFF"/>
                <w:cs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shd w:val="clear" w:color="auto" w:fill="FFFFFF"/>
                <w:cs/>
              </w:rPr>
              <w:t xml:space="preserve">- </w:t>
            </w:r>
            <w:r w:rsidRPr="00920357">
              <w:rPr>
                <w:rFonts w:ascii="TH SarabunPSK" w:hAnsi="TH SarabunPSK" w:cs="TH SarabunPSK"/>
                <w:b/>
                <w:bCs/>
                <w:spacing w:val="-6"/>
                <w:sz w:val="32"/>
                <w:szCs w:val="32"/>
                <w:shd w:val="clear" w:color="auto" w:fill="FFFFFF"/>
              </w:rPr>
              <w:t xml:space="preserve">HA </w:t>
            </w:r>
            <w:r w:rsidRPr="00920357">
              <w:rPr>
                <w:rFonts w:ascii="TH SarabunPSK" w:hAnsi="TH SarabunPSK" w:cs="TH SarabunPSK"/>
                <w:b/>
                <w:bCs/>
                <w:spacing w:val="-6"/>
                <w:sz w:val="32"/>
                <w:szCs w:val="32"/>
                <w:shd w:val="clear" w:color="auto" w:fill="FFFFFF"/>
                <w:cs/>
              </w:rPr>
              <w:t>ขั้น 2 หมายถึง</w:t>
            </w:r>
            <w:r w:rsidRPr="00920357">
              <w:rPr>
                <w:rFonts w:ascii="TH SarabunPSK" w:hAnsi="TH SarabunPSK" w:cs="TH SarabunPSK"/>
                <w:spacing w:val="-6"/>
                <w:sz w:val="32"/>
                <w:szCs w:val="32"/>
                <w:shd w:val="clear" w:color="auto" w:fill="FFFFFF"/>
                <w:cs/>
              </w:rPr>
              <w:t xml:space="preserve"> โรงพยาบาลมีการประกันและพัฒนาคุณภาพ วิเคราะห์เป้าหมาย/กระบวนการ/พัฒนาคุณภาพที่สอดคล้องกับเป้าหมาย/ครอบคลุมกระบวนการสำคัญทั้งหมด ปฏิบัติตามมาตรฐาน </w:t>
            </w:r>
            <w:r w:rsidRPr="00920357">
              <w:rPr>
                <w:rFonts w:ascii="TH SarabunPSK" w:hAnsi="TH SarabunPSK" w:cs="TH SarabunPSK"/>
                <w:spacing w:val="-6"/>
                <w:sz w:val="32"/>
                <w:szCs w:val="32"/>
                <w:shd w:val="clear" w:color="auto" w:fill="FFFFFF"/>
              </w:rPr>
              <w:t>HA</w:t>
            </w:r>
            <w:r w:rsidRPr="00920357">
              <w:rPr>
                <w:rFonts w:ascii="TH SarabunPSK" w:hAnsi="TH SarabunPSK" w:cs="TH SarabunPSK"/>
                <w:spacing w:val="-6"/>
                <w:sz w:val="32"/>
                <w:szCs w:val="32"/>
                <w:shd w:val="clear" w:color="auto" w:fill="FFFFFF"/>
                <w:cs/>
              </w:rPr>
              <w:t xml:space="preserve"> </w:t>
            </w:r>
            <w:r w:rsidR="005E1622" w:rsidRPr="00920357">
              <w:rPr>
                <w:rFonts w:ascii="TH SarabunPSK" w:hAnsi="TH SarabunPSK" w:cs="TH SarabunPSK"/>
                <w:spacing w:val="-6"/>
                <w:sz w:val="32"/>
                <w:szCs w:val="32"/>
                <w:shd w:val="clear" w:color="auto" w:fill="FFFFFF"/>
                <w:cs/>
              </w:rPr>
              <w:t>ได้ตามเกณฑ์ขั้น 2</w:t>
            </w:r>
          </w:p>
          <w:p w14:paraId="20918EE3" w14:textId="77777777" w:rsidR="00603362" w:rsidRDefault="00B46D93" w:rsidP="00B75614">
            <w:pPr>
              <w:spacing w:after="0" w:line="240" w:lineRule="auto"/>
              <w:jc w:val="thaiDistribute"/>
              <w:rPr>
                <w:rFonts w:ascii="TH SarabunPSK" w:hAnsi="TH SarabunPSK" w:cs="TH SarabunPSK"/>
                <w:spacing w:val="-6"/>
                <w:sz w:val="32"/>
                <w:szCs w:val="32"/>
                <w:shd w:val="clear" w:color="auto" w:fill="FFFFFF"/>
              </w:rPr>
            </w:pPr>
            <w:r w:rsidRPr="00920357">
              <w:rPr>
                <w:rFonts w:ascii="TH SarabunPSK" w:hAnsi="TH SarabunPSK" w:cs="TH SarabunPSK"/>
                <w:b/>
                <w:bCs/>
                <w:spacing w:val="-6"/>
                <w:sz w:val="32"/>
                <w:szCs w:val="32"/>
                <w:shd w:val="clear" w:color="auto" w:fill="FFFFFF"/>
                <w:cs/>
              </w:rPr>
              <w:t xml:space="preserve">- </w:t>
            </w:r>
            <w:r w:rsidRPr="00920357">
              <w:rPr>
                <w:rFonts w:ascii="TH SarabunPSK" w:hAnsi="TH SarabunPSK" w:cs="TH SarabunPSK"/>
                <w:b/>
                <w:bCs/>
                <w:spacing w:val="-6"/>
                <w:sz w:val="32"/>
                <w:szCs w:val="32"/>
                <w:shd w:val="clear" w:color="auto" w:fill="FFFFFF"/>
              </w:rPr>
              <w:t xml:space="preserve">HA </w:t>
            </w:r>
            <w:r w:rsidRPr="00920357">
              <w:rPr>
                <w:rFonts w:ascii="TH SarabunPSK" w:hAnsi="TH SarabunPSK" w:cs="TH SarabunPSK"/>
                <w:b/>
                <w:bCs/>
                <w:spacing w:val="-6"/>
                <w:sz w:val="32"/>
                <w:szCs w:val="32"/>
                <w:shd w:val="clear" w:color="auto" w:fill="FFFFFF"/>
                <w:cs/>
              </w:rPr>
              <w:t>ขั้น 3 หมายถึง</w:t>
            </w:r>
            <w:r w:rsidRPr="00920357">
              <w:rPr>
                <w:rFonts w:ascii="TH SarabunPSK" w:hAnsi="TH SarabunPSK" w:cs="TH SarabunPSK"/>
                <w:spacing w:val="-6"/>
                <w:sz w:val="32"/>
                <w:szCs w:val="32"/>
                <w:shd w:val="clear" w:color="auto" w:fill="FFFFFF"/>
                <w:cs/>
              </w:rPr>
              <w:t xml:space="preserve"> โรงพยาบาลมีวัฒนธรรมคุณภาพ เริ่มด้วยการประเมินตนเองตามมาตรฐาน </w:t>
            </w:r>
            <w:r w:rsidRPr="00920357">
              <w:rPr>
                <w:rFonts w:ascii="TH SarabunPSK" w:hAnsi="TH SarabunPSK" w:cs="TH SarabunPSK"/>
                <w:spacing w:val="-6"/>
                <w:sz w:val="32"/>
                <w:szCs w:val="32"/>
                <w:shd w:val="clear" w:color="auto" w:fill="FFFFFF"/>
              </w:rPr>
              <w:t xml:space="preserve">HA </w:t>
            </w:r>
            <w:r w:rsidRPr="00920357">
              <w:rPr>
                <w:rFonts w:ascii="TH SarabunPSK" w:hAnsi="TH SarabunPSK" w:cs="TH SarabunPSK"/>
                <w:spacing w:val="-6"/>
                <w:sz w:val="32"/>
                <w:szCs w:val="32"/>
                <w:shd w:val="clear" w:color="auto" w:fill="FFFFFF"/>
                <w:cs/>
              </w:rPr>
              <w:t xml:space="preserve">พัฒนาอย่างเชื่อมโยง เป็นองค์กรเรียนรู้/ ผลลัพธ์ที่ดีขึ้น ปฏิบัติตามมาตรฐาน </w:t>
            </w:r>
            <w:r w:rsidRPr="00920357">
              <w:rPr>
                <w:rFonts w:ascii="TH SarabunPSK" w:hAnsi="TH SarabunPSK" w:cs="TH SarabunPSK"/>
                <w:spacing w:val="-6"/>
                <w:sz w:val="32"/>
                <w:szCs w:val="32"/>
                <w:shd w:val="clear" w:color="auto" w:fill="FFFFFF"/>
              </w:rPr>
              <w:t>HA</w:t>
            </w:r>
            <w:r w:rsidRPr="00920357">
              <w:rPr>
                <w:rFonts w:ascii="TH SarabunPSK" w:hAnsi="TH SarabunPSK" w:cs="TH SarabunPSK"/>
                <w:spacing w:val="-6"/>
                <w:sz w:val="32"/>
                <w:szCs w:val="32"/>
                <w:shd w:val="clear" w:color="auto" w:fill="FFFFFF"/>
                <w:cs/>
              </w:rPr>
              <w:t xml:space="preserve"> ได้ครบถ้วน</w:t>
            </w:r>
          </w:p>
          <w:p w14:paraId="58394739" w14:textId="2DBB36A9" w:rsidR="00A47ABA" w:rsidRPr="00AF4F3E" w:rsidRDefault="00A47ABA" w:rsidP="00B75614">
            <w:pPr>
              <w:spacing w:after="0" w:line="240" w:lineRule="auto"/>
              <w:jc w:val="thaiDistribute"/>
              <w:rPr>
                <w:rFonts w:ascii="TH SarabunPSK" w:hAnsi="TH SarabunPSK" w:cs="TH SarabunPSK" w:hint="cs"/>
                <w:spacing w:val="-6"/>
                <w:sz w:val="32"/>
                <w:szCs w:val="32"/>
                <w:shd w:val="clear" w:color="auto" w:fill="FFFFFF"/>
                <w:cs/>
              </w:rPr>
            </w:pPr>
            <w:r w:rsidRPr="000E7B5B">
              <w:rPr>
                <w:rFonts w:ascii="TH SarabunPSK" w:hAnsi="TH SarabunPSK" w:cs="TH SarabunPSK"/>
                <w:b/>
                <w:bCs/>
                <w:color w:val="FF0000"/>
                <w:spacing w:val="-6"/>
                <w:sz w:val="32"/>
                <w:szCs w:val="32"/>
                <w:shd w:val="clear" w:color="auto" w:fill="FFFFFF"/>
              </w:rPr>
              <w:t xml:space="preserve">A-HA </w:t>
            </w:r>
            <w:r w:rsidRPr="000E7B5B">
              <w:rPr>
                <w:rFonts w:ascii="TH SarabunPSK" w:hAnsi="TH SarabunPSK" w:cs="TH SarabunPSK"/>
                <w:b/>
                <w:bCs/>
                <w:color w:val="FF0000"/>
                <w:spacing w:val="-6"/>
                <w:sz w:val="32"/>
                <w:szCs w:val="32"/>
                <w:shd w:val="clear" w:color="auto" w:fill="FFFFFF"/>
                <w:cs/>
              </w:rPr>
              <w:t xml:space="preserve">หรือ </w:t>
            </w:r>
            <w:r w:rsidRPr="000E7B5B">
              <w:rPr>
                <w:rFonts w:ascii="TH SarabunPSK" w:hAnsi="TH SarabunPSK" w:cs="TH SarabunPSK"/>
                <w:b/>
                <w:bCs/>
                <w:color w:val="FF0000"/>
                <w:spacing w:val="-6"/>
                <w:sz w:val="32"/>
                <w:szCs w:val="32"/>
                <w:shd w:val="clear" w:color="auto" w:fill="FFFFFF"/>
              </w:rPr>
              <w:t>Advanced HA</w:t>
            </w:r>
            <w:r w:rsidRPr="000E7B5B">
              <w:rPr>
                <w:rFonts w:ascii="TH SarabunPSK" w:hAnsi="TH SarabunPSK" w:cs="TH SarabunPSK"/>
                <w:color w:val="FF0000"/>
                <w:spacing w:val="-6"/>
                <w:sz w:val="32"/>
                <w:szCs w:val="32"/>
                <w:shd w:val="clear" w:color="auto" w:fill="FFFFFF"/>
              </w:rPr>
              <w:t xml:space="preserve"> </w:t>
            </w:r>
            <w:r w:rsidRPr="000E7B5B">
              <w:rPr>
                <w:rFonts w:ascii="TH SarabunPSK" w:hAnsi="TH SarabunPSK" w:cs="TH SarabunPSK"/>
                <w:color w:val="FF0000"/>
                <w:spacing w:val="-6"/>
                <w:sz w:val="32"/>
                <w:szCs w:val="32"/>
                <w:shd w:val="clear" w:color="auto" w:fill="FFFFFF"/>
                <w:cs/>
              </w:rPr>
              <w:t xml:space="preserve">คือ การรับรองกระบวนการคุณภาพสถานพยาบาลขั้นก้าวหน้า โดยสถานพยาบาลที่จะขอใช้และขอรับการประเมินรับรอง </w:t>
            </w:r>
            <w:r w:rsidRPr="000E7B5B">
              <w:rPr>
                <w:rFonts w:ascii="TH SarabunPSK" w:hAnsi="TH SarabunPSK" w:cs="TH SarabunPSK"/>
                <w:color w:val="FF0000"/>
                <w:spacing w:val="-6"/>
                <w:sz w:val="32"/>
                <w:szCs w:val="32"/>
                <w:shd w:val="clear" w:color="auto" w:fill="FFFFFF"/>
              </w:rPr>
              <w:t xml:space="preserve">Advanced HA (A-HA) </w:t>
            </w:r>
            <w:r w:rsidRPr="000E7B5B">
              <w:rPr>
                <w:rFonts w:ascii="TH SarabunPSK" w:hAnsi="TH SarabunPSK" w:cs="TH SarabunPSK"/>
                <w:color w:val="FF0000"/>
                <w:spacing w:val="-6"/>
                <w:sz w:val="32"/>
                <w:szCs w:val="32"/>
                <w:shd w:val="clear" w:color="auto" w:fill="FFFFFF"/>
                <w:cs/>
              </w:rPr>
              <w:t xml:space="preserve">ได้นั้น </w:t>
            </w:r>
            <w:r w:rsidRPr="000E7B5B">
              <w:rPr>
                <w:rFonts w:ascii="TH SarabunPSK" w:hAnsi="TH SarabunPSK" w:cs="TH SarabunPSK"/>
                <w:color w:val="FF0000"/>
                <w:spacing w:val="-10"/>
                <w:sz w:val="32"/>
                <w:szCs w:val="32"/>
                <w:shd w:val="clear" w:color="auto" w:fill="FFFFFF"/>
                <w:cs/>
              </w:rPr>
              <w:t xml:space="preserve">จะต้องเป็นสถานพยาบาลที่ผ่านการรับรองกระบวนการคุณภาพตามมาตรฐาน </w:t>
            </w:r>
            <w:r w:rsidRPr="000E7B5B">
              <w:rPr>
                <w:rFonts w:ascii="TH SarabunPSK" w:hAnsi="TH SarabunPSK" w:cs="TH SarabunPSK"/>
                <w:color w:val="FF0000"/>
                <w:spacing w:val="-10"/>
                <w:sz w:val="32"/>
                <w:szCs w:val="32"/>
                <w:shd w:val="clear" w:color="auto" w:fill="FFFFFF"/>
              </w:rPr>
              <w:t xml:space="preserve">HA </w:t>
            </w:r>
            <w:r w:rsidRPr="000E7B5B">
              <w:rPr>
                <w:rFonts w:ascii="TH SarabunPSK" w:hAnsi="TH SarabunPSK" w:cs="TH SarabunPSK"/>
                <w:color w:val="FF0000"/>
                <w:spacing w:val="-10"/>
                <w:sz w:val="32"/>
                <w:szCs w:val="32"/>
                <w:shd w:val="clear" w:color="auto" w:fill="FFFFFF"/>
                <w:cs/>
              </w:rPr>
              <w:t>แล้ว เพื่อให้มั่นใจว่า</w:t>
            </w:r>
            <w:r w:rsidRPr="000E7B5B">
              <w:rPr>
                <w:rFonts w:ascii="TH SarabunPSK" w:hAnsi="TH SarabunPSK" w:cs="TH SarabunPSK"/>
                <w:color w:val="FF0000"/>
                <w:spacing w:val="-6"/>
                <w:sz w:val="32"/>
                <w:szCs w:val="32"/>
                <w:shd w:val="clear" w:color="auto" w:fill="FFFFFF"/>
                <w:cs/>
              </w:rPr>
              <w:t>โรงพยาบาลมีพื้นฐานของระบบคุณภาพที่แข็งแรงและมีความพร้อมในการพัฒนา</w:t>
            </w:r>
            <w:r>
              <w:rPr>
                <w:rFonts w:ascii="TH SarabunPSK" w:hAnsi="TH SarabunPSK" w:cs="TH SarabunPSK" w:hint="cs"/>
                <w:color w:val="FF0000"/>
                <w:spacing w:val="-6"/>
                <w:sz w:val="32"/>
                <w:szCs w:val="32"/>
                <w:shd w:val="clear" w:color="auto" w:fill="FFFFFF"/>
                <w:cs/>
              </w:rPr>
              <w:t xml:space="preserve">    </w:t>
            </w:r>
            <w:r w:rsidRPr="000E7B5B">
              <w:rPr>
                <w:rFonts w:ascii="TH SarabunPSK" w:hAnsi="TH SarabunPSK" w:cs="TH SarabunPSK"/>
                <w:color w:val="FF0000"/>
                <w:spacing w:val="-6"/>
                <w:sz w:val="32"/>
                <w:szCs w:val="32"/>
                <w:shd w:val="clear" w:color="auto" w:fill="FFFFFF"/>
                <w:cs/>
              </w:rPr>
              <w:t>มีความมุ่งมั่นที่จะนำองค์กรสู่ความเป็นเลิศต่อไป</w:t>
            </w:r>
          </w:p>
        </w:tc>
      </w:tr>
      <w:tr w:rsidR="00D57F57" w:rsidRPr="00D23E10" w14:paraId="62AF5B49" w14:textId="77777777" w:rsidTr="004E3544">
        <w:trPr>
          <w:trHeight w:val="790"/>
        </w:trPr>
        <w:tc>
          <w:tcPr>
            <w:tcW w:w="10343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19D7E9F" w14:textId="6FE1856C" w:rsidR="00D76358" w:rsidRPr="00D23E10" w:rsidRDefault="00D57F57" w:rsidP="001B7C9B">
            <w:pPr>
              <w:spacing w:after="0"/>
              <w:rPr>
                <w:rFonts w:ascii="TH SarabunPSK" w:hAnsi="TH SarabunPSK" w:cs="TH SarabunPSK"/>
                <w:b/>
                <w:bCs/>
                <w:spacing w:val="-2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เกณฑ์เป้าหมาย</w:t>
            </w:r>
          </w:p>
          <w:tbl>
            <w:tblPr>
              <w:tblStyle w:val="a6"/>
              <w:tblW w:w="9039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2767"/>
              <w:gridCol w:w="1537"/>
              <w:gridCol w:w="1559"/>
              <w:gridCol w:w="1559"/>
              <w:gridCol w:w="1617"/>
            </w:tblGrid>
            <w:tr w:rsidR="007F2981" w:rsidRPr="00D23E10" w14:paraId="1A464C60" w14:textId="714B87AC" w:rsidTr="00A47ABA">
              <w:trPr>
                <w:jc w:val="center"/>
              </w:trPr>
              <w:tc>
                <w:tcPr>
                  <w:tcW w:w="2767" w:type="dxa"/>
                </w:tcPr>
                <w:p w14:paraId="39A92AB8" w14:textId="220EE9E3" w:rsidR="007F2981" w:rsidRPr="00D23E10" w:rsidRDefault="007F2981" w:rsidP="007F2981">
                  <w:pPr>
                    <w:spacing w:after="0"/>
                    <w:jc w:val="center"/>
                    <w:rPr>
                      <w:b/>
                      <w:bCs/>
                      <w:spacing w:val="-2"/>
                    </w:rPr>
                  </w:pPr>
                  <w:r w:rsidRPr="00D23E10">
                    <w:rPr>
                      <w:b/>
                      <w:bCs/>
                      <w:spacing w:val="-2"/>
                      <w:cs/>
                    </w:rPr>
                    <w:t>รายละเอียด</w:t>
                  </w:r>
                </w:p>
              </w:tc>
              <w:tc>
                <w:tcPr>
                  <w:tcW w:w="1537" w:type="dxa"/>
                </w:tcPr>
                <w:p w14:paraId="2622A5FB" w14:textId="0DF8C92E" w:rsidR="007F2981" w:rsidRPr="00D76358" w:rsidRDefault="007F2981" w:rsidP="00A47ABA">
                  <w:pPr>
                    <w:spacing w:after="0"/>
                    <w:jc w:val="center"/>
                    <w:rPr>
                      <w:b/>
                      <w:bCs/>
                      <w:spacing w:val="-2"/>
                      <w:sz w:val="28"/>
                      <w:szCs w:val="28"/>
                    </w:rPr>
                  </w:pPr>
                  <w:r w:rsidRPr="00445C7D">
                    <w:rPr>
                      <w:b/>
                      <w:bCs/>
                      <w:spacing w:val="-2"/>
                      <w:sz w:val="24"/>
                      <w:szCs w:val="24"/>
                      <w:cs/>
                    </w:rPr>
                    <w:t xml:space="preserve">ปีงบประมาณ </w:t>
                  </w:r>
                  <w:r w:rsidRPr="00D76358">
                    <w:rPr>
                      <w:b/>
                      <w:bCs/>
                      <w:spacing w:val="-2"/>
                      <w:sz w:val="28"/>
                      <w:szCs w:val="28"/>
                      <w:cs/>
                    </w:rPr>
                    <w:t>6</w:t>
                  </w:r>
                  <w:r>
                    <w:rPr>
                      <w:rFonts w:hint="cs"/>
                      <w:b/>
                      <w:bCs/>
                      <w:spacing w:val="-2"/>
                      <w:sz w:val="28"/>
                      <w:szCs w:val="28"/>
                      <w:cs/>
                    </w:rPr>
                    <w:t>3</w:t>
                  </w:r>
                </w:p>
              </w:tc>
              <w:tc>
                <w:tcPr>
                  <w:tcW w:w="1559" w:type="dxa"/>
                </w:tcPr>
                <w:p w14:paraId="0FAD8B8F" w14:textId="09A1E8CC" w:rsidR="007F2981" w:rsidRPr="00D23E10" w:rsidRDefault="007F2981" w:rsidP="007F2981">
                  <w:pPr>
                    <w:spacing w:after="0"/>
                    <w:jc w:val="center"/>
                    <w:rPr>
                      <w:b/>
                      <w:bCs/>
                      <w:spacing w:val="-2"/>
                      <w:cs/>
                    </w:rPr>
                  </w:pPr>
                  <w:r w:rsidRPr="00445C7D">
                    <w:rPr>
                      <w:b/>
                      <w:bCs/>
                      <w:spacing w:val="-2"/>
                      <w:sz w:val="24"/>
                      <w:szCs w:val="24"/>
                      <w:cs/>
                    </w:rPr>
                    <w:t>ปีงบประมาณ</w:t>
                  </w:r>
                  <w:r w:rsidRPr="00D76358">
                    <w:rPr>
                      <w:b/>
                      <w:bCs/>
                      <w:spacing w:val="-2"/>
                      <w:sz w:val="28"/>
                      <w:szCs w:val="28"/>
                      <w:cs/>
                    </w:rPr>
                    <w:t xml:space="preserve"> 64</w:t>
                  </w:r>
                </w:p>
              </w:tc>
              <w:tc>
                <w:tcPr>
                  <w:tcW w:w="1559" w:type="dxa"/>
                </w:tcPr>
                <w:p w14:paraId="23661801" w14:textId="1A8FE042" w:rsidR="007F2981" w:rsidRPr="00445C7D" w:rsidRDefault="007F2981" w:rsidP="007F2981">
                  <w:pPr>
                    <w:spacing w:after="0"/>
                    <w:jc w:val="center"/>
                    <w:rPr>
                      <w:b/>
                      <w:bCs/>
                      <w:spacing w:val="-2"/>
                      <w:sz w:val="24"/>
                      <w:szCs w:val="24"/>
                      <w:cs/>
                    </w:rPr>
                  </w:pPr>
                  <w:r w:rsidRPr="00445C7D">
                    <w:rPr>
                      <w:b/>
                      <w:bCs/>
                      <w:spacing w:val="-2"/>
                      <w:sz w:val="24"/>
                      <w:szCs w:val="24"/>
                      <w:cs/>
                    </w:rPr>
                    <w:t>ปีงบประมาณ</w:t>
                  </w:r>
                  <w:r w:rsidRPr="00D76358">
                    <w:rPr>
                      <w:b/>
                      <w:bCs/>
                      <w:spacing w:val="-2"/>
                      <w:sz w:val="28"/>
                      <w:szCs w:val="28"/>
                      <w:cs/>
                    </w:rPr>
                    <w:t xml:space="preserve"> 6</w:t>
                  </w:r>
                  <w:r>
                    <w:rPr>
                      <w:rFonts w:hint="cs"/>
                      <w:b/>
                      <w:bCs/>
                      <w:spacing w:val="-2"/>
                      <w:sz w:val="28"/>
                      <w:szCs w:val="28"/>
                      <w:cs/>
                    </w:rPr>
                    <w:t>5</w:t>
                  </w:r>
                </w:p>
              </w:tc>
              <w:tc>
                <w:tcPr>
                  <w:tcW w:w="1617" w:type="dxa"/>
                </w:tcPr>
                <w:p w14:paraId="1C30A71F" w14:textId="74A012C1" w:rsidR="007F2981" w:rsidRPr="00445C7D" w:rsidRDefault="007F2981" w:rsidP="007F2981">
                  <w:pPr>
                    <w:spacing w:after="0"/>
                    <w:jc w:val="center"/>
                    <w:rPr>
                      <w:b/>
                      <w:bCs/>
                      <w:spacing w:val="-2"/>
                      <w:sz w:val="24"/>
                      <w:szCs w:val="24"/>
                      <w:cs/>
                    </w:rPr>
                  </w:pPr>
                  <w:r w:rsidRPr="00445C7D">
                    <w:rPr>
                      <w:b/>
                      <w:bCs/>
                      <w:spacing w:val="-2"/>
                      <w:sz w:val="24"/>
                      <w:szCs w:val="24"/>
                      <w:cs/>
                    </w:rPr>
                    <w:t>ปีงบประมาณ</w:t>
                  </w:r>
                  <w:r w:rsidRPr="00D76358">
                    <w:rPr>
                      <w:b/>
                      <w:bCs/>
                      <w:spacing w:val="-2"/>
                      <w:sz w:val="28"/>
                      <w:szCs w:val="28"/>
                      <w:cs/>
                    </w:rPr>
                    <w:t xml:space="preserve"> 6</w:t>
                  </w:r>
                  <w:r>
                    <w:rPr>
                      <w:rFonts w:hint="cs"/>
                      <w:b/>
                      <w:bCs/>
                      <w:spacing w:val="-2"/>
                      <w:sz w:val="28"/>
                      <w:szCs w:val="28"/>
                      <w:cs/>
                    </w:rPr>
                    <w:t>6</w:t>
                  </w:r>
                </w:p>
              </w:tc>
            </w:tr>
            <w:tr w:rsidR="007F2981" w:rsidRPr="00D23E10" w14:paraId="5B6D17E9" w14:textId="2A2BB82A" w:rsidTr="00A47ABA">
              <w:trPr>
                <w:trHeight w:val="853"/>
                <w:jc w:val="center"/>
              </w:trPr>
              <w:tc>
                <w:tcPr>
                  <w:tcW w:w="2767" w:type="dxa"/>
                </w:tcPr>
                <w:p w14:paraId="15ECCF93" w14:textId="7D09D327" w:rsidR="007F2981" w:rsidRPr="00D23E10" w:rsidRDefault="007F2981" w:rsidP="007F2981">
                  <w:pPr>
                    <w:spacing w:after="0"/>
                    <w:rPr>
                      <w:spacing w:val="-2"/>
                    </w:rPr>
                  </w:pPr>
                  <w:r w:rsidRPr="00D23E10">
                    <w:rPr>
                      <w:spacing w:val="-2"/>
                      <w:cs/>
                    </w:rPr>
                    <w:t>1.</w:t>
                  </w:r>
                  <w:r w:rsidRPr="00D23E10">
                    <w:rPr>
                      <w:cs/>
                    </w:rPr>
                    <w:t>โรงพยาบาลศูนย์, โรงพยาบาลทั่วไป</w:t>
                  </w:r>
                </w:p>
              </w:tc>
              <w:tc>
                <w:tcPr>
                  <w:tcW w:w="1537" w:type="dxa"/>
                </w:tcPr>
                <w:p w14:paraId="439C3A15" w14:textId="2C8E074E" w:rsidR="007F2981" w:rsidRPr="00D23E10" w:rsidRDefault="007F2981" w:rsidP="007F2981">
                  <w:pPr>
                    <w:spacing w:after="0"/>
                    <w:jc w:val="center"/>
                    <w:rPr>
                      <w:spacing w:val="-2"/>
                    </w:rPr>
                  </w:pPr>
                  <w:r w:rsidRPr="00D23E10">
                    <w:rPr>
                      <w:spacing w:val="-2"/>
                      <w:cs/>
                    </w:rPr>
                    <w:t xml:space="preserve">ร้อยละ </w:t>
                  </w:r>
                  <w:r>
                    <w:rPr>
                      <w:rFonts w:hint="cs"/>
                      <w:spacing w:val="-2"/>
                      <w:cs/>
                    </w:rPr>
                    <w:t>98</w:t>
                  </w:r>
                </w:p>
              </w:tc>
              <w:tc>
                <w:tcPr>
                  <w:tcW w:w="1559" w:type="dxa"/>
                </w:tcPr>
                <w:p w14:paraId="2AAC2E62" w14:textId="5D68C911" w:rsidR="007F2981" w:rsidRPr="00D23E10" w:rsidRDefault="007F2981" w:rsidP="007F2981">
                  <w:pPr>
                    <w:spacing w:after="0"/>
                    <w:jc w:val="center"/>
                    <w:rPr>
                      <w:spacing w:val="-2"/>
                      <w:cs/>
                    </w:rPr>
                  </w:pPr>
                  <w:r w:rsidRPr="00D23E10">
                    <w:rPr>
                      <w:spacing w:val="-2"/>
                      <w:cs/>
                    </w:rPr>
                    <w:t xml:space="preserve">ร้อยละ </w:t>
                  </w:r>
                  <w:r>
                    <w:rPr>
                      <w:rFonts w:hint="cs"/>
                      <w:spacing w:val="-2"/>
                      <w:cs/>
                    </w:rPr>
                    <w:t>98</w:t>
                  </w:r>
                </w:p>
              </w:tc>
              <w:tc>
                <w:tcPr>
                  <w:tcW w:w="1559" w:type="dxa"/>
                </w:tcPr>
                <w:p w14:paraId="6A78B091" w14:textId="1C9B08D7" w:rsidR="007F2981" w:rsidRPr="00D23E10" w:rsidRDefault="007F2981" w:rsidP="007F2981">
                  <w:pPr>
                    <w:spacing w:after="0"/>
                    <w:jc w:val="center"/>
                    <w:rPr>
                      <w:spacing w:val="-2"/>
                      <w:cs/>
                    </w:rPr>
                  </w:pPr>
                  <w:r w:rsidRPr="00D23E10">
                    <w:rPr>
                      <w:spacing w:val="-2"/>
                      <w:cs/>
                    </w:rPr>
                    <w:t xml:space="preserve">ร้อยละ </w:t>
                  </w:r>
                  <w:r>
                    <w:rPr>
                      <w:rFonts w:hint="cs"/>
                      <w:spacing w:val="-2"/>
                      <w:cs/>
                    </w:rPr>
                    <w:t>100</w:t>
                  </w:r>
                </w:p>
              </w:tc>
              <w:tc>
                <w:tcPr>
                  <w:tcW w:w="1617" w:type="dxa"/>
                </w:tcPr>
                <w:p w14:paraId="2E8AA737" w14:textId="1F80A3B1" w:rsidR="007F2981" w:rsidRPr="00D23E10" w:rsidRDefault="007F2981" w:rsidP="007F2981">
                  <w:pPr>
                    <w:spacing w:after="0"/>
                    <w:jc w:val="center"/>
                    <w:rPr>
                      <w:spacing w:val="-2"/>
                      <w:cs/>
                    </w:rPr>
                  </w:pPr>
                  <w:r w:rsidRPr="00D23E10">
                    <w:rPr>
                      <w:spacing w:val="-2"/>
                      <w:cs/>
                    </w:rPr>
                    <w:t xml:space="preserve">ร้อยละ </w:t>
                  </w:r>
                  <w:r>
                    <w:rPr>
                      <w:rFonts w:hint="cs"/>
                      <w:spacing w:val="-2"/>
                      <w:cs/>
                    </w:rPr>
                    <w:t>100</w:t>
                  </w:r>
                </w:p>
              </w:tc>
            </w:tr>
            <w:tr w:rsidR="007F2981" w:rsidRPr="00D23E10" w14:paraId="2F84B6CD" w14:textId="72F68207" w:rsidTr="00A47ABA">
              <w:trPr>
                <w:trHeight w:val="1268"/>
                <w:jc w:val="center"/>
              </w:trPr>
              <w:tc>
                <w:tcPr>
                  <w:tcW w:w="2767" w:type="dxa"/>
                </w:tcPr>
                <w:p w14:paraId="7C91D5CF" w14:textId="144B1640" w:rsidR="007F2981" w:rsidRPr="00D23E10" w:rsidRDefault="007F2981" w:rsidP="007F2981">
                  <w:pPr>
                    <w:spacing w:after="0"/>
                    <w:rPr>
                      <w:spacing w:val="-2"/>
                      <w:cs/>
                    </w:rPr>
                  </w:pPr>
                  <w:r>
                    <w:rPr>
                      <w:rFonts w:hint="cs"/>
                      <w:spacing w:val="-2"/>
                      <w:cs/>
                    </w:rPr>
                    <w:t xml:space="preserve">2. </w:t>
                  </w:r>
                  <w:r w:rsidRPr="00D23E10">
                    <w:rPr>
                      <w:cs/>
                    </w:rPr>
                    <w:t>โรงพยาบาลสังกัด</w:t>
                  </w:r>
                  <w:r w:rsidRPr="0039487C">
                    <w:rPr>
                      <w:spacing w:val="-4"/>
                      <w:cs/>
                    </w:rPr>
                    <w:t>กรมการแพทย์, กรมควบคุมโรค</w:t>
                  </w:r>
                  <w:r w:rsidRPr="00D23E10">
                    <w:rPr>
                      <w:cs/>
                    </w:rPr>
                    <w:t xml:space="preserve"> และกรมสุขภาพจิต</w:t>
                  </w:r>
                </w:p>
              </w:tc>
              <w:tc>
                <w:tcPr>
                  <w:tcW w:w="1537" w:type="dxa"/>
                </w:tcPr>
                <w:p w14:paraId="5CBBE673" w14:textId="2081526A" w:rsidR="007F2981" w:rsidRPr="00D23E10" w:rsidRDefault="007F2981" w:rsidP="007F2981">
                  <w:pPr>
                    <w:spacing w:after="0"/>
                    <w:jc w:val="center"/>
                    <w:rPr>
                      <w:spacing w:val="-2"/>
                      <w:cs/>
                    </w:rPr>
                  </w:pPr>
                  <w:r w:rsidRPr="00D23E10">
                    <w:rPr>
                      <w:spacing w:val="-2"/>
                      <w:cs/>
                    </w:rPr>
                    <w:t xml:space="preserve">ร้อยละ </w:t>
                  </w:r>
                  <w:r>
                    <w:rPr>
                      <w:rFonts w:hint="cs"/>
                      <w:spacing w:val="-2"/>
                      <w:cs/>
                    </w:rPr>
                    <w:t>98</w:t>
                  </w:r>
                </w:p>
              </w:tc>
              <w:tc>
                <w:tcPr>
                  <w:tcW w:w="1559" w:type="dxa"/>
                </w:tcPr>
                <w:p w14:paraId="7B024A93" w14:textId="684E1241" w:rsidR="007F2981" w:rsidRPr="00D23E10" w:rsidRDefault="007F2981" w:rsidP="007F2981">
                  <w:pPr>
                    <w:spacing w:after="0"/>
                    <w:jc w:val="center"/>
                    <w:rPr>
                      <w:spacing w:val="-2"/>
                      <w:cs/>
                    </w:rPr>
                  </w:pPr>
                  <w:r w:rsidRPr="00D23E10">
                    <w:rPr>
                      <w:spacing w:val="-2"/>
                      <w:cs/>
                    </w:rPr>
                    <w:t xml:space="preserve">ร้อยละ </w:t>
                  </w:r>
                  <w:r>
                    <w:rPr>
                      <w:rFonts w:hint="cs"/>
                      <w:spacing w:val="-2"/>
                      <w:cs/>
                    </w:rPr>
                    <w:t>98</w:t>
                  </w:r>
                </w:p>
              </w:tc>
              <w:tc>
                <w:tcPr>
                  <w:tcW w:w="1559" w:type="dxa"/>
                </w:tcPr>
                <w:p w14:paraId="20231689" w14:textId="02AED0D0" w:rsidR="007F2981" w:rsidRPr="00D23E10" w:rsidRDefault="007F2981" w:rsidP="007F2981">
                  <w:pPr>
                    <w:spacing w:after="0"/>
                    <w:jc w:val="center"/>
                    <w:rPr>
                      <w:spacing w:val="-2"/>
                      <w:cs/>
                    </w:rPr>
                  </w:pPr>
                  <w:r w:rsidRPr="00D23E10">
                    <w:rPr>
                      <w:spacing w:val="-2"/>
                      <w:cs/>
                    </w:rPr>
                    <w:t xml:space="preserve">ร้อยละ </w:t>
                  </w:r>
                  <w:r>
                    <w:rPr>
                      <w:rFonts w:hint="cs"/>
                      <w:spacing w:val="-2"/>
                      <w:cs/>
                    </w:rPr>
                    <w:t>100</w:t>
                  </w:r>
                </w:p>
              </w:tc>
              <w:tc>
                <w:tcPr>
                  <w:tcW w:w="1617" w:type="dxa"/>
                </w:tcPr>
                <w:p w14:paraId="12AA3802" w14:textId="1D42A7F1" w:rsidR="007F2981" w:rsidRPr="00D23E10" w:rsidRDefault="007F2981" w:rsidP="007F2981">
                  <w:pPr>
                    <w:spacing w:after="0"/>
                    <w:jc w:val="center"/>
                    <w:rPr>
                      <w:spacing w:val="-2"/>
                      <w:cs/>
                    </w:rPr>
                  </w:pPr>
                  <w:r w:rsidRPr="00D23E10">
                    <w:rPr>
                      <w:spacing w:val="-2"/>
                      <w:cs/>
                    </w:rPr>
                    <w:t xml:space="preserve">ร้อยละ </w:t>
                  </w:r>
                  <w:r>
                    <w:rPr>
                      <w:rFonts w:hint="cs"/>
                      <w:spacing w:val="-2"/>
                      <w:cs/>
                    </w:rPr>
                    <w:t>100</w:t>
                  </w:r>
                </w:p>
              </w:tc>
            </w:tr>
            <w:tr w:rsidR="007F2981" w:rsidRPr="00D23E10" w14:paraId="026CC6AF" w14:textId="43C8A830" w:rsidTr="00A47ABA">
              <w:trPr>
                <w:trHeight w:val="602"/>
                <w:jc w:val="center"/>
              </w:trPr>
              <w:tc>
                <w:tcPr>
                  <w:tcW w:w="2767" w:type="dxa"/>
                </w:tcPr>
                <w:p w14:paraId="033B2F26" w14:textId="08D4A03B" w:rsidR="007F2981" w:rsidRPr="00D23E10" w:rsidRDefault="007F2981" w:rsidP="007F2981">
                  <w:pPr>
                    <w:spacing w:after="0"/>
                    <w:rPr>
                      <w:spacing w:val="-2"/>
                      <w:cs/>
                    </w:rPr>
                  </w:pPr>
                  <w:r>
                    <w:rPr>
                      <w:spacing w:val="-2"/>
                    </w:rPr>
                    <w:t>3</w:t>
                  </w:r>
                  <w:r w:rsidRPr="00D23E10">
                    <w:rPr>
                      <w:spacing w:val="-2"/>
                    </w:rPr>
                    <w:t xml:space="preserve">. </w:t>
                  </w:r>
                  <w:r w:rsidRPr="00D23E10">
                    <w:rPr>
                      <w:spacing w:val="-2"/>
                      <w:cs/>
                    </w:rPr>
                    <w:t>โรงพยาบาลชุมชน</w:t>
                  </w:r>
                </w:p>
              </w:tc>
              <w:tc>
                <w:tcPr>
                  <w:tcW w:w="1537" w:type="dxa"/>
                </w:tcPr>
                <w:p w14:paraId="23812610" w14:textId="3D59E446" w:rsidR="007F2981" w:rsidRPr="00D23E10" w:rsidRDefault="007F2981" w:rsidP="007F2981">
                  <w:pPr>
                    <w:spacing w:after="0"/>
                    <w:jc w:val="center"/>
                    <w:rPr>
                      <w:spacing w:val="-2"/>
                      <w:cs/>
                    </w:rPr>
                  </w:pPr>
                  <w:r w:rsidRPr="00D23E10">
                    <w:rPr>
                      <w:spacing w:val="-2"/>
                      <w:cs/>
                    </w:rPr>
                    <w:t xml:space="preserve">ร้อยละ </w:t>
                  </w:r>
                  <w:r>
                    <w:rPr>
                      <w:rFonts w:hint="cs"/>
                      <w:spacing w:val="-2"/>
                      <w:cs/>
                    </w:rPr>
                    <w:t>8</w:t>
                  </w:r>
                  <w:r w:rsidRPr="00D23E10">
                    <w:rPr>
                      <w:spacing w:val="-2"/>
                      <w:cs/>
                    </w:rPr>
                    <w:t>0</w:t>
                  </w:r>
                </w:p>
              </w:tc>
              <w:tc>
                <w:tcPr>
                  <w:tcW w:w="1559" w:type="dxa"/>
                </w:tcPr>
                <w:p w14:paraId="10545F43" w14:textId="46ABCA46" w:rsidR="007F2981" w:rsidRPr="00D23E10" w:rsidRDefault="007F2981" w:rsidP="007F2981">
                  <w:pPr>
                    <w:spacing w:after="0"/>
                    <w:jc w:val="center"/>
                    <w:rPr>
                      <w:spacing w:val="-2"/>
                      <w:cs/>
                    </w:rPr>
                  </w:pPr>
                  <w:r w:rsidRPr="00D23E10">
                    <w:rPr>
                      <w:spacing w:val="-2"/>
                      <w:cs/>
                    </w:rPr>
                    <w:t xml:space="preserve">ร้อยละ </w:t>
                  </w:r>
                  <w:r>
                    <w:rPr>
                      <w:rFonts w:hint="cs"/>
                      <w:spacing w:val="-2"/>
                      <w:cs/>
                    </w:rPr>
                    <w:t>8</w:t>
                  </w:r>
                  <w:r w:rsidRPr="00D23E10">
                    <w:rPr>
                      <w:spacing w:val="-2"/>
                      <w:cs/>
                    </w:rPr>
                    <w:t>0</w:t>
                  </w:r>
                </w:p>
              </w:tc>
              <w:tc>
                <w:tcPr>
                  <w:tcW w:w="1559" w:type="dxa"/>
                </w:tcPr>
                <w:p w14:paraId="7302688E" w14:textId="078D7197" w:rsidR="007F2981" w:rsidRPr="00D23E10" w:rsidRDefault="007F2981" w:rsidP="007F2981">
                  <w:pPr>
                    <w:spacing w:after="0"/>
                    <w:jc w:val="center"/>
                    <w:rPr>
                      <w:spacing w:val="-2"/>
                      <w:cs/>
                    </w:rPr>
                  </w:pPr>
                  <w:r w:rsidRPr="00D23E10">
                    <w:rPr>
                      <w:spacing w:val="-2"/>
                      <w:cs/>
                    </w:rPr>
                    <w:t xml:space="preserve">ร้อยละ </w:t>
                  </w:r>
                  <w:r>
                    <w:rPr>
                      <w:rFonts w:hint="cs"/>
                      <w:spacing w:val="-2"/>
                      <w:cs/>
                    </w:rPr>
                    <w:t>90</w:t>
                  </w:r>
                </w:p>
              </w:tc>
              <w:tc>
                <w:tcPr>
                  <w:tcW w:w="1617" w:type="dxa"/>
                </w:tcPr>
                <w:p w14:paraId="7B778A45" w14:textId="4767CBBA" w:rsidR="007F2981" w:rsidRPr="00D23E10" w:rsidRDefault="007F2981" w:rsidP="007F2981">
                  <w:pPr>
                    <w:spacing w:after="0"/>
                    <w:jc w:val="center"/>
                    <w:rPr>
                      <w:spacing w:val="-2"/>
                      <w:cs/>
                    </w:rPr>
                  </w:pPr>
                  <w:r w:rsidRPr="00D23E10">
                    <w:rPr>
                      <w:spacing w:val="-2"/>
                      <w:cs/>
                    </w:rPr>
                    <w:t xml:space="preserve">ร้อยละ </w:t>
                  </w:r>
                  <w:r w:rsidR="003E6AC2">
                    <w:rPr>
                      <w:rFonts w:hint="cs"/>
                      <w:spacing w:val="-2"/>
                      <w:cs/>
                    </w:rPr>
                    <w:t>90</w:t>
                  </w:r>
                </w:p>
              </w:tc>
            </w:tr>
          </w:tbl>
          <w:p w14:paraId="2F6577BD" w14:textId="61E64EDC" w:rsidR="00D57F57" w:rsidRPr="00D23E10" w:rsidRDefault="00D57F57" w:rsidP="001B7C9B">
            <w:pPr>
              <w:spacing w:after="0"/>
              <w:rPr>
                <w:rFonts w:ascii="TH SarabunPSK" w:hAnsi="TH SarabunPSK" w:cs="TH SarabunPSK"/>
                <w:b/>
                <w:bCs/>
                <w:spacing w:val="-2"/>
                <w:sz w:val="32"/>
                <w:szCs w:val="32"/>
                <w:cs/>
              </w:rPr>
            </w:pPr>
          </w:p>
        </w:tc>
      </w:tr>
      <w:tr w:rsidR="00297854" w:rsidRPr="00D23E10" w14:paraId="015F3034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4DE040" w14:textId="77777777" w:rsidR="00B46D93" w:rsidRPr="00D23E10" w:rsidRDefault="00B46D93" w:rsidP="00B7561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วัตถุประสงค์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A0E432" w14:textId="77777777" w:rsidR="00B46D93" w:rsidRPr="00D23E10" w:rsidRDefault="007C0831" w:rsidP="00B7561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เพื่อพัฒนาคุณภาพหน่วยงานบริการด้านสุขภาพ</w:t>
            </w:r>
          </w:p>
        </w:tc>
      </w:tr>
      <w:tr w:rsidR="00297854" w:rsidRPr="00D23E10" w14:paraId="6EEA59F6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C8ECCB" w14:textId="77777777" w:rsidR="00B46D93" w:rsidRPr="00D23E10" w:rsidRDefault="00B46D93" w:rsidP="00B7561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ประชากรกลุ่มเป้าหมาย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BD493D" w14:textId="39967349" w:rsidR="00DA5058" w:rsidRDefault="00F05F5A" w:rsidP="00DA5058">
            <w:pPr>
              <w:tabs>
                <w:tab w:val="left" w:pos="4335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1.</w:t>
            </w:r>
            <w:r w:rsidR="005057A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B46D93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โรงพยาบาลศูนย์ โรงพยาบาลทั่วไป </w:t>
            </w:r>
            <w:r w:rsidR="00DA5058" w:rsidRPr="00DA5058">
              <w:rPr>
                <w:rFonts w:ascii="TH SarabunPSK" w:hAnsi="TH SarabunPSK" w:cs="TH SarabunPSK"/>
                <w:sz w:val="32"/>
                <w:szCs w:val="32"/>
                <w:cs/>
              </w:rPr>
              <w:t>ในสังกัดสำนักงานปลัดกระทรวงสาธารณสุข</w:t>
            </w:r>
          </w:p>
          <w:p w14:paraId="57255801" w14:textId="060F628A" w:rsidR="00DA5058" w:rsidRDefault="00DA5058" w:rsidP="00DA5058">
            <w:pPr>
              <w:tabs>
                <w:tab w:val="left" w:pos="4335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2.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โรงพยาบาลสังกัดกรมการแพทย์ กรมควบคุมโรคและกรมสุขภาพจิต</w:t>
            </w:r>
          </w:p>
          <w:p w14:paraId="17428B65" w14:textId="7C59B28C" w:rsidR="00B46D93" w:rsidRPr="00D23E10" w:rsidRDefault="00DA5058" w:rsidP="00DA5058">
            <w:pPr>
              <w:tabs>
                <w:tab w:val="left" w:pos="4335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  <w:r w:rsidR="00B46D93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. โรงพยาบาลชุมชนในสังกัดสำนักงานปลัดกระทรวงสาธารณสุข</w:t>
            </w:r>
          </w:p>
        </w:tc>
      </w:tr>
      <w:tr w:rsidR="00297854" w:rsidRPr="00D23E10" w14:paraId="3D8ACF33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8A1C04" w14:textId="77777777" w:rsidR="00B46D93" w:rsidRPr="00D23E10" w:rsidRDefault="00B46D93" w:rsidP="00B7561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วิธีการจัดเก็บข้อมูล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D54A29" w14:textId="7280936F" w:rsidR="00C957F5" w:rsidRPr="00D23E10" w:rsidRDefault="00A27F79" w:rsidP="0081537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</w:rPr>
              <w:sym w:font="Wingdings 2" w:char="F097"/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ข้อมูลจาก</w:t>
            </w:r>
            <w:r w:rsidR="00B44F4E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เว็บไซต์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สถาบันรับรองคุณภาพสถานพยาบาล (องค์การมหาชน)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www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ha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or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proofErr w:type="spellStart"/>
            <w:r w:rsidRPr="00D23E10">
              <w:rPr>
                <w:rFonts w:ascii="TH SarabunPSK" w:hAnsi="TH SarabunPSK" w:cs="TH SarabunPSK"/>
                <w:sz w:val="32"/>
                <w:szCs w:val="32"/>
              </w:rPr>
              <w:t>th</w:t>
            </w:r>
            <w:proofErr w:type="spellEnd"/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815376">
              <w:rPr>
                <w:rFonts w:ascii="TH SarabunPSK" w:hAnsi="TH SarabunPSK" w:cs="TH SarabunPSK" w:hint="cs"/>
                <w:sz w:val="32"/>
                <w:szCs w:val="32"/>
                <w:cs/>
              </w:rPr>
              <w:t>ศูนย์ข้อมูลข่าวสาร/สถานพยาบาลที่ผ่านการรับรอง/สถานะการรับรอง</w:t>
            </w:r>
          </w:p>
        </w:tc>
      </w:tr>
      <w:tr w:rsidR="00297854" w:rsidRPr="00D23E10" w14:paraId="459C8FD6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3BBC3C" w14:textId="77777777" w:rsidR="00B46D93" w:rsidRPr="00D23E10" w:rsidRDefault="00B46D93" w:rsidP="00B7561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แหล่งข้อมูล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7E3B0C" w14:textId="181D1004" w:rsidR="003D2769" w:rsidRDefault="00B44F4E" w:rsidP="00AF4F3E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</w:rPr>
              <w:sym w:font="Wingdings 2" w:char="F097"/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ข้อมูลจากเว็บไซต์สถาบันรับรองคุณภาพสถานพยาบาล (องค์การมหาชน) </w:t>
            </w:r>
            <w:r w:rsidR="00F86BB8" w:rsidRPr="00D23E10">
              <w:rPr>
                <w:rFonts w:ascii="TH SarabunPSK" w:hAnsi="TH SarabunPSK" w:cs="TH SarabunPSK"/>
                <w:sz w:val="32"/>
                <w:szCs w:val="32"/>
              </w:rPr>
              <w:t>www</w:t>
            </w:r>
            <w:r w:rsidR="00F86BB8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F86BB8" w:rsidRPr="00D23E10">
              <w:rPr>
                <w:rFonts w:ascii="TH SarabunPSK" w:hAnsi="TH SarabunPSK" w:cs="TH SarabunPSK"/>
                <w:sz w:val="32"/>
                <w:szCs w:val="32"/>
              </w:rPr>
              <w:t>ha</w:t>
            </w:r>
            <w:r w:rsidR="00F86BB8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F86BB8" w:rsidRPr="00D23E10">
              <w:rPr>
                <w:rFonts w:ascii="TH SarabunPSK" w:hAnsi="TH SarabunPSK" w:cs="TH SarabunPSK"/>
                <w:sz w:val="32"/>
                <w:szCs w:val="32"/>
              </w:rPr>
              <w:t>or</w:t>
            </w:r>
            <w:r w:rsidR="00F86BB8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proofErr w:type="spellStart"/>
            <w:r w:rsidR="00F86BB8" w:rsidRPr="00D23E10">
              <w:rPr>
                <w:rFonts w:ascii="TH SarabunPSK" w:hAnsi="TH SarabunPSK" w:cs="TH SarabunPSK"/>
                <w:sz w:val="32"/>
                <w:szCs w:val="32"/>
              </w:rPr>
              <w:t>th</w:t>
            </w:r>
            <w:proofErr w:type="spellEnd"/>
            <w:r w:rsidR="00F86BB8" w:rsidRPr="00D23E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F86BB8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F86BB8">
              <w:rPr>
                <w:rFonts w:ascii="TH SarabunPSK" w:hAnsi="TH SarabunPSK" w:cs="TH SarabunPSK" w:hint="cs"/>
                <w:sz w:val="32"/>
                <w:szCs w:val="32"/>
                <w:cs/>
              </w:rPr>
              <w:t>ศูนย์ข้อมูลข่าวสาร/สถานพยาบาลที่ผ่านการรับรอง/</w:t>
            </w:r>
            <w:r w:rsidR="00563F81">
              <w:rPr>
                <w:rFonts w:ascii="TH SarabunPSK" w:hAnsi="TH SarabunPSK" w:cs="TH SarabunPSK" w:hint="cs"/>
                <w:sz w:val="32"/>
                <w:szCs w:val="32"/>
                <w:cs/>
              </w:rPr>
              <w:t>สถานการณ์รับรอง</w:t>
            </w:r>
          </w:p>
          <w:p w14:paraId="10A92FD4" w14:textId="06581575" w:rsidR="00563F81" w:rsidRPr="00D23E10" w:rsidRDefault="00563F81" w:rsidP="00563F81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7506">
              <w:rPr>
                <w:rFonts w:ascii="TH SarabunPSK" w:hAnsi="TH SarabunPSK" w:cs="TH SarabunPSK"/>
                <w:sz w:val="32"/>
                <w:szCs w:val="32"/>
              </w:rPr>
              <w:sym w:font="Wingdings 2" w:char="F097"/>
            </w:r>
            <w:r w:rsidRPr="0057750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577506">
              <w:rPr>
                <w:rFonts w:ascii="TH SarabunPSK" w:hAnsi="TH SarabunPSK" w:cs="TH SarabunPSK" w:hint="cs"/>
                <w:sz w:val="32"/>
                <w:szCs w:val="32"/>
                <w:cs/>
              </w:rPr>
              <w:t>กองบริหารการสาธารณสุข</w:t>
            </w:r>
          </w:p>
        </w:tc>
      </w:tr>
      <w:tr w:rsidR="00297854" w:rsidRPr="00D23E10" w14:paraId="7A88C939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46EAF2" w14:textId="77777777" w:rsidR="00B46D93" w:rsidRPr="00D23E10" w:rsidRDefault="00B46D93" w:rsidP="00B7561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รายการข้อมูล 1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72ADF7" w14:textId="553B76C3" w:rsidR="004D1E12" w:rsidRPr="00D23E10" w:rsidRDefault="00B46D93" w:rsidP="00A207DF">
            <w:pPr>
              <w:tabs>
                <w:tab w:val="left" w:pos="1040"/>
                <w:tab w:val="left" w:pos="1701"/>
                <w:tab w:val="left" w:pos="1843"/>
              </w:tabs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  <w:r w:rsidRPr="00A207DF">
              <w:rPr>
                <w:rFonts w:ascii="TH SarabunPSK" w:hAnsi="TH SarabunPSK" w:cs="TH SarabunPSK"/>
                <w:sz w:val="32"/>
                <w:szCs w:val="32"/>
              </w:rPr>
              <w:t xml:space="preserve">A </w:t>
            </w:r>
            <w:r w:rsidRPr="00A207DF">
              <w:rPr>
                <w:rFonts w:ascii="TH SarabunPSK" w:hAnsi="TH SarabunPSK" w:cs="TH SarabunPSK"/>
                <w:sz w:val="32"/>
                <w:szCs w:val="32"/>
                <w:cs/>
              </w:rPr>
              <w:t>= จำนวนโรงพยาบาลศูนย์ โรงพยาบาลทั่วไป</w:t>
            </w:r>
            <w:r w:rsidR="00DA5058" w:rsidRPr="00A207DF">
              <w:rPr>
                <w:rFonts w:ascii="TH SarabunPSK" w:hAnsi="TH SarabunPSK" w:cs="TH SarabunPSK"/>
                <w:sz w:val="32"/>
                <w:szCs w:val="32"/>
                <w:cs/>
              </w:rPr>
              <w:t>ในสังกัดสำนักงานปลัดกระทรวงสาธารณสุข</w:t>
            </w:r>
            <w:r w:rsidRPr="00A207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ที่มีผลการรับรองขั้น 3 + </w:t>
            </w:r>
            <w:r w:rsidRPr="00A207DF">
              <w:rPr>
                <w:rFonts w:ascii="TH SarabunPSK" w:hAnsi="TH SarabunPSK" w:cs="TH SarabunPSK"/>
                <w:sz w:val="32"/>
                <w:szCs w:val="32"/>
              </w:rPr>
              <w:t>Reaccredit</w:t>
            </w:r>
            <w:r w:rsidR="00305E5E" w:rsidRPr="00A207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2F62D2" w:rsidRPr="00A207DF">
              <w:rPr>
                <w:rFonts w:ascii="TH SarabunPSK" w:hAnsi="TH SarabunPSK" w:cs="TH SarabunPSK"/>
                <w:sz w:val="32"/>
                <w:szCs w:val="32"/>
                <w:cs/>
              </w:rPr>
              <w:t>+ 3</w:t>
            </w:r>
            <w:r w:rsidR="00A207DF">
              <w:rPr>
                <w:rFonts w:ascii="TH SarabunPSK" w:hAnsi="TH SarabunPSK" w:cs="TH SarabunPSK"/>
                <w:sz w:val="32"/>
                <w:szCs w:val="32"/>
              </w:rPr>
              <w:t xml:space="preserve">e </w:t>
            </w:r>
            <w:r w:rsidR="002F62D2" w:rsidRPr="00A207DF">
              <w:rPr>
                <w:rFonts w:ascii="TH SarabunPSK" w:hAnsi="TH SarabunPSK" w:cs="TH SarabunPSK"/>
                <w:sz w:val="32"/>
                <w:szCs w:val="32"/>
                <w:cs/>
              </w:rPr>
              <w:t>อยู่</w:t>
            </w:r>
            <w:r w:rsidR="00A207D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ระหว่างต่ออายุ + </w:t>
            </w:r>
            <w:r w:rsidR="002F62D2" w:rsidRPr="00A207DF">
              <w:rPr>
                <w:rFonts w:ascii="TH SarabunPSK" w:hAnsi="TH SarabunPSK" w:cs="TH SarabunPSK"/>
                <w:sz w:val="32"/>
                <w:szCs w:val="32"/>
                <w:cs/>
              </w:rPr>
              <w:t>โรงพยาบาลที่ผลการรับรองขอประเมินซ้ำแต่ใบรับรองหมดอายุ (</w:t>
            </w:r>
            <w:r w:rsidR="002F62D2" w:rsidRPr="00A207DF">
              <w:rPr>
                <w:rFonts w:ascii="TH SarabunPSK" w:hAnsi="TH SarabunPSK" w:cs="TH SarabunPSK"/>
                <w:spacing w:val="-8"/>
                <w:sz w:val="32"/>
                <w:szCs w:val="32"/>
              </w:rPr>
              <w:t>R1e, R2e R3e</w:t>
            </w:r>
            <w:r w:rsidR="002F62D2" w:rsidRPr="00A207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เป็นต้น) แต่อยู่</w:t>
            </w:r>
            <w:r w:rsidR="00A207DF">
              <w:rPr>
                <w:rFonts w:ascii="TH SarabunPSK" w:hAnsi="TH SarabunPSK" w:cs="TH SarabunPSK" w:hint="cs"/>
                <w:sz w:val="32"/>
                <w:szCs w:val="32"/>
                <w:cs/>
              </w:rPr>
              <w:t>ระหว่างต่ออายุ</w:t>
            </w:r>
            <w:r w:rsidR="00A47ABA" w:rsidRPr="00125525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+ </w:t>
            </w:r>
            <w:r w:rsidR="00A47ABA" w:rsidRPr="00125525">
              <w:rPr>
                <w:rFonts w:ascii="TH SarabunPSK" w:hAnsi="TH SarabunPSK" w:cs="TH SarabunPSK"/>
                <w:color w:val="FF0000"/>
                <w:sz w:val="32"/>
                <w:szCs w:val="32"/>
              </w:rPr>
              <w:t>A-HA + A-</w:t>
            </w:r>
            <w:proofErr w:type="spellStart"/>
            <w:r w:rsidR="00A47ABA" w:rsidRPr="00125525">
              <w:rPr>
                <w:rFonts w:ascii="TH SarabunPSK" w:hAnsi="TH SarabunPSK" w:cs="TH SarabunPSK"/>
                <w:color w:val="FF0000"/>
                <w:sz w:val="32"/>
                <w:szCs w:val="32"/>
              </w:rPr>
              <w:t>HAe</w:t>
            </w:r>
            <w:proofErr w:type="spellEnd"/>
            <w:r w:rsidR="00A47ABA" w:rsidRPr="00125525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 </w:t>
            </w:r>
            <w:r w:rsidR="00A47ABA" w:rsidRPr="00125525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อยู่ระหว่างต่ออายุ</w:t>
            </w:r>
          </w:p>
        </w:tc>
      </w:tr>
      <w:tr w:rsidR="00297854" w:rsidRPr="00D23E10" w14:paraId="5760DE89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9C9082" w14:textId="77777777" w:rsidR="00B46D93" w:rsidRPr="00D23E10" w:rsidRDefault="00B46D93" w:rsidP="00B7561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รายการข้อมูล 2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0DBEE4" w14:textId="65B65B7E" w:rsidR="004D1E12" w:rsidRPr="00D23E10" w:rsidRDefault="00B46D93" w:rsidP="00A207D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B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= </w:t>
            </w:r>
            <w:r w:rsidR="00DA5058">
              <w:rPr>
                <w:rFonts w:ascii="TH SarabunPSK" w:hAnsi="TH SarabunPSK" w:cs="TH SarabunPSK" w:hint="cs"/>
                <w:sz w:val="32"/>
                <w:szCs w:val="32"/>
                <w:cs/>
              </w:rPr>
              <w:t>จำนวน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โรงพยาบาลศูนย์ โรงพยาบาลทั่วไป</w:t>
            </w:r>
            <w:r w:rsidR="00DA5058" w:rsidRPr="00DA5058">
              <w:rPr>
                <w:rFonts w:ascii="TH SarabunPSK" w:hAnsi="TH SarabunPSK" w:cs="TH SarabunPSK"/>
                <w:sz w:val="32"/>
                <w:szCs w:val="32"/>
                <w:cs/>
              </w:rPr>
              <w:t>ในสังกัดสำนักงานปลัดกระทรวงสาธารณสุข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จำนวน </w:t>
            </w:r>
            <w:r w:rsidR="00A207DF">
              <w:rPr>
                <w:rFonts w:ascii="TH SarabunPSK" w:hAnsi="TH SarabunPSK" w:cs="TH SarabunPSK" w:hint="cs"/>
                <w:sz w:val="32"/>
                <w:szCs w:val="32"/>
                <w:cs/>
              </w:rPr>
              <w:t>121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แห่ง</w:t>
            </w:r>
          </w:p>
        </w:tc>
      </w:tr>
      <w:tr w:rsidR="00DA5058" w:rsidRPr="00D23E10" w14:paraId="7303D69E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AEC9D7" w14:textId="33E3E244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รายการข้อมูล </w:t>
            </w: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5393A3" w14:textId="77777777" w:rsidR="00F86BB8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C =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จำนวน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โรงพยาบาลสังกัดกรมการแพทย์ กรมควบคุมโรค และ กรมสุขภาพจิต </w:t>
            </w:r>
          </w:p>
          <w:p w14:paraId="304E513B" w14:textId="77777777" w:rsidR="00DA5058" w:rsidRDefault="00DA5058" w:rsidP="00DA5058">
            <w:pPr>
              <w:spacing w:after="0" w:line="240" w:lineRule="auto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A207DF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 xml:space="preserve">ที่มีผลการรับรองขั้น 3 + </w:t>
            </w:r>
            <w:r w:rsidRPr="00A207DF">
              <w:rPr>
                <w:rFonts w:ascii="TH SarabunPSK" w:hAnsi="TH SarabunPSK" w:cs="TH SarabunPSK"/>
                <w:spacing w:val="-4"/>
                <w:sz w:val="32"/>
                <w:szCs w:val="32"/>
              </w:rPr>
              <w:t>Reaccredit</w:t>
            </w:r>
            <w:r w:rsidR="009F2A33" w:rsidRPr="00A207DF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 xml:space="preserve"> </w:t>
            </w:r>
            <w:r w:rsidR="00A207DF" w:rsidRPr="00A207DF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+ 3</w:t>
            </w:r>
            <w:r w:rsidR="00A207DF" w:rsidRPr="00A207DF">
              <w:rPr>
                <w:rFonts w:ascii="TH SarabunPSK" w:hAnsi="TH SarabunPSK" w:cs="TH SarabunPSK"/>
                <w:spacing w:val="-4"/>
                <w:sz w:val="32"/>
                <w:szCs w:val="32"/>
              </w:rPr>
              <w:t xml:space="preserve">e </w:t>
            </w:r>
            <w:r w:rsidR="00A207DF" w:rsidRPr="00A207DF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อยู่</w:t>
            </w:r>
            <w:r w:rsidR="00A207DF" w:rsidRPr="00A207DF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 xml:space="preserve">ระหว่างต่ออายุ + </w:t>
            </w:r>
            <w:r w:rsidR="00A207DF" w:rsidRPr="00A207DF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โรงพยาบาลที่ผลการรับรองขอประเมินซ้ำแต่ใบรับรองหมดอายุ (</w:t>
            </w:r>
            <w:r w:rsidR="00A207DF" w:rsidRPr="00A207DF">
              <w:rPr>
                <w:rFonts w:ascii="TH SarabunPSK" w:hAnsi="TH SarabunPSK" w:cs="TH SarabunPSK"/>
                <w:spacing w:val="-4"/>
                <w:sz w:val="32"/>
                <w:szCs w:val="32"/>
              </w:rPr>
              <w:t>R1e, R2e R3e</w:t>
            </w:r>
            <w:r w:rsidR="00A207DF" w:rsidRPr="00A207DF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 xml:space="preserve"> เป็นต้น) แต่อยู่</w:t>
            </w:r>
            <w:r w:rsidR="00A207DF" w:rsidRPr="00A207DF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>ระหว่างต่ออายุ</w:t>
            </w:r>
          </w:p>
          <w:p w14:paraId="64823A4F" w14:textId="7FB12AEF" w:rsidR="00A47ABA" w:rsidRPr="00A207DF" w:rsidRDefault="00A47ABA" w:rsidP="00DA5058">
            <w:pPr>
              <w:spacing w:after="0" w:line="240" w:lineRule="auto"/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</w:pPr>
            <w:r w:rsidRPr="00125525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+ </w:t>
            </w:r>
            <w:r w:rsidRPr="00125525">
              <w:rPr>
                <w:rFonts w:ascii="TH SarabunPSK" w:hAnsi="TH SarabunPSK" w:cs="TH SarabunPSK"/>
                <w:color w:val="FF0000"/>
                <w:sz w:val="32"/>
                <w:szCs w:val="32"/>
              </w:rPr>
              <w:t>A-HA + A-</w:t>
            </w:r>
            <w:proofErr w:type="spellStart"/>
            <w:r w:rsidRPr="00125525">
              <w:rPr>
                <w:rFonts w:ascii="TH SarabunPSK" w:hAnsi="TH SarabunPSK" w:cs="TH SarabunPSK"/>
                <w:color w:val="FF0000"/>
                <w:sz w:val="32"/>
                <w:szCs w:val="32"/>
              </w:rPr>
              <w:t>HAe</w:t>
            </w:r>
            <w:proofErr w:type="spellEnd"/>
            <w:r w:rsidRPr="00125525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 </w:t>
            </w:r>
            <w:r w:rsidRPr="00125525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อยู่ระหว่างต่ออายุ</w:t>
            </w:r>
          </w:p>
        </w:tc>
      </w:tr>
      <w:tr w:rsidR="00DA5058" w:rsidRPr="00D23E10" w14:paraId="1E6D7BFD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E38E74" w14:textId="486C1F72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รายการข้อมูล </w:t>
            </w: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8377BA" w14:textId="77777777" w:rsidR="00F86BB8" w:rsidRDefault="00DA5058" w:rsidP="00DA5058">
            <w:pPr>
              <w:spacing w:after="0" w:line="240" w:lineRule="auto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DA5058">
              <w:rPr>
                <w:rFonts w:ascii="TH SarabunPSK" w:hAnsi="TH SarabunPSK" w:cs="TH SarabunPSK"/>
                <w:spacing w:val="-6"/>
                <w:sz w:val="32"/>
                <w:szCs w:val="32"/>
              </w:rPr>
              <w:t xml:space="preserve">D = </w:t>
            </w:r>
            <w:r w:rsidRPr="00DA5058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จำนวน</w:t>
            </w:r>
            <w:r w:rsidRPr="00DA5058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 xml:space="preserve">โรงพยาบาลสังกัดกรมการแพทย์ กรมควบคุมโรค และกรมสุขภาพจิต </w:t>
            </w:r>
          </w:p>
          <w:p w14:paraId="5CDCD1E7" w14:textId="27007542" w:rsidR="004D1E12" w:rsidRPr="00DA5058" w:rsidRDefault="00DA5058" w:rsidP="00A207DF">
            <w:pPr>
              <w:spacing w:after="0" w:line="240" w:lineRule="auto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DA5058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 xml:space="preserve">จำนวน </w:t>
            </w:r>
            <w:r w:rsidR="00A207DF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49</w:t>
            </w:r>
            <w:r w:rsidRPr="00DA5058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 xml:space="preserve"> แห่ง</w:t>
            </w:r>
          </w:p>
        </w:tc>
      </w:tr>
      <w:tr w:rsidR="00DA5058" w:rsidRPr="00D23E10" w14:paraId="74A94CF6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5FFF7" w14:textId="461A4F4A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รายการข้อมูล </w:t>
            </w:r>
            <w:r w:rsidR="00AA0CC6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A64B92" w14:textId="77777777" w:rsidR="00F86BB8" w:rsidRDefault="00AA0CC6" w:rsidP="00AF4F3E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E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= จำนวนโรงพยาบาลชุมชนในสังกัดสำนักงานปลัดกระทรวงสาธารณสุข</w:t>
            </w:r>
          </w:p>
          <w:p w14:paraId="297C4229" w14:textId="77777777" w:rsidR="00DA5058" w:rsidRDefault="00DA5058" w:rsidP="00AF4F3E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ที่มีผลการรับรองขั้น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+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Reaccredit</w:t>
            </w:r>
            <w:r w:rsidR="00AC646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+</w:t>
            </w:r>
            <w:r w:rsidR="00A207D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207DF" w:rsidRPr="00A207DF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="00A207DF">
              <w:rPr>
                <w:rFonts w:ascii="TH SarabunPSK" w:hAnsi="TH SarabunPSK" w:cs="TH SarabunPSK"/>
                <w:sz w:val="32"/>
                <w:szCs w:val="32"/>
              </w:rPr>
              <w:t xml:space="preserve">e </w:t>
            </w:r>
            <w:r w:rsidR="00A207DF" w:rsidRPr="00A207DF">
              <w:rPr>
                <w:rFonts w:ascii="TH SarabunPSK" w:hAnsi="TH SarabunPSK" w:cs="TH SarabunPSK"/>
                <w:sz w:val="32"/>
                <w:szCs w:val="32"/>
                <w:cs/>
              </w:rPr>
              <w:t>อยู่</w:t>
            </w:r>
            <w:r w:rsidR="00A207D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ระหว่างต่ออายุ + </w:t>
            </w:r>
            <w:r w:rsidR="00A207DF" w:rsidRPr="00A207DF">
              <w:rPr>
                <w:rFonts w:ascii="TH SarabunPSK" w:hAnsi="TH SarabunPSK" w:cs="TH SarabunPSK"/>
                <w:sz w:val="32"/>
                <w:szCs w:val="32"/>
                <w:cs/>
              </w:rPr>
              <w:t>โรงพยาบาลที่ผลการรับรองขอประเมินซ้ำแต่ใบรับรองหมดอายุ (</w:t>
            </w:r>
            <w:r w:rsidR="00A207DF" w:rsidRPr="00A207DF">
              <w:rPr>
                <w:rFonts w:ascii="TH SarabunPSK" w:hAnsi="TH SarabunPSK" w:cs="TH SarabunPSK"/>
                <w:spacing w:val="-8"/>
                <w:sz w:val="32"/>
                <w:szCs w:val="32"/>
              </w:rPr>
              <w:t>R1e, R2e R3e</w:t>
            </w:r>
            <w:r w:rsidR="00A207DF" w:rsidRPr="00A207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เป็นต้น) แต่อยู่</w:t>
            </w:r>
            <w:r w:rsidR="00A207DF">
              <w:rPr>
                <w:rFonts w:ascii="TH SarabunPSK" w:hAnsi="TH SarabunPSK" w:cs="TH SarabunPSK" w:hint="cs"/>
                <w:sz w:val="32"/>
                <w:szCs w:val="32"/>
                <w:cs/>
              </w:rPr>
              <w:t>ระหว่างต่ออายุ</w:t>
            </w:r>
          </w:p>
          <w:p w14:paraId="13C48183" w14:textId="7A0DEA59" w:rsidR="0072044E" w:rsidRPr="00D23E10" w:rsidRDefault="0072044E" w:rsidP="00AF4F3E">
            <w:pPr>
              <w:spacing w:after="0" w:line="240" w:lineRule="auto"/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  <w:r w:rsidRPr="00125525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+ </w:t>
            </w:r>
            <w:r w:rsidRPr="00125525">
              <w:rPr>
                <w:rFonts w:ascii="TH SarabunPSK" w:hAnsi="TH SarabunPSK" w:cs="TH SarabunPSK"/>
                <w:color w:val="FF0000"/>
                <w:sz w:val="32"/>
                <w:szCs w:val="32"/>
              </w:rPr>
              <w:t>A-HA + A-</w:t>
            </w:r>
            <w:proofErr w:type="spellStart"/>
            <w:r w:rsidRPr="00125525">
              <w:rPr>
                <w:rFonts w:ascii="TH SarabunPSK" w:hAnsi="TH SarabunPSK" w:cs="TH SarabunPSK"/>
                <w:color w:val="FF0000"/>
                <w:sz w:val="32"/>
                <w:szCs w:val="32"/>
              </w:rPr>
              <w:t>HAe</w:t>
            </w:r>
            <w:proofErr w:type="spellEnd"/>
            <w:r w:rsidRPr="00125525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 </w:t>
            </w:r>
            <w:r w:rsidRPr="00125525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อยู่ระหว่างต่ออายุ</w:t>
            </w:r>
          </w:p>
        </w:tc>
      </w:tr>
      <w:tr w:rsidR="00DA5058" w:rsidRPr="00D23E10" w14:paraId="0E0F74F1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FA796C" w14:textId="6AFC84C7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รายการข้อมูล </w:t>
            </w:r>
            <w:r w:rsidR="00AA0CC6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6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10E80C" w14:textId="7C3827B7" w:rsidR="00DA5058" w:rsidRPr="00D23E10" w:rsidRDefault="00AA0CC6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F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= โรงพยาบาลชุมชนในสังกัดสำนักงานปลัดกระทรวงสาธารณสุข (จำนวน </w:t>
            </w:r>
            <w:r w:rsidR="00A207DF">
              <w:rPr>
                <w:rFonts w:ascii="TH SarabunPSK" w:hAnsi="TH SarabunPSK" w:cs="TH SarabunPSK" w:hint="cs"/>
                <w:sz w:val="32"/>
                <w:szCs w:val="32"/>
                <w:cs/>
              </w:rPr>
              <w:t>751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แห่ง </w:t>
            </w:r>
          </w:p>
          <w:p w14:paraId="7CA2D698" w14:textId="641BC749" w:rsidR="004D1E12" w:rsidRPr="00D23E10" w:rsidRDefault="00DA5058" w:rsidP="00A207D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ตามทำเนียบสถานบริการ ฐานข้อมูลกองบริหารการสาธารณสุข </w:t>
            </w:r>
            <w:r w:rsidR="00A207DF" w:rsidRPr="00D23E10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 xml:space="preserve">ณ </w:t>
            </w:r>
            <w:r w:rsidR="00A207DF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>14 มิถุนายน 2564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DA5058" w:rsidRPr="00D23E10" w14:paraId="2E4201E6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05EE70" w14:textId="77777777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สูตรคำนวณตัวชี้วัด 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98EA99" w14:textId="2A50C000" w:rsidR="00DA5058" w:rsidRPr="00D23E10" w:rsidRDefault="00603362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72044E">
              <w:rPr>
                <w:rFonts w:ascii="TH SarabunPSK" w:hAnsi="TH SarabunPSK" w:cs="TH SarabunPSK" w:hint="cs"/>
                <w:strike/>
                <w:color w:val="548DD4"/>
                <w:sz w:val="32"/>
                <w:szCs w:val="32"/>
                <w:cs/>
              </w:rPr>
              <w:t>57.</w:t>
            </w:r>
            <w:r w:rsidR="00DA5058" w:rsidRPr="0072044E">
              <w:rPr>
                <w:rFonts w:ascii="TH SarabunPSK" w:hAnsi="TH SarabunPSK" w:cs="TH SarabunPSK"/>
                <w:strike/>
                <w:color w:val="548DD4"/>
                <w:sz w:val="32"/>
                <w:szCs w:val="32"/>
                <w:cs/>
              </w:rPr>
              <w:t>1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72044E" w:rsidRPr="0072044E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65.1</w:t>
            </w:r>
            <w:r>
              <w:rPr>
                <w:rFonts w:ascii="TH SarabunPSK" w:hAnsi="TH SarabunPSK" w:cs="TH SarabunPSK"/>
                <w:sz w:val="32"/>
                <w:szCs w:val="32"/>
              </w:rPr>
              <w:t>=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(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</w:rPr>
              <w:t>A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</w:rPr>
              <w:t>B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</w:rPr>
              <w:t>x 100</w:t>
            </w:r>
          </w:p>
          <w:p w14:paraId="38859EA5" w14:textId="07E5B4D7" w:rsidR="00DA5058" w:rsidRDefault="00603362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72044E">
              <w:rPr>
                <w:rFonts w:ascii="TH SarabunPSK" w:hAnsi="TH SarabunPSK" w:cs="TH SarabunPSK"/>
                <w:strike/>
                <w:color w:val="548DD4"/>
                <w:sz w:val="32"/>
                <w:szCs w:val="32"/>
              </w:rPr>
              <w:t>57.2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72044E" w:rsidRPr="0072044E">
              <w:rPr>
                <w:rFonts w:ascii="TH SarabunPSK" w:hAnsi="TH SarabunPSK" w:cs="TH SarabunPSK"/>
                <w:color w:val="FF0000"/>
                <w:sz w:val="32"/>
                <w:szCs w:val="32"/>
              </w:rPr>
              <w:t>65.2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= 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</w:rPr>
              <w:t>C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</w:rPr>
              <w:t>D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</w:rPr>
              <w:t>x 100</w:t>
            </w:r>
          </w:p>
          <w:p w14:paraId="5D6CB3FE" w14:textId="15744290" w:rsidR="008605A5" w:rsidRPr="00D23E10" w:rsidRDefault="00603362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2044E">
              <w:rPr>
                <w:rFonts w:ascii="TH SarabunPSK" w:hAnsi="TH SarabunPSK" w:cs="TH SarabunPSK"/>
                <w:strike/>
                <w:color w:val="548DD4"/>
                <w:sz w:val="32"/>
                <w:szCs w:val="32"/>
              </w:rPr>
              <w:t>57.3</w:t>
            </w:r>
            <w:r w:rsidRPr="0072044E">
              <w:rPr>
                <w:rFonts w:ascii="TH SarabunPSK" w:hAnsi="TH SarabunPSK" w:cs="TH SarabunPSK"/>
                <w:color w:val="548DD4"/>
                <w:sz w:val="32"/>
                <w:szCs w:val="32"/>
              </w:rPr>
              <w:t xml:space="preserve"> </w:t>
            </w:r>
            <w:r w:rsidR="0072044E" w:rsidRPr="0072044E">
              <w:rPr>
                <w:rFonts w:ascii="TH SarabunPSK" w:hAnsi="TH SarabunPSK" w:cs="TH SarabunPSK"/>
                <w:color w:val="FF0000"/>
                <w:sz w:val="32"/>
                <w:szCs w:val="32"/>
              </w:rPr>
              <w:t>65.3</w:t>
            </w:r>
            <w:r>
              <w:rPr>
                <w:rFonts w:ascii="TH SarabunPSK" w:hAnsi="TH SarabunPSK" w:cs="TH SarabunPSK"/>
                <w:sz w:val="32"/>
                <w:szCs w:val="32"/>
              </w:rPr>
              <w:t>=</w:t>
            </w:r>
            <w:r w:rsidR="008605A5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8605A5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="00BE3A04">
              <w:rPr>
                <w:rFonts w:ascii="TH SarabunPSK" w:hAnsi="TH SarabunPSK" w:cs="TH SarabunPSK"/>
                <w:sz w:val="32"/>
                <w:szCs w:val="32"/>
              </w:rPr>
              <w:t>E</w:t>
            </w:r>
            <w:r w:rsidR="008605A5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BE3A04">
              <w:rPr>
                <w:rFonts w:ascii="TH SarabunPSK" w:hAnsi="TH SarabunPSK" w:cs="TH SarabunPSK"/>
                <w:sz w:val="32"/>
                <w:szCs w:val="32"/>
              </w:rPr>
              <w:t>F</w:t>
            </w:r>
            <w:r w:rsidR="008605A5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</w:t>
            </w:r>
            <w:r w:rsidR="008605A5" w:rsidRPr="00D23E10">
              <w:rPr>
                <w:rFonts w:ascii="TH SarabunPSK" w:hAnsi="TH SarabunPSK" w:cs="TH SarabunPSK"/>
                <w:sz w:val="32"/>
                <w:szCs w:val="32"/>
              </w:rPr>
              <w:t>x 100</w:t>
            </w:r>
          </w:p>
        </w:tc>
      </w:tr>
      <w:tr w:rsidR="00DA5058" w:rsidRPr="00D23E10" w14:paraId="3B82C696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4F9A3D" w14:textId="77777777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ระยะเวลาประเมินผล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DCED27" w14:textId="5BBBEE23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ไ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ตรมาส 1,2,3 และ 4 (1 ตุลาคม 256</w:t>
            </w:r>
            <w:r w:rsidR="00A207DF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– 30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กันยายน 256</w:t>
            </w:r>
            <w:r w:rsidR="00A207DF"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4E3544" w:rsidRPr="00D23E10" w14:paraId="7FB34F56" w14:textId="77777777" w:rsidTr="001D439C">
        <w:tc>
          <w:tcPr>
            <w:tcW w:w="103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3E9F0C" w14:textId="77777777" w:rsidR="004E3544" w:rsidRDefault="004E3544" w:rsidP="004E354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เกณฑ์การประเมิน</w:t>
            </w:r>
          </w:p>
          <w:p w14:paraId="71684EBF" w14:textId="77777777" w:rsidR="004E3544" w:rsidRPr="00D23E10" w:rsidRDefault="004E3544" w:rsidP="004E354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 256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</w:t>
            </w: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:</w:t>
            </w:r>
          </w:p>
          <w:tbl>
            <w:tblPr>
              <w:tblStyle w:val="a6"/>
              <w:tblW w:w="9514" w:type="dxa"/>
              <w:tblLayout w:type="fixed"/>
              <w:tblLook w:val="04A0" w:firstRow="1" w:lastRow="0" w:firstColumn="1" w:lastColumn="0" w:noHBand="0" w:noVBand="1"/>
            </w:tblPr>
            <w:tblGrid>
              <w:gridCol w:w="3277"/>
              <w:gridCol w:w="1560"/>
              <w:gridCol w:w="1559"/>
              <w:gridCol w:w="1558"/>
              <w:gridCol w:w="1560"/>
            </w:tblGrid>
            <w:tr w:rsidR="004E3544" w:rsidRPr="00D23E10" w14:paraId="2F019F13" w14:textId="77777777" w:rsidTr="00FB2DB1">
              <w:tc>
                <w:tcPr>
                  <w:tcW w:w="3277" w:type="dxa"/>
                </w:tcPr>
                <w:p w14:paraId="49A1E8DA" w14:textId="77777777" w:rsidR="004E3544" w:rsidRPr="005669B6" w:rsidRDefault="004E3544" w:rsidP="004E3544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5669B6">
                    <w:rPr>
                      <w:b/>
                      <w:bCs/>
                      <w:cs/>
                    </w:rPr>
                    <w:t>ประเภท</w:t>
                  </w:r>
                </w:p>
              </w:tc>
              <w:tc>
                <w:tcPr>
                  <w:tcW w:w="1560" w:type="dxa"/>
                </w:tcPr>
                <w:p w14:paraId="636EC996" w14:textId="77777777" w:rsidR="004E3544" w:rsidRPr="005669B6" w:rsidRDefault="004E3544" w:rsidP="004E3544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5669B6">
                    <w:rPr>
                      <w:b/>
                      <w:bCs/>
                      <w:cs/>
                    </w:rPr>
                    <w:t>รอบ 3 เดือน</w:t>
                  </w:r>
                </w:p>
              </w:tc>
              <w:tc>
                <w:tcPr>
                  <w:tcW w:w="1559" w:type="dxa"/>
                </w:tcPr>
                <w:p w14:paraId="2C3869E4" w14:textId="77777777" w:rsidR="004E3544" w:rsidRPr="005669B6" w:rsidRDefault="004E3544" w:rsidP="004E3544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5669B6">
                    <w:rPr>
                      <w:b/>
                      <w:bCs/>
                      <w:cs/>
                    </w:rPr>
                    <w:t>รอบ 6 เดือน</w:t>
                  </w:r>
                </w:p>
              </w:tc>
              <w:tc>
                <w:tcPr>
                  <w:tcW w:w="1558" w:type="dxa"/>
                </w:tcPr>
                <w:p w14:paraId="0B4326F9" w14:textId="77777777" w:rsidR="004E3544" w:rsidRPr="005669B6" w:rsidRDefault="004E3544" w:rsidP="004E3544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5669B6">
                    <w:rPr>
                      <w:b/>
                      <w:bCs/>
                      <w:cs/>
                    </w:rPr>
                    <w:t>รอบ 9 เดือน</w:t>
                  </w:r>
                </w:p>
              </w:tc>
              <w:tc>
                <w:tcPr>
                  <w:tcW w:w="1560" w:type="dxa"/>
                </w:tcPr>
                <w:p w14:paraId="2A3ADB73" w14:textId="77777777" w:rsidR="004E3544" w:rsidRPr="005669B6" w:rsidRDefault="004E3544" w:rsidP="004E3544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5669B6">
                    <w:rPr>
                      <w:b/>
                      <w:bCs/>
                      <w:cs/>
                    </w:rPr>
                    <w:t>รอบ 12 เดือน</w:t>
                  </w:r>
                </w:p>
              </w:tc>
            </w:tr>
            <w:tr w:rsidR="004E3544" w:rsidRPr="00D23E10" w14:paraId="61F02B00" w14:textId="77777777" w:rsidTr="00FB2DB1">
              <w:tc>
                <w:tcPr>
                  <w:tcW w:w="3277" w:type="dxa"/>
                </w:tcPr>
                <w:p w14:paraId="6C405CA3" w14:textId="77777777" w:rsidR="004E3544" w:rsidRPr="005669B6" w:rsidRDefault="004E3544" w:rsidP="004E3544">
                  <w:pPr>
                    <w:spacing w:after="0" w:line="240" w:lineRule="auto"/>
                    <w:rPr>
                      <w:b/>
                      <w:bCs/>
                    </w:rPr>
                  </w:pPr>
                  <w:r w:rsidRPr="005669B6">
                    <w:rPr>
                      <w:cs/>
                    </w:rPr>
                    <w:t>โรงพยาบาลศูนย์, โรงพยาบาลทั่วไปในสังกัดสำนักงานปลัดกระทรวงสาธารณสุข</w:t>
                  </w:r>
                </w:p>
              </w:tc>
              <w:tc>
                <w:tcPr>
                  <w:tcW w:w="1560" w:type="dxa"/>
                  <w:vAlign w:val="center"/>
                </w:tcPr>
                <w:p w14:paraId="7C2ED704" w14:textId="77777777" w:rsidR="004E3544" w:rsidRPr="00855E94" w:rsidRDefault="004E3544" w:rsidP="004E3544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>ร้อยละ 9</w:t>
                  </w:r>
                  <w:r w:rsidRPr="00855E94">
                    <w:rPr>
                      <w:rFonts w:hint="cs"/>
                      <w:cs/>
                    </w:rPr>
                    <w:t>5</w:t>
                  </w:r>
                  <w:r w:rsidRPr="00855E94">
                    <w:t>.00</w:t>
                  </w:r>
                </w:p>
                <w:p w14:paraId="2BFBB3C2" w14:textId="77777777" w:rsidR="004E3544" w:rsidRPr="00855E94" w:rsidRDefault="004E3544" w:rsidP="004E3544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59" w:type="dxa"/>
                  <w:vAlign w:val="center"/>
                </w:tcPr>
                <w:p w14:paraId="722BE454" w14:textId="77777777" w:rsidR="004E3544" w:rsidRPr="00855E94" w:rsidRDefault="004E3544" w:rsidP="004E3544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 w:rsidRPr="00855E94">
                    <w:t>9</w:t>
                  </w:r>
                  <w:r w:rsidRPr="00855E94">
                    <w:rPr>
                      <w:rFonts w:hint="cs"/>
                      <w:cs/>
                    </w:rPr>
                    <w:t>6</w:t>
                  </w:r>
                  <w:r w:rsidRPr="00855E94">
                    <w:t>.00</w:t>
                  </w:r>
                </w:p>
                <w:p w14:paraId="18E355F7" w14:textId="77777777" w:rsidR="004E3544" w:rsidRPr="00855E94" w:rsidRDefault="004E3544" w:rsidP="004E3544">
                  <w:pPr>
                    <w:spacing w:after="0" w:line="240" w:lineRule="auto"/>
                    <w:jc w:val="center"/>
                  </w:pPr>
                </w:p>
              </w:tc>
              <w:tc>
                <w:tcPr>
                  <w:tcW w:w="1558" w:type="dxa"/>
                  <w:vAlign w:val="center"/>
                </w:tcPr>
                <w:p w14:paraId="6465AA7D" w14:textId="77777777" w:rsidR="004E3544" w:rsidRPr="00855E94" w:rsidRDefault="004E3544" w:rsidP="004E3544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 w:rsidRPr="00855E94">
                    <w:rPr>
                      <w:rFonts w:hint="cs"/>
                      <w:cs/>
                    </w:rPr>
                    <w:t>97</w:t>
                  </w:r>
                  <w:r w:rsidRPr="00855E94">
                    <w:t>.00</w:t>
                  </w:r>
                </w:p>
                <w:p w14:paraId="2B4A5B5F" w14:textId="77777777" w:rsidR="004E3544" w:rsidRPr="00855E94" w:rsidRDefault="004E3544" w:rsidP="004E3544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60" w:type="dxa"/>
                  <w:vAlign w:val="center"/>
                </w:tcPr>
                <w:p w14:paraId="5EA01CCF" w14:textId="77777777" w:rsidR="004E3544" w:rsidRPr="00855E94" w:rsidRDefault="004E3544" w:rsidP="004E3544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 w:rsidRPr="00855E94">
                    <w:rPr>
                      <w:rFonts w:hint="cs"/>
                      <w:cs/>
                    </w:rPr>
                    <w:t>98.00</w:t>
                  </w:r>
                </w:p>
                <w:p w14:paraId="3F7E0E1C" w14:textId="77777777" w:rsidR="004E3544" w:rsidRPr="00855E94" w:rsidRDefault="004E3544" w:rsidP="004E3544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</w:tr>
            <w:tr w:rsidR="004E3544" w:rsidRPr="00D23E10" w14:paraId="5787E4DB" w14:textId="77777777" w:rsidTr="00FB2DB1">
              <w:tc>
                <w:tcPr>
                  <w:tcW w:w="3277" w:type="dxa"/>
                </w:tcPr>
                <w:p w14:paraId="55AE8F3E" w14:textId="77777777" w:rsidR="004E3544" w:rsidRPr="005669B6" w:rsidRDefault="004E3544" w:rsidP="004E3544">
                  <w:pPr>
                    <w:spacing w:after="0" w:line="240" w:lineRule="auto"/>
                    <w:ind w:right="-108"/>
                  </w:pPr>
                  <w:r w:rsidRPr="005669B6">
                    <w:rPr>
                      <w:cs/>
                    </w:rPr>
                    <w:t>โรงพยาบาลสังกัดกรมการแพทย์</w:t>
                  </w:r>
                  <w:r w:rsidRPr="005669B6">
                    <w:t xml:space="preserve">, </w:t>
                  </w:r>
                </w:p>
                <w:p w14:paraId="24BA1B1C" w14:textId="77777777" w:rsidR="004E3544" w:rsidRPr="005669B6" w:rsidRDefault="004E3544" w:rsidP="004E3544">
                  <w:pPr>
                    <w:spacing w:after="0" w:line="240" w:lineRule="auto"/>
                    <w:ind w:right="-108"/>
                    <w:rPr>
                      <w:cs/>
                    </w:rPr>
                  </w:pPr>
                  <w:r w:rsidRPr="005669B6">
                    <w:rPr>
                      <w:spacing w:val="-4"/>
                      <w:cs/>
                    </w:rPr>
                    <w:t>กรมควบคุมโรค และกรมสุขภาพจิต</w:t>
                  </w:r>
                </w:p>
              </w:tc>
              <w:tc>
                <w:tcPr>
                  <w:tcW w:w="1560" w:type="dxa"/>
                  <w:vAlign w:val="center"/>
                </w:tcPr>
                <w:p w14:paraId="12AED5FE" w14:textId="77777777" w:rsidR="004E3544" w:rsidRPr="00855E94" w:rsidRDefault="004E3544" w:rsidP="004E3544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>ร้อยละ 9</w:t>
                  </w:r>
                  <w:r w:rsidRPr="00855E94">
                    <w:rPr>
                      <w:rFonts w:hint="cs"/>
                      <w:cs/>
                    </w:rPr>
                    <w:t>5</w:t>
                  </w:r>
                  <w:r w:rsidRPr="00855E94">
                    <w:t>.00</w:t>
                  </w:r>
                </w:p>
                <w:p w14:paraId="58543C6D" w14:textId="77777777" w:rsidR="004E3544" w:rsidRPr="00855E94" w:rsidRDefault="004E3544" w:rsidP="004E3544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59" w:type="dxa"/>
                  <w:vAlign w:val="center"/>
                </w:tcPr>
                <w:p w14:paraId="329F028E" w14:textId="77777777" w:rsidR="004E3544" w:rsidRPr="00855E94" w:rsidRDefault="004E3544" w:rsidP="004E3544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 w:rsidRPr="00855E94">
                    <w:t>9</w:t>
                  </w:r>
                  <w:r w:rsidRPr="00855E94">
                    <w:rPr>
                      <w:rFonts w:hint="cs"/>
                      <w:cs/>
                    </w:rPr>
                    <w:t>6</w:t>
                  </w:r>
                  <w:r w:rsidRPr="00855E94">
                    <w:t>.00</w:t>
                  </w:r>
                </w:p>
                <w:p w14:paraId="1931DD13" w14:textId="77777777" w:rsidR="004E3544" w:rsidRPr="00855E94" w:rsidRDefault="004E3544" w:rsidP="004E3544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58" w:type="dxa"/>
                  <w:vAlign w:val="center"/>
                </w:tcPr>
                <w:p w14:paraId="28FAF36D" w14:textId="77777777" w:rsidR="004E3544" w:rsidRPr="00855E94" w:rsidRDefault="004E3544" w:rsidP="004E3544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 w:rsidRPr="00855E94">
                    <w:rPr>
                      <w:rFonts w:hint="cs"/>
                      <w:cs/>
                    </w:rPr>
                    <w:t>97</w:t>
                  </w:r>
                  <w:r w:rsidRPr="00855E94">
                    <w:t>.00</w:t>
                  </w:r>
                </w:p>
                <w:p w14:paraId="3E59680D" w14:textId="77777777" w:rsidR="004E3544" w:rsidRPr="00855E94" w:rsidRDefault="004E3544" w:rsidP="004E3544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60" w:type="dxa"/>
                  <w:vAlign w:val="center"/>
                </w:tcPr>
                <w:p w14:paraId="06F99132" w14:textId="77777777" w:rsidR="004E3544" w:rsidRPr="00855E94" w:rsidRDefault="004E3544" w:rsidP="004E3544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 w:rsidRPr="00855E94">
                    <w:rPr>
                      <w:rFonts w:hint="cs"/>
                      <w:cs/>
                    </w:rPr>
                    <w:t>98.00</w:t>
                  </w:r>
                </w:p>
                <w:p w14:paraId="2F43CFCE" w14:textId="77777777" w:rsidR="004E3544" w:rsidRPr="00855E94" w:rsidRDefault="004E3544" w:rsidP="004E3544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</w:tr>
            <w:tr w:rsidR="004E3544" w:rsidRPr="00D23E10" w14:paraId="15F4F278" w14:textId="77777777" w:rsidTr="00FB2DB1">
              <w:trPr>
                <w:trHeight w:val="1265"/>
              </w:trPr>
              <w:tc>
                <w:tcPr>
                  <w:tcW w:w="3277" w:type="dxa"/>
                </w:tcPr>
                <w:p w14:paraId="1363894B" w14:textId="77777777" w:rsidR="004E3544" w:rsidRPr="005669B6" w:rsidRDefault="004E3544" w:rsidP="004E3544">
                  <w:pPr>
                    <w:spacing w:after="0" w:line="240" w:lineRule="auto"/>
                  </w:pPr>
                  <w:r w:rsidRPr="005669B6">
                    <w:rPr>
                      <w:cs/>
                    </w:rPr>
                    <w:lastRenderedPageBreak/>
                    <w:t>โรงพยาบาลชุมชน</w:t>
                  </w:r>
                </w:p>
                <w:p w14:paraId="7510C4EA" w14:textId="77777777" w:rsidR="004E3544" w:rsidRDefault="004E3544" w:rsidP="004E3544">
                  <w:pPr>
                    <w:spacing w:after="0" w:line="240" w:lineRule="auto"/>
                  </w:pPr>
                  <w:r w:rsidRPr="005669B6">
                    <w:rPr>
                      <w:cs/>
                    </w:rPr>
                    <w:t>ในสังกัดสำนักงานปลัดกระทรวงสาธารณสุข</w:t>
                  </w:r>
                </w:p>
                <w:p w14:paraId="6C96ACA7" w14:textId="2894F1E6" w:rsidR="004E3544" w:rsidRPr="005669B6" w:rsidRDefault="004E3544" w:rsidP="004E3544">
                  <w:pPr>
                    <w:spacing w:after="0" w:line="240" w:lineRule="auto"/>
                    <w:rPr>
                      <w:cs/>
                    </w:rPr>
                  </w:pPr>
                </w:p>
              </w:tc>
              <w:tc>
                <w:tcPr>
                  <w:tcW w:w="1560" w:type="dxa"/>
                  <w:vAlign w:val="center"/>
                </w:tcPr>
                <w:p w14:paraId="6B6A7B86" w14:textId="77777777" w:rsidR="004E3544" w:rsidRPr="00855E94" w:rsidRDefault="004E3544" w:rsidP="004E3544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 w:rsidRPr="00855E94">
                    <w:rPr>
                      <w:rFonts w:hint="cs"/>
                      <w:cs/>
                    </w:rPr>
                    <w:t>7</w:t>
                  </w:r>
                  <w:r w:rsidRPr="00855E94">
                    <w:t>7.00</w:t>
                  </w:r>
                </w:p>
                <w:p w14:paraId="6F11C36E" w14:textId="77777777" w:rsidR="004E3544" w:rsidRPr="00855E94" w:rsidRDefault="004E3544" w:rsidP="004E3544">
                  <w:pPr>
                    <w:spacing w:after="0" w:line="240" w:lineRule="auto"/>
                    <w:jc w:val="center"/>
                  </w:pPr>
                </w:p>
              </w:tc>
              <w:tc>
                <w:tcPr>
                  <w:tcW w:w="1559" w:type="dxa"/>
                  <w:vAlign w:val="center"/>
                </w:tcPr>
                <w:p w14:paraId="178347A1" w14:textId="77777777" w:rsidR="004E3544" w:rsidRPr="00855E94" w:rsidRDefault="004E3544" w:rsidP="004E3544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 w:rsidRPr="00855E94">
                    <w:rPr>
                      <w:rFonts w:hint="cs"/>
                      <w:cs/>
                    </w:rPr>
                    <w:t>7</w:t>
                  </w:r>
                  <w:r w:rsidRPr="00855E94">
                    <w:rPr>
                      <w:cs/>
                    </w:rPr>
                    <w:t>8.00</w:t>
                  </w:r>
                </w:p>
                <w:p w14:paraId="225F97EC" w14:textId="77777777" w:rsidR="004E3544" w:rsidRPr="00855E94" w:rsidRDefault="004E3544" w:rsidP="004E3544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58" w:type="dxa"/>
                  <w:vAlign w:val="center"/>
                </w:tcPr>
                <w:p w14:paraId="4854078F" w14:textId="77777777" w:rsidR="004E3544" w:rsidRPr="00855E94" w:rsidRDefault="004E3544" w:rsidP="004E3544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 w:rsidRPr="00855E94">
                    <w:rPr>
                      <w:rFonts w:hint="cs"/>
                      <w:cs/>
                    </w:rPr>
                    <w:t>7</w:t>
                  </w:r>
                  <w:r w:rsidRPr="00855E94">
                    <w:rPr>
                      <w:cs/>
                    </w:rPr>
                    <w:t>9</w:t>
                  </w:r>
                  <w:r w:rsidRPr="00855E94">
                    <w:t>.00</w:t>
                  </w:r>
                </w:p>
                <w:p w14:paraId="5AB2D615" w14:textId="77777777" w:rsidR="004E3544" w:rsidRPr="00855E94" w:rsidRDefault="004E3544" w:rsidP="004E3544">
                  <w:pPr>
                    <w:spacing w:after="0" w:line="240" w:lineRule="auto"/>
                    <w:jc w:val="center"/>
                  </w:pPr>
                </w:p>
              </w:tc>
              <w:tc>
                <w:tcPr>
                  <w:tcW w:w="1560" w:type="dxa"/>
                  <w:vAlign w:val="center"/>
                </w:tcPr>
                <w:p w14:paraId="19CBDB5E" w14:textId="77777777" w:rsidR="004E3544" w:rsidRPr="00855E94" w:rsidRDefault="004E3544" w:rsidP="004E3544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>ร้อยละ</w:t>
                  </w:r>
                  <w:r w:rsidRPr="00855E94">
                    <w:rPr>
                      <w:rFonts w:hint="cs"/>
                      <w:cs/>
                    </w:rPr>
                    <w:t xml:space="preserve"> 8</w:t>
                  </w:r>
                  <w:r w:rsidRPr="00855E94">
                    <w:rPr>
                      <w:cs/>
                    </w:rPr>
                    <w:t>0.00</w:t>
                  </w:r>
                </w:p>
                <w:p w14:paraId="3CAB62AA" w14:textId="77777777" w:rsidR="004E3544" w:rsidRPr="00855E94" w:rsidRDefault="004E3544" w:rsidP="004E3544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</w:tr>
          </w:tbl>
          <w:p w14:paraId="21D83D45" w14:textId="77777777" w:rsidR="004E3544" w:rsidRPr="00D23E10" w:rsidRDefault="004E3544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DA5058" w:rsidRPr="00D23E10" w14:paraId="0B8D226A" w14:textId="77777777" w:rsidTr="004E3544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4804"/>
        </w:trPr>
        <w:tc>
          <w:tcPr>
            <w:tcW w:w="10343" w:type="dxa"/>
            <w:gridSpan w:val="2"/>
          </w:tcPr>
          <w:p w14:paraId="5A1B606D" w14:textId="1F5F4656" w:rsidR="009F2A45" w:rsidRPr="00D23E10" w:rsidRDefault="009F2A45" w:rsidP="009F2A45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ปี 256</w:t>
            </w:r>
            <w:r w:rsidR="00CC08C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4</w:t>
            </w: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:</w:t>
            </w:r>
          </w:p>
          <w:tbl>
            <w:tblPr>
              <w:tblStyle w:val="a6"/>
              <w:tblW w:w="9514" w:type="dxa"/>
              <w:tblLayout w:type="fixed"/>
              <w:tblLook w:val="04A0" w:firstRow="1" w:lastRow="0" w:firstColumn="1" w:lastColumn="0" w:noHBand="0" w:noVBand="1"/>
            </w:tblPr>
            <w:tblGrid>
              <w:gridCol w:w="3277"/>
              <w:gridCol w:w="1560"/>
              <w:gridCol w:w="1559"/>
              <w:gridCol w:w="1558"/>
              <w:gridCol w:w="1560"/>
            </w:tblGrid>
            <w:tr w:rsidR="009F2A45" w:rsidRPr="00D23E10" w14:paraId="5809EA79" w14:textId="77777777" w:rsidTr="00AD204B">
              <w:tc>
                <w:tcPr>
                  <w:tcW w:w="3277" w:type="dxa"/>
                </w:tcPr>
                <w:p w14:paraId="674F27A3" w14:textId="77777777" w:rsidR="009F2A45" w:rsidRPr="00D23E10" w:rsidRDefault="009F2A45" w:rsidP="009F2A45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D23E10">
                    <w:rPr>
                      <w:b/>
                      <w:bCs/>
                      <w:cs/>
                    </w:rPr>
                    <w:t>ประเภท</w:t>
                  </w:r>
                </w:p>
              </w:tc>
              <w:tc>
                <w:tcPr>
                  <w:tcW w:w="1560" w:type="dxa"/>
                </w:tcPr>
                <w:p w14:paraId="62B08396" w14:textId="77777777" w:rsidR="009F2A45" w:rsidRPr="00D23E10" w:rsidRDefault="009F2A45" w:rsidP="009F2A45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D23E10">
                    <w:rPr>
                      <w:b/>
                      <w:bCs/>
                      <w:cs/>
                    </w:rPr>
                    <w:t>รอบ 3 เดือน</w:t>
                  </w:r>
                </w:p>
              </w:tc>
              <w:tc>
                <w:tcPr>
                  <w:tcW w:w="1559" w:type="dxa"/>
                </w:tcPr>
                <w:p w14:paraId="28B4F67F" w14:textId="77777777" w:rsidR="009F2A45" w:rsidRPr="00D23E10" w:rsidRDefault="009F2A45" w:rsidP="009F2A45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D23E10">
                    <w:rPr>
                      <w:b/>
                      <w:bCs/>
                      <w:cs/>
                    </w:rPr>
                    <w:t>รอบ 6 เดือน</w:t>
                  </w:r>
                </w:p>
              </w:tc>
              <w:tc>
                <w:tcPr>
                  <w:tcW w:w="1558" w:type="dxa"/>
                </w:tcPr>
                <w:p w14:paraId="41613A48" w14:textId="77777777" w:rsidR="009F2A45" w:rsidRPr="00D23E10" w:rsidRDefault="009F2A45" w:rsidP="009F2A45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D23E10">
                    <w:rPr>
                      <w:b/>
                      <w:bCs/>
                      <w:cs/>
                    </w:rPr>
                    <w:t>รอบ 9 เดือน</w:t>
                  </w:r>
                </w:p>
              </w:tc>
              <w:tc>
                <w:tcPr>
                  <w:tcW w:w="1560" w:type="dxa"/>
                </w:tcPr>
                <w:p w14:paraId="4A05B552" w14:textId="77777777" w:rsidR="009F2A45" w:rsidRPr="00D23E10" w:rsidRDefault="009F2A45" w:rsidP="009F2A45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D23E10">
                    <w:rPr>
                      <w:b/>
                      <w:bCs/>
                      <w:cs/>
                    </w:rPr>
                    <w:t>รอบ 12 เดือน</w:t>
                  </w:r>
                </w:p>
              </w:tc>
            </w:tr>
            <w:tr w:rsidR="00E70F1A" w:rsidRPr="00D23E10" w14:paraId="2840528E" w14:textId="77777777" w:rsidTr="00855E94">
              <w:tc>
                <w:tcPr>
                  <w:tcW w:w="3277" w:type="dxa"/>
                </w:tcPr>
                <w:p w14:paraId="0F74FC13" w14:textId="77777777" w:rsidR="00E70F1A" w:rsidRPr="000F10AE" w:rsidRDefault="00E70F1A" w:rsidP="00E70F1A">
                  <w:pPr>
                    <w:spacing w:after="0" w:line="240" w:lineRule="auto"/>
                    <w:rPr>
                      <w:b/>
                      <w:bCs/>
                    </w:rPr>
                  </w:pPr>
                  <w:r w:rsidRPr="000F10AE">
                    <w:rPr>
                      <w:cs/>
                    </w:rPr>
                    <w:t>โรงพยาบาลศูนย์, โรงพยาบาลทั่วไปในสังกัดสำนักงานปลัดกระทรวงสาธารณสุข</w:t>
                  </w:r>
                </w:p>
              </w:tc>
              <w:tc>
                <w:tcPr>
                  <w:tcW w:w="1560" w:type="dxa"/>
                  <w:vAlign w:val="center"/>
                </w:tcPr>
                <w:p w14:paraId="7643B7E2" w14:textId="77777777" w:rsidR="00E70F1A" w:rsidRPr="00855E94" w:rsidRDefault="00E70F1A" w:rsidP="00E70F1A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>ร้อยละ 9</w:t>
                  </w:r>
                  <w:r w:rsidRPr="00855E94">
                    <w:rPr>
                      <w:rFonts w:hint="cs"/>
                      <w:cs/>
                    </w:rPr>
                    <w:t>5</w:t>
                  </w:r>
                  <w:r w:rsidRPr="00855E94">
                    <w:t>.00</w:t>
                  </w:r>
                </w:p>
                <w:p w14:paraId="46EFEA8F" w14:textId="77777777" w:rsidR="00E70F1A" w:rsidRPr="00855E94" w:rsidRDefault="00E70F1A" w:rsidP="00E70F1A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59" w:type="dxa"/>
                  <w:vAlign w:val="center"/>
                </w:tcPr>
                <w:p w14:paraId="1EF252B6" w14:textId="77777777" w:rsidR="00E70F1A" w:rsidRPr="00855E94" w:rsidRDefault="00E70F1A" w:rsidP="00E70F1A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 w:rsidRPr="00855E94">
                    <w:t>9</w:t>
                  </w:r>
                  <w:r w:rsidRPr="00855E94">
                    <w:rPr>
                      <w:rFonts w:hint="cs"/>
                      <w:cs/>
                    </w:rPr>
                    <w:t>6</w:t>
                  </w:r>
                  <w:r w:rsidRPr="00855E94">
                    <w:t>.00</w:t>
                  </w:r>
                </w:p>
                <w:p w14:paraId="78013CC1" w14:textId="77777777" w:rsidR="00E70F1A" w:rsidRPr="00855E94" w:rsidRDefault="00E70F1A" w:rsidP="00E70F1A">
                  <w:pPr>
                    <w:spacing w:after="0" w:line="240" w:lineRule="auto"/>
                    <w:jc w:val="center"/>
                  </w:pPr>
                </w:p>
              </w:tc>
              <w:tc>
                <w:tcPr>
                  <w:tcW w:w="1558" w:type="dxa"/>
                  <w:vAlign w:val="center"/>
                </w:tcPr>
                <w:p w14:paraId="515BE276" w14:textId="77777777" w:rsidR="00E70F1A" w:rsidRPr="00855E94" w:rsidRDefault="00E70F1A" w:rsidP="00E70F1A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 w:rsidRPr="00855E94">
                    <w:rPr>
                      <w:rFonts w:hint="cs"/>
                      <w:cs/>
                    </w:rPr>
                    <w:t>97</w:t>
                  </w:r>
                  <w:r w:rsidRPr="00855E94">
                    <w:t>.00</w:t>
                  </w:r>
                </w:p>
                <w:p w14:paraId="18944DB1" w14:textId="77777777" w:rsidR="00E70F1A" w:rsidRPr="00855E94" w:rsidRDefault="00E70F1A" w:rsidP="00E70F1A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60" w:type="dxa"/>
                  <w:vAlign w:val="center"/>
                </w:tcPr>
                <w:p w14:paraId="4D0BBA9C" w14:textId="77777777" w:rsidR="00E70F1A" w:rsidRPr="00855E94" w:rsidRDefault="00E70F1A" w:rsidP="00E70F1A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 w:rsidRPr="00855E94">
                    <w:rPr>
                      <w:rFonts w:hint="cs"/>
                      <w:cs/>
                    </w:rPr>
                    <w:t>98.00</w:t>
                  </w:r>
                </w:p>
                <w:p w14:paraId="0A9C4644" w14:textId="77777777" w:rsidR="00E70F1A" w:rsidRPr="00855E94" w:rsidRDefault="00E70F1A" w:rsidP="00E70F1A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</w:tr>
            <w:tr w:rsidR="00E70F1A" w:rsidRPr="00D23E10" w14:paraId="5A0D1496" w14:textId="77777777" w:rsidTr="00855E94">
              <w:tc>
                <w:tcPr>
                  <w:tcW w:w="3277" w:type="dxa"/>
                </w:tcPr>
                <w:p w14:paraId="46ABDFBC" w14:textId="77777777" w:rsidR="00E70F1A" w:rsidRPr="000F10AE" w:rsidRDefault="00E70F1A" w:rsidP="00E70F1A">
                  <w:pPr>
                    <w:spacing w:after="0" w:line="240" w:lineRule="auto"/>
                    <w:ind w:right="-108"/>
                  </w:pPr>
                  <w:r w:rsidRPr="000F10AE">
                    <w:rPr>
                      <w:cs/>
                    </w:rPr>
                    <w:t>โรงพยาบาลสังกัดกรมการแพทย์</w:t>
                  </w:r>
                  <w:r w:rsidRPr="000F10AE">
                    <w:t xml:space="preserve">, </w:t>
                  </w:r>
                </w:p>
                <w:p w14:paraId="4AB31A72" w14:textId="77777777" w:rsidR="00E70F1A" w:rsidRPr="000F10AE" w:rsidRDefault="00E70F1A" w:rsidP="00E70F1A">
                  <w:pPr>
                    <w:spacing w:after="0" w:line="240" w:lineRule="auto"/>
                    <w:ind w:right="-108"/>
                    <w:rPr>
                      <w:cs/>
                    </w:rPr>
                  </w:pPr>
                  <w:r w:rsidRPr="000F10AE">
                    <w:rPr>
                      <w:spacing w:val="-4"/>
                      <w:cs/>
                    </w:rPr>
                    <w:t>กรมควบคุมโรค และกรมสุขภาพจิต</w:t>
                  </w:r>
                </w:p>
              </w:tc>
              <w:tc>
                <w:tcPr>
                  <w:tcW w:w="1560" w:type="dxa"/>
                  <w:vAlign w:val="center"/>
                </w:tcPr>
                <w:p w14:paraId="5602C22B" w14:textId="77777777" w:rsidR="00E70F1A" w:rsidRPr="00855E94" w:rsidRDefault="00E70F1A" w:rsidP="00E70F1A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>ร้อยละ 9</w:t>
                  </w:r>
                  <w:r w:rsidRPr="00855E94">
                    <w:rPr>
                      <w:rFonts w:hint="cs"/>
                      <w:cs/>
                    </w:rPr>
                    <w:t>5</w:t>
                  </w:r>
                  <w:r w:rsidRPr="00855E94">
                    <w:t>.00</w:t>
                  </w:r>
                </w:p>
                <w:p w14:paraId="2BCC1D19" w14:textId="77777777" w:rsidR="00E70F1A" w:rsidRPr="00855E94" w:rsidRDefault="00E70F1A" w:rsidP="00E70F1A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59" w:type="dxa"/>
                  <w:vAlign w:val="center"/>
                </w:tcPr>
                <w:p w14:paraId="42DFE11C" w14:textId="77777777" w:rsidR="00E70F1A" w:rsidRPr="00855E94" w:rsidRDefault="00E70F1A" w:rsidP="00E70F1A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 w:rsidRPr="00855E94">
                    <w:t>9</w:t>
                  </w:r>
                  <w:r w:rsidRPr="00855E94">
                    <w:rPr>
                      <w:rFonts w:hint="cs"/>
                      <w:cs/>
                    </w:rPr>
                    <w:t>6</w:t>
                  </w:r>
                  <w:r w:rsidRPr="00855E94">
                    <w:t>.00</w:t>
                  </w:r>
                </w:p>
                <w:p w14:paraId="1E2E2F83" w14:textId="77777777" w:rsidR="00E70F1A" w:rsidRPr="00855E94" w:rsidRDefault="00E70F1A" w:rsidP="00E70F1A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58" w:type="dxa"/>
                  <w:vAlign w:val="center"/>
                </w:tcPr>
                <w:p w14:paraId="21CBC1D2" w14:textId="77777777" w:rsidR="00E70F1A" w:rsidRPr="00855E94" w:rsidRDefault="00E70F1A" w:rsidP="00E70F1A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 w:rsidRPr="00855E94">
                    <w:rPr>
                      <w:rFonts w:hint="cs"/>
                      <w:cs/>
                    </w:rPr>
                    <w:t>97</w:t>
                  </w:r>
                  <w:r w:rsidRPr="00855E94">
                    <w:t>.00</w:t>
                  </w:r>
                </w:p>
                <w:p w14:paraId="21A3C058" w14:textId="77777777" w:rsidR="00E70F1A" w:rsidRPr="00855E94" w:rsidRDefault="00E70F1A" w:rsidP="00E70F1A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60" w:type="dxa"/>
                  <w:vAlign w:val="center"/>
                </w:tcPr>
                <w:p w14:paraId="20D7562E" w14:textId="77777777" w:rsidR="00E70F1A" w:rsidRPr="00855E94" w:rsidRDefault="00E70F1A" w:rsidP="00E70F1A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 w:rsidRPr="00855E94">
                    <w:rPr>
                      <w:rFonts w:hint="cs"/>
                      <w:cs/>
                    </w:rPr>
                    <w:t>98.00</w:t>
                  </w:r>
                </w:p>
                <w:p w14:paraId="5E5766BC" w14:textId="77777777" w:rsidR="00E70F1A" w:rsidRPr="00855E94" w:rsidRDefault="00E70F1A" w:rsidP="00E70F1A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</w:tr>
            <w:tr w:rsidR="00E70F1A" w:rsidRPr="00D23E10" w14:paraId="710E6CF8" w14:textId="77777777" w:rsidTr="00855E94">
              <w:trPr>
                <w:trHeight w:val="1265"/>
              </w:trPr>
              <w:tc>
                <w:tcPr>
                  <w:tcW w:w="3277" w:type="dxa"/>
                </w:tcPr>
                <w:p w14:paraId="42DB939C" w14:textId="77777777" w:rsidR="00E70F1A" w:rsidRPr="000F10AE" w:rsidRDefault="00E70F1A" w:rsidP="00E70F1A">
                  <w:pPr>
                    <w:spacing w:after="0" w:line="240" w:lineRule="auto"/>
                  </w:pPr>
                  <w:r w:rsidRPr="000F10AE">
                    <w:rPr>
                      <w:cs/>
                    </w:rPr>
                    <w:t>โรงพยาบาลชุมชน</w:t>
                  </w:r>
                </w:p>
                <w:p w14:paraId="7CBAAEB2" w14:textId="77777777" w:rsidR="00E70F1A" w:rsidRPr="000F10AE" w:rsidRDefault="00E70F1A" w:rsidP="00E70F1A">
                  <w:pPr>
                    <w:spacing w:after="0" w:line="240" w:lineRule="auto"/>
                    <w:rPr>
                      <w:cs/>
                    </w:rPr>
                  </w:pPr>
                  <w:r w:rsidRPr="000F10AE">
                    <w:rPr>
                      <w:cs/>
                    </w:rPr>
                    <w:t>ในสังกัดสำนักงานปลัดกระทรวงสาธารณสุข</w:t>
                  </w:r>
                </w:p>
              </w:tc>
              <w:tc>
                <w:tcPr>
                  <w:tcW w:w="1560" w:type="dxa"/>
                  <w:vAlign w:val="center"/>
                </w:tcPr>
                <w:p w14:paraId="0011E1BB" w14:textId="77777777" w:rsidR="00E70F1A" w:rsidRPr="00855E94" w:rsidRDefault="00E70F1A" w:rsidP="00E70F1A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 w:rsidRPr="00855E94">
                    <w:rPr>
                      <w:rFonts w:hint="cs"/>
                      <w:cs/>
                    </w:rPr>
                    <w:t>7</w:t>
                  </w:r>
                  <w:r w:rsidRPr="00855E94">
                    <w:t>7.00</w:t>
                  </w:r>
                </w:p>
                <w:p w14:paraId="6DC0E0A2" w14:textId="77777777" w:rsidR="00E70F1A" w:rsidRPr="00855E94" w:rsidRDefault="00E70F1A" w:rsidP="00E70F1A">
                  <w:pPr>
                    <w:spacing w:after="0" w:line="240" w:lineRule="auto"/>
                    <w:jc w:val="center"/>
                  </w:pPr>
                </w:p>
              </w:tc>
              <w:tc>
                <w:tcPr>
                  <w:tcW w:w="1559" w:type="dxa"/>
                  <w:vAlign w:val="center"/>
                </w:tcPr>
                <w:p w14:paraId="490D6D31" w14:textId="77777777" w:rsidR="00E70F1A" w:rsidRPr="00855E94" w:rsidRDefault="00E70F1A" w:rsidP="00E70F1A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 w:rsidRPr="00855E94">
                    <w:rPr>
                      <w:rFonts w:hint="cs"/>
                      <w:cs/>
                    </w:rPr>
                    <w:t>7</w:t>
                  </w:r>
                  <w:r w:rsidRPr="00855E94">
                    <w:rPr>
                      <w:cs/>
                    </w:rPr>
                    <w:t>8.00</w:t>
                  </w:r>
                </w:p>
                <w:p w14:paraId="30AEC486" w14:textId="77777777" w:rsidR="00E70F1A" w:rsidRPr="00855E94" w:rsidRDefault="00E70F1A" w:rsidP="00E70F1A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58" w:type="dxa"/>
                  <w:vAlign w:val="center"/>
                </w:tcPr>
                <w:p w14:paraId="2322DBBA" w14:textId="77777777" w:rsidR="00E70F1A" w:rsidRPr="00855E94" w:rsidRDefault="00E70F1A" w:rsidP="00E70F1A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 w:rsidRPr="00855E94">
                    <w:rPr>
                      <w:rFonts w:hint="cs"/>
                      <w:cs/>
                    </w:rPr>
                    <w:t>7</w:t>
                  </w:r>
                  <w:r w:rsidRPr="00855E94">
                    <w:rPr>
                      <w:cs/>
                    </w:rPr>
                    <w:t>9</w:t>
                  </w:r>
                  <w:r w:rsidRPr="00855E94">
                    <w:t>.00</w:t>
                  </w:r>
                </w:p>
                <w:p w14:paraId="5268DBBE" w14:textId="77777777" w:rsidR="00E70F1A" w:rsidRPr="00855E94" w:rsidRDefault="00E70F1A" w:rsidP="00E70F1A">
                  <w:pPr>
                    <w:spacing w:after="0" w:line="240" w:lineRule="auto"/>
                    <w:jc w:val="center"/>
                  </w:pPr>
                </w:p>
              </w:tc>
              <w:tc>
                <w:tcPr>
                  <w:tcW w:w="1560" w:type="dxa"/>
                  <w:vAlign w:val="center"/>
                </w:tcPr>
                <w:p w14:paraId="0B543767" w14:textId="77777777" w:rsidR="00E70F1A" w:rsidRPr="00855E94" w:rsidRDefault="00E70F1A" w:rsidP="00E70F1A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>ร้อยละ</w:t>
                  </w:r>
                  <w:r w:rsidRPr="00855E94">
                    <w:rPr>
                      <w:rFonts w:hint="cs"/>
                      <w:cs/>
                    </w:rPr>
                    <w:t xml:space="preserve"> 8</w:t>
                  </w:r>
                  <w:r w:rsidRPr="00855E94">
                    <w:rPr>
                      <w:cs/>
                    </w:rPr>
                    <w:t>0.00</w:t>
                  </w:r>
                </w:p>
                <w:p w14:paraId="1E850B47" w14:textId="77777777" w:rsidR="00E70F1A" w:rsidRPr="00855E94" w:rsidRDefault="00E70F1A" w:rsidP="00E70F1A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</w:tr>
          </w:tbl>
          <w:p w14:paraId="02A34C7B" w14:textId="77777777" w:rsidR="004E3544" w:rsidRDefault="004E3544" w:rsidP="00A207D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31DD6DE4" w14:textId="752AB65F" w:rsidR="00A207DF" w:rsidRDefault="00A207DF" w:rsidP="00A207D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 256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</w:t>
            </w: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:</w:t>
            </w:r>
          </w:p>
          <w:tbl>
            <w:tblPr>
              <w:tblStyle w:val="a6"/>
              <w:tblW w:w="9514" w:type="dxa"/>
              <w:tblLayout w:type="fixed"/>
              <w:tblLook w:val="04A0" w:firstRow="1" w:lastRow="0" w:firstColumn="1" w:lastColumn="0" w:noHBand="0" w:noVBand="1"/>
            </w:tblPr>
            <w:tblGrid>
              <w:gridCol w:w="3277"/>
              <w:gridCol w:w="1560"/>
              <w:gridCol w:w="1559"/>
              <w:gridCol w:w="1558"/>
              <w:gridCol w:w="1560"/>
            </w:tblGrid>
            <w:tr w:rsidR="004637C0" w:rsidRPr="00D23E10" w14:paraId="7AD0429A" w14:textId="77777777" w:rsidTr="00AD204B">
              <w:tc>
                <w:tcPr>
                  <w:tcW w:w="3277" w:type="dxa"/>
                </w:tcPr>
                <w:p w14:paraId="06FFFF18" w14:textId="77777777" w:rsidR="004637C0" w:rsidRPr="00D23E10" w:rsidRDefault="004637C0" w:rsidP="004637C0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D23E10">
                    <w:rPr>
                      <w:b/>
                      <w:bCs/>
                      <w:cs/>
                    </w:rPr>
                    <w:t>ประเภท</w:t>
                  </w:r>
                </w:p>
              </w:tc>
              <w:tc>
                <w:tcPr>
                  <w:tcW w:w="1560" w:type="dxa"/>
                </w:tcPr>
                <w:p w14:paraId="25E9EC93" w14:textId="77777777" w:rsidR="004637C0" w:rsidRPr="00D23E10" w:rsidRDefault="004637C0" w:rsidP="004637C0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D23E10">
                    <w:rPr>
                      <w:b/>
                      <w:bCs/>
                      <w:cs/>
                    </w:rPr>
                    <w:t>รอบ 3 เดือน</w:t>
                  </w:r>
                </w:p>
              </w:tc>
              <w:tc>
                <w:tcPr>
                  <w:tcW w:w="1559" w:type="dxa"/>
                </w:tcPr>
                <w:p w14:paraId="1A25875D" w14:textId="77777777" w:rsidR="004637C0" w:rsidRPr="00D23E10" w:rsidRDefault="004637C0" w:rsidP="004637C0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D23E10">
                    <w:rPr>
                      <w:b/>
                      <w:bCs/>
                      <w:cs/>
                    </w:rPr>
                    <w:t>รอบ 6 เดือน</w:t>
                  </w:r>
                </w:p>
              </w:tc>
              <w:tc>
                <w:tcPr>
                  <w:tcW w:w="1558" w:type="dxa"/>
                </w:tcPr>
                <w:p w14:paraId="2CC6CAF6" w14:textId="77777777" w:rsidR="004637C0" w:rsidRPr="00D23E10" w:rsidRDefault="004637C0" w:rsidP="004637C0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D23E10">
                    <w:rPr>
                      <w:b/>
                      <w:bCs/>
                      <w:cs/>
                    </w:rPr>
                    <w:t>รอบ 9 เดือน</w:t>
                  </w:r>
                </w:p>
              </w:tc>
              <w:tc>
                <w:tcPr>
                  <w:tcW w:w="1560" w:type="dxa"/>
                </w:tcPr>
                <w:p w14:paraId="6165007A" w14:textId="77777777" w:rsidR="004637C0" w:rsidRPr="00D23E10" w:rsidRDefault="004637C0" w:rsidP="004637C0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D23E10">
                    <w:rPr>
                      <w:b/>
                      <w:bCs/>
                      <w:cs/>
                    </w:rPr>
                    <w:t>รอบ 12 เดือน</w:t>
                  </w:r>
                </w:p>
              </w:tc>
            </w:tr>
            <w:tr w:rsidR="004637C0" w:rsidRPr="00855E94" w14:paraId="577A808F" w14:textId="77777777" w:rsidTr="00AD204B">
              <w:tc>
                <w:tcPr>
                  <w:tcW w:w="3277" w:type="dxa"/>
                </w:tcPr>
                <w:p w14:paraId="2297F892" w14:textId="77777777" w:rsidR="004637C0" w:rsidRPr="000F10AE" w:rsidRDefault="004637C0" w:rsidP="004637C0">
                  <w:pPr>
                    <w:spacing w:after="0" w:line="240" w:lineRule="auto"/>
                    <w:rPr>
                      <w:b/>
                      <w:bCs/>
                    </w:rPr>
                  </w:pPr>
                  <w:r w:rsidRPr="000F10AE">
                    <w:rPr>
                      <w:cs/>
                    </w:rPr>
                    <w:t>โรงพยาบาลศูนย์, โรงพยาบาลทั่วไปในสังกัดสำนักงานปลัดกระทรวงสาธารณสุข</w:t>
                  </w:r>
                </w:p>
              </w:tc>
              <w:tc>
                <w:tcPr>
                  <w:tcW w:w="1560" w:type="dxa"/>
                  <w:vAlign w:val="center"/>
                </w:tcPr>
                <w:p w14:paraId="3B27BECC" w14:textId="77777777" w:rsidR="004637C0" w:rsidRPr="00855E94" w:rsidRDefault="004637C0" w:rsidP="004637C0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>ร้อยละ 9</w:t>
                  </w:r>
                  <w:r>
                    <w:rPr>
                      <w:rFonts w:hint="cs"/>
                      <w:cs/>
                    </w:rPr>
                    <w:t>7</w:t>
                  </w:r>
                  <w:r w:rsidRPr="00855E94">
                    <w:t>.00</w:t>
                  </w:r>
                </w:p>
                <w:p w14:paraId="7ECF7611" w14:textId="77777777" w:rsidR="004637C0" w:rsidRPr="00855E94" w:rsidRDefault="004637C0" w:rsidP="004637C0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59" w:type="dxa"/>
                  <w:vAlign w:val="center"/>
                </w:tcPr>
                <w:p w14:paraId="77F161D5" w14:textId="77777777" w:rsidR="004637C0" w:rsidRPr="00855E94" w:rsidRDefault="004637C0" w:rsidP="004637C0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 w:rsidRPr="00855E94">
                    <w:t>9</w:t>
                  </w:r>
                  <w:r>
                    <w:t>8</w:t>
                  </w:r>
                  <w:r w:rsidRPr="00855E94">
                    <w:t>.00</w:t>
                  </w:r>
                </w:p>
                <w:p w14:paraId="02432BBB" w14:textId="77777777" w:rsidR="004637C0" w:rsidRPr="00855E94" w:rsidRDefault="004637C0" w:rsidP="004637C0">
                  <w:pPr>
                    <w:spacing w:after="0" w:line="240" w:lineRule="auto"/>
                    <w:jc w:val="center"/>
                  </w:pPr>
                </w:p>
              </w:tc>
              <w:tc>
                <w:tcPr>
                  <w:tcW w:w="1558" w:type="dxa"/>
                  <w:vAlign w:val="center"/>
                </w:tcPr>
                <w:p w14:paraId="65F16871" w14:textId="77777777" w:rsidR="004637C0" w:rsidRPr="00855E94" w:rsidRDefault="004637C0" w:rsidP="004637C0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 w:rsidRPr="00855E94">
                    <w:rPr>
                      <w:rFonts w:hint="cs"/>
                      <w:cs/>
                    </w:rPr>
                    <w:t>9</w:t>
                  </w:r>
                  <w:r>
                    <w:rPr>
                      <w:rFonts w:hint="cs"/>
                      <w:cs/>
                    </w:rPr>
                    <w:t>9</w:t>
                  </w:r>
                  <w:r w:rsidRPr="00855E94">
                    <w:t>.00</w:t>
                  </w:r>
                </w:p>
                <w:p w14:paraId="7940AA24" w14:textId="77777777" w:rsidR="004637C0" w:rsidRPr="00855E94" w:rsidRDefault="004637C0" w:rsidP="004637C0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60" w:type="dxa"/>
                  <w:vAlign w:val="center"/>
                </w:tcPr>
                <w:p w14:paraId="40CC17EC" w14:textId="77777777" w:rsidR="004637C0" w:rsidRPr="00855E94" w:rsidRDefault="004637C0" w:rsidP="004637C0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>
                    <w:rPr>
                      <w:rFonts w:hint="cs"/>
                      <w:cs/>
                    </w:rPr>
                    <w:t>100</w:t>
                  </w:r>
                  <w:r w:rsidRPr="00855E94">
                    <w:rPr>
                      <w:rFonts w:hint="cs"/>
                      <w:cs/>
                    </w:rPr>
                    <w:t>.00</w:t>
                  </w:r>
                </w:p>
                <w:p w14:paraId="70BE817D" w14:textId="77777777" w:rsidR="004637C0" w:rsidRPr="00855E94" w:rsidRDefault="004637C0" w:rsidP="004637C0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</w:tr>
            <w:tr w:rsidR="004637C0" w:rsidRPr="00855E94" w14:paraId="1F06846B" w14:textId="77777777" w:rsidTr="00AD204B">
              <w:tc>
                <w:tcPr>
                  <w:tcW w:w="3277" w:type="dxa"/>
                </w:tcPr>
                <w:p w14:paraId="11A2DA60" w14:textId="77777777" w:rsidR="004637C0" w:rsidRPr="000F10AE" w:rsidRDefault="004637C0" w:rsidP="004637C0">
                  <w:pPr>
                    <w:spacing w:after="0" w:line="240" w:lineRule="auto"/>
                    <w:ind w:right="-108"/>
                  </w:pPr>
                  <w:r w:rsidRPr="000F10AE">
                    <w:rPr>
                      <w:cs/>
                    </w:rPr>
                    <w:t>โรงพยาบาลสังกัดกรมการแพทย์</w:t>
                  </w:r>
                  <w:r w:rsidRPr="000F10AE">
                    <w:t xml:space="preserve">, </w:t>
                  </w:r>
                </w:p>
                <w:p w14:paraId="2FA041FC" w14:textId="77777777" w:rsidR="004637C0" w:rsidRPr="000F10AE" w:rsidRDefault="004637C0" w:rsidP="004637C0">
                  <w:pPr>
                    <w:spacing w:after="0" w:line="240" w:lineRule="auto"/>
                    <w:ind w:right="-108"/>
                    <w:rPr>
                      <w:cs/>
                    </w:rPr>
                  </w:pPr>
                  <w:r w:rsidRPr="000F10AE">
                    <w:rPr>
                      <w:spacing w:val="-4"/>
                      <w:cs/>
                    </w:rPr>
                    <w:t>กรมควบคุมโรค และกรมสุขภาพจิต</w:t>
                  </w:r>
                </w:p>
              </w:tc>
              <w:tc>
                <w:tcPr>
                  <w:tcW w:w="1560" w:type="dxa"/>
                  <w:vAlign w:val="center"/>
                </w:tcPr>
                <w:p w14:paraId="3210215C" w14:textId="77777777" w:rsidR="004637C0" w:rsidRPr="00855E94" w:rsidRDefault="004637C0" w:rsidP="004637C0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>ร้อยละ 9</w:t>
                  </w:r>
                  <w:r>
                    <w:rPr>
                      <w:rFonts w:hint="cs"/>
                      <w:cs/>
                    </w:rPr>
                    <w:t>7</w:t>
                  </w:r>
                  <w:r w:rsidRPr="00855E94">
                    <w:t>.00</w:t>
                  </w:r>
                </w:p>
                <w:p w14:paraId="2FDCA4D5" w14:textId="77777777" w:rsidR="004637C0" w:rsidRPr="00855E94" w:rsidRDefault="004637C0" w:rsidP="004637C0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59" w:type="dxa"/>
                  <w:vAlign w:val="center"/>
                </w:tcPr>
                <w:p w14:paraId="3EAC5420" w14:textId="77777777" w:rsidR="004637C0" w:rsidRPr="00855E94" w:rsidRDefault="004637C0" w:rsidP="004637C0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 w:rsidRPr="00855E94">
                    <w:t>9</w:t>
                  </w:r>
                  <w:r>
                    <w:t>8</w:t>
                  </w:r>
                  <w:r w:rsidRPr="00855E94">
                    <w:t>.00</w:t>
                  </w:r>
                </w:p>
                <w:p w14:paraId="742413CF" w14:textId="77777777" w:rsidR="004637C0" w:rsidRPr="00855E94" w:rsidRDefault="004637C0" w:rsidP="004637C0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58" w:type="dxa"/>
                  <w:vAlign w:val="center"/>
                </w:tcPr>
                <w:p w14:paraId="2718D148" w14:textId="77777777" w:rsidR="004637C0" w:rsidRPr="00855E94" w:rsidRDefault="004637C0" w:rsidP="004637C0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 w:rsidRPr="00855E94">
                    <w:rPr>
                      <w:rFonts w:hint="cs"/>
                      <w:cs/>
                    </w:rPr>
                    <w:t>9</w:t>
                  </w:r>
                  <w:r>
                    <w:rPr>
                      <w:rFonts w:hint="cs"/>
                      <w:cs/>
                    </w:rPr>
                    <w:t>9</w:t>
                  </w:r>
                  <w:r w:rsidRPr="00855E94">
                    <w:t>.00</w:t>
                  </w:r>
                </w:p>
                <w:p w14:paraId="7E216BFA" w14:textId="77777777" w:rsidR="004637C0" w:rsidRPr="00855E94" w:rsidRDefault="004637C0" w:rsidP="004637C0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60" w:type="dxa"/>
                  <w:vAlign w:val="center"/>
                </w:tcPr>
                <w:p w14:paraId="63385832" w14:textId="77777777" w:rsidR="004637C0" w:rsidRPr="00855E94" w:rsidRDefault="004637C0" w:rsidP="004637C0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>
                    <w:rPr>
                      <w:rFonts w:hint="cs"/>
                      <w:cs/>
                    </w:rPr>
                    <w:t>100</w:t>
                  </w:r>
                  <w:r w:rsidRPr="00855E94">
                    <w:rPr>
                      <w:rFonts w:hint="cs"/>
                      <w:cs/>
                    </w:rPr>
                    <w:t>.00</w:t>
                  </w:r>
                </w:p>
                <w:p w14:paraId="039C521B" w14:textId="77777777" w:rsidR="004637C0" w:rsidRPr="00855E94" w:rsidRDefault="004637C0" w:rsidP="004637C0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</w:tr>
            <w:tr w:rsidR="004637C0" w:rsidRPr="00855E94" w14:paraId="0588A048" w14:textId="77777777" w:rsidTr="00AD204B">
              <w:trPr>
                <w:trHeight w:val="1265"/>
              </w:trPr>
              <w:tc>
                <w:tcPr>
                  <w:tcW w:w="3277" w:type="dxa"/>
                </w:tcPr>
                <w:p w14:paraId="5812AF99" w14:textId="77777777" w:rsidR="004637C0" w:rsidRPr="000F10AE" w:rsidRDefault="004637C0" w:rsidP="004637C0">
                  <w:pPr>
                    <w:spacing w:after="0" w:line="240" w:lineRule="auto"/>
                  </w:pPr>
                  <w:r w:rsidRPr="000F10AE">
                    <w:rPr>
                      <w:cs/>
                    </w:rPr>
                    <w:t>โรงพยาบาลชุมชน</w:t>
                  </w:r>
                </w:p>
                <w:p w14:paraId="5FE7594C" w14:textId="77777777" w:rsidR="004637C0" w:rsidRPr="000F10AE" w:rsidRDefault="004637C0" w:rsidP="004637C0">
                  <w:pPr>
                    <w:spacing w:after="0" w:line="240" w:lineRule="auto"/>
                    <w:rPr>
                      <w:cs/>
                    </w:rPr>
                  </w:pPr>
                  <w:r w:rsidRPr="000F10AE">
                    <w:rPr>
                      <w:cs/>
                    </w:rPr>
                    <w:t>ในสังกัดสำนักงานปลัดกระทรวงสาธารณสุข</w:t>
                  </w:r>
                </w:p>
              </w:tc>
              <w:tc>
                <w:tcPr>
                  <w:tcW w:w="1560" w:type="dxa"/>
                  <w:vAlign w:val="center"/>
                </w:tcPr>
                <w:p w14:paraId="495994D9" w14:textId="77777777" w:rsidR="004637C0" w:rsidRPr="00855E94" w:rsidRDefault="004637C0" w:rsidP="004637C0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>
                    <w:rPr>
                      <w:rFonts w:hint="cs"/>
                      <w:cs/>
                    </w:rPr>
                    <w:t>8</w:t>
                  </w:r>
                  <w:r w:rsidRPr="00855E94">
                    <w:t>7.00</w:t>
                  </w:r>
                </w:p>
                <w:p w14:paraId="0CB01350" w14:textId="77777777" w:rsidR="004637C0" w:rsidRPr="00855E94" w:rsidRDefault="004637C0" w:rsidP="004637C0">
                  <w:pPr>
                    <w:spacing w:after="0" w:line="240" w:lineRule="auto"/>
                    <w:jc w:val="center"/>
                  </w:pPr>
                </w:p>
              </w:tc>
              <w:tc>
                <w:tcPr>
                  <w:tcW w:w="1559" w:type="dxa"/>
                  <w:vAlign w:val="center"/>
                </w:tcPr>
                <w:p w14:paraId="59E1ACAB" w14:textId="77777777" w:rsidR="004637C0" w:rsidRPr="00855E94" w:rsidRDefault="004637C0" w:rsidP="004637C0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>
                    <w:rPr>
                      <w:rFonts w:hint="cs"/>
                      <w:cs/>
                    </w:rPr>
                    <w:t>8</w:t>
                  </w:r>
                  <w:r w:rsidRPr="00855E94">
                    <w:rPr>
                      <w:cs/>
                    </w:rPr>
                    <w:t>8.00</w:t>
                  </w:r>
                </w:p>
                <w:p w14:paraId="41A9F656" w14:textId="77777777" w:rsidR="004637C0" w:rsidRPr="00855E94" w:rsidRDefault="004637C0" w:rsidP="004637C0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58" w:type="dxa"/>
                  <w:vAlign w:val="center"/>
                </w:tcPr>
                <w:p w14:paraId="305C0F65" w14:textId="77777777" w:rsidR="004637C0" w:rsidRPr="00855E94" w:rsidRDefault="004637C0" w:rsidP="004637C0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>
                    <w:rPr>
                      <w:rFonts w:hint="cs"/>
                      <w:cs/>
                    </w:rPr>
                    <w:t>8</w:t>
                  </w:r>
                  <w:r w:rsidRPr="00855E94">
                    <w:rPr>
                      <w:cs/>
                    </w:rPr>
                    <w:t>9</w:t>
                  </w:r>
                  <w:r w:rsidRPr="00855E94">
                    <w:t>.00</w:t>
                  </w:r>
                </w:p>
                <w:p w14:paraId="56C75A79" w14:textId="77777777" w:rsidR="004637C0" w:rsidRPr="00855E94" w:rsidRDefault="004637C0" w:rsidP="004637C0">
                  <w:pPr>
                    <w:spacing w:after="0" w:line="240" w:lineRule="auto"/>
                    <w:jc w:val="center"/>
                  </w:pPr>
                </w:p>
              </w:tc>
              <w:tc>
                <w:tcPr>
                  <w:tcW w:w="1560" w:type="dxa"/>
                  <w:vAlign w:val="center"/>
                </w:tcPr>
                <w:p w14:paraId="38E6CA6B" w14:textId="77777777" w:rsidR="004637C0" w:rsidRPr="00855E94" w:rsidRDefault="004637C0" w:rsidP="004637C0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>ร้อยละ</w:t>
                  </w:r>
                  <w:r w:rsidRPr="00855E94">
                    <w:rPr>
                      <w:rFonts w:hint="cs"/>
                      <w:cs/>
                    </w:rPr>
                    <w:t xml:space="preserve"> </w:t>
                  </w:r>
                  <w:r>
                    <w:rPr>
                      <w:rFonts w:hint="cs"/>
                      <w:cs/>
                    </w:rPr>
                    <w:t>9</w:t>
                  </w:r>
                  <w:r w:rsidRPr="00855E94">
                    <w:rPr>
                      <w:cs/>
                    </w:rPr>
                    <w:t>0.00</w:t>
                  </w:r>
                </w:p>
                <w:p w14:paraId="08F04B62" w14:textId="77777777" w:rsidR="004637C0" w:rsidRPr="00855E94" w:rsidRDefault="004637C0" w:rsidP="004637C0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</w:tr>
          </w:tbl>
          <w:p w14:paraId="6B592A34" w14:textId="77777777" w:rsidR="004E3544" w:rsidRDefault="004E3544" w:rsidP="00A207D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3E9805E8" w14:textId="4DB9C8CC" w:rsidR="004637C0" w:rsidRDefault="004637C0" w:rsidP="00A207D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 256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6</w:t>
            </w: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:</w:t>
            </w:r>
          </w:p>
          <w:tbl>
            <w:tblPr>
              <w:tblStyle w:val="a6"/>
              <w:tblW w:w="9514" w:type="dxa"/>
              <w:tblLayout w:type="fixed"/>
              <w:tblLook w:val="04A0" w:firstRow="1" w:lastRow="0" w:firstColumn="1" w:lastColumn="0" w:noHBand="0" w:noVBand="1"/>
            </w:tblPr>
            <w:tblGrid>
              <w:gridCol w:w="3277"/>
              <w:gridCol w:w="1560"/>
              <w:gridCol w:w="1559"/>
              <w:gridCol w:w="1558"/>
              <w:gridCol w:w="1560"/>
            </w:tblGrid>
            <w:tr w:rsidR="00A207DF" w:rsidRPr="00D23E10" w14:paraId="6B358F67" w14:textId="77777777" w:rsidTr="00AD204B">
              <w:tc>
                <w:tcPr>
                  <w:tcW w:w="3277" w:type="dxa"/>
                </w:tcPr>
                <w:p w14:paraId="16CD9281" w14:textId="77777777" w:rsidR="00A207DF" w:rsidRPr="00D23E10" w:rsidRDefault="00A207DF" w:rsidP="00A207DF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D23E10">
                    <w:rPr>
                      <w:b/>
                      <w:bCs/>
                      <w:cs/>
                    </w:rPr>
                    <w:t>ประเภท</w:t>
                  </w:r>
                </w:p>
              </w:tc>
              <w:tc>
                <w:tcPr>
                  <w:tcW w:w="1560" w:type="dxa"/>
                </w:tcPr>
                <w:p w14:paraId="677A2E0F" w14:textId="77777777" w:rsidR="00A207DF" w:rsidRPr="00D23E10" w:rsidRDefault="00A207DF" w:rsidP="00A207DF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D23E10">
                    <w:rPr>
                      <w:b/>
                      <w:bCs/>
                      <w:cs/>
                    </w:rPr>
                    <w:t>รอบ 3 เดือน</w:t>
                  </w:r>
                </w:p>
              </w:tc>
              <w:tc>
                <w:tcPr>
                  <w:tcW w:w="1559" w:type="dxa"/>
                </w:tcPr>
                <w:p w14:paraId="5545F56D" w14:textId="77777777" w:rsidR="00A207DF" w:rsidRPr="00D23E10" w:rsidRDefault="00A207DF" w:rsidP="00A207DF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D23E10">
                    <w:rPr>
                      <w:b/>
                      <w:bCs/>
                      <w:cs/>
                    </w:rPr>
                    <w:t>รอบ 6 เดือน</w:t>
                  </w:r>
                </w:p>
              </w:tc>
              <w:tc>
                <w:tcPr>
                  <w:tcW w:w="1558" w:type="dxa"/>
                </w:tcPr>
                <w:p w14:paraId="77E539BA" w14:textId="77777777" w:rsidR="00A207DF" w:rsidRPr="00D23E10" w:rsidRDefault="00A207DF" w:rsidP="00A207DF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D23E10">
                    <w:rPr>
                      <w:b/>
                      <w:bCs/>
                      <w:cs/>
                    </w:rPr>
                    <w:t>รอบ 9 เดือน</w:t>
                  </w:r>
                </w:p>
              </w:tc>
              <w:tc>
                <w:tcPr>
                  <w:tcW w:w="1560" w:type="dxa"/>
                </w:tcPr>
                <w:p w14:paraId="2FE47A53" w14:textId="77777777" w:rsidR="00A207DF" w:rsidRPr="00D23E10" w:rsidRDefault="00A207DF" w:rsidP="00A207DF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D23E10">
                    <w:rPr>
                      <w:b/>
                      <w:bCs/>
                      <w:cs/>
                    </w:rPr>
                    <w:t>รอบ 12 เดือน</w:t>
                  </w:r>
                </w:p>
              </w:tc>
            </w:tr>
            <w:tr w:rsidR="00A207DF" w:rsidRPr="00D23E10" w14:paraId="2D7C6A3A" w14:textId="77777777" w:rsidTr="00AD204B">
              <w:tc>
                <w:tcPr>
                  <w:tcW w:w="3277" w:type="dxa"/>
                </w:tcPr>
                <w:p w14:paraId="00CB46AD" w14:textId="77777777" w:rsidR="00A207DF" w:rsidRPr="000F10AE" w:rsidRDefault="00A207DF" w:rsidP="00A207DF">
                  <w:pPr>
                    <w:spacing w:after="0" w:line="240" w:lineRule="auto"/>
                    <w:rPr>
                      <w:b/>
                      <w:bCs/>
                    </w:rPr>
                  </w:pPr>
                  <w:r w:rsidRPr="000F10AE">
                    <w:rPr>
                      <w:cs/>
                    </w:rPr>
                    <w:t>โรงพยาบาลศูนย์, โรงพยาบาลทั่วไปในสังกัดสำนักงานปลัดกระทรวงสาธารณสุข</w:t>
                  </w:r>
                </w:p>
              </w:tc>
              <w:tc>
                <w:tcPr>
                  <w:tcW w:w="1560" w:type="dxa"/>
                  <w:vAlign w:val="center"/>
                </w:tcPr>
                <w:p w14:paraId="11630FD3" w14:textId="30389F40" w:rsidR="00A207DF" w:rsidRPr="00855E94" w:rsidRDefault="00A207DF" w:rsidP="00A207DF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>ร้อยละ 9</w:t>
                  </w:r>
                  <w:r w:rsidR="005F7F15">
                    <w:rPr>
                      <w:rFonts w:hint="cs"/>
                      <w:cs/>
                    </w:rPr>
                    <w:t>7</w:t>
                  </w:r>
                  <w:r w:rsidRPr="00855E94">
                    <w:t>.00</w:t>
                  </w:r>
                </w:p>
                <w:p w14:paraId="2062D53E" w14:textId="77777777" w:rsidR="00A207DF" w:rsidRPr="00855E94" w:rsidRDefault="00A207DF" w:rsidP="00A207DF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59" w:type="dxa"/>
                  <w:vAlign w:val="center"/>
                </w:tcPr>
                <w:p w14:paraId="0A9B645C" w14:textId="2A98EFFD" w:rsidR="00A207DF" w:rsidRPr="00855E94" w:rsidRDefault="00A207DF" w:rsidP="00A207DF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 w:rsidRPr="00855E94">
                    <w:t>9</w:t>
                  </w:r>
                  <w:r w:rsidR="005F7F15">
                    <w:t>8</w:t>
                  </w:r>
                  <w:r w:rsidRPr="00855E94">
                    <w:t>.00</w:t>
                  </w:r>
                </w:p>
                <w:p w14:paraId="0665DB6E" w14:textId="77777777" w:rsidR="00A207DF" w:rsidRPr="00855E94" w:rsidRDefault="00A207DF" w:rsidP="00A207DF">
                  <w:pPr>
                    <w:spacing w:after="0" w:line="240" w:lineRule="auto"/>
                    <w:jc w:val="center"/>
                  </w:pPr>
                </w:p>
              </w:tc>
              <w:tc>
                <w:tcPr>
                  <w:tcW w:w="1558" w:type="dxa"/>
                  <w:vAlign w:val="center"/>
                </w:tcPr>
                <w:p w14:paraId="0C9FB70F" w14:textId="2678AEBC" w:rsidR="00A207DF" w:rsidRPr="00855E94" w:rsidRDefault="00A207DF" w:rsidP="00A207DF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 w:rsidRPr="00855E94">
                    <w:rPr>
                      <w:rFonts w:hint="cs"/>
                      <w:cs/>
                    </w:rPr>
                    <w:t>9</w:t>
                  </w:r>
                  <w:r w:rsidR="005F7F15">
                    <w:rPr>
                      <w:rFonts w:hint="cs"/>
                      <w:cs/>
                    </w:rPr>
                    <w:t>9</w:t>
                  </w:r>
                  <w:r w:rsidRPr="00855E94">
                    <w:t>.00</w:t>
                  </w:r>
                </w:p>
                <w:p w14:paraId="663E7D19" w14:textId="77777777" w:rsidR="00A207DF" w:rsidRPr="00855E94" w:rsidRDefault="00A207DF" w:rsidP="00A207DF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60" w:type="dxa"/>
                  <w:vAlign w:val="center"/>
                </w:tcPr>
                <w:p w14:paraId="06520496" w14:textId="7F087F76" w:rsidR="00A207DF" w:rsidRPr="00855E94" w:rsidRDefault="00A207DF" w:rsidP="00A207DF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 w:rsidR="00C2474E">
                    <w:rPr>
                      <w:rFonts w:hint="cs"/>
                      <w:cs/>
                    </w:rPr>
                    <w:t>100</w:t>
                  </w:r>
                  <w:r w:rsidRPr="00855E94">
                    <w:rPr>
                      <w:rFonts w:hint="cs"/>
                      <w:cs/>
                    </w:rPr>
                    <w:t>.00</w:t>
                  </w:r>
                </w:p>
                <w:p w14:paraId="138697DB" w14:textId="77777777" w:rsidR="00A207DF" w:rsidRPr="00855E94" w:rsidRDefault="00A207DF" w:rsidP="00A207DF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</w:tr>
            <w:tr w:rsidR="005F7F15" w:rsidRPr="00D23E10" w14:paraId="398C02E0" w14:textId="77777777" w:rsidTr="00AD204B">
              <w:tc>
                <w:tcPr>
                  <w:tcW w:w="3277" w:type="dxa"/>
                </w:tcPr>
                <w:p w14:paraId="1903F95B" w14:textId="77777777" w:rsidR="005F7F15" w:rsidRPr="000F10AE" w:rsidRDefault="005F7F15" w:rsidP="005F7F15">
                  <w:pPr>
                    <w:spacing w:after="0" w:line="240" w:lineRule="auto"/>
                    <w:ind w:right="-108"/>
                  </w:pPr>
                  <w:r w:rsidRPr="000F10AE">
                    <w:rPr>
                      <w:cs/>
                    </w:rPr>
                    <w:t>โรงพยาบาลสังกัดกรมการแพทย์</w:t>
                  </w:r>
                  <w:r w:rsidRPr="000F10AE">
                    <w:t xml:space="preserve">, </w:t>
                  </w:r>
                </w:p>
                <w:p w14:paraId="4881DA12" w14:textId="77777777" w:rsidR="005F7F15" w:rsidRPr="000F10AE" w:rsidRDefault="005F7F15" w:rsidP="005F7F15">
                  <w:pPr>
                    <w:spacing w:after="0" w:line="240" w:lineRule="auto"/>
                    <w:ind w:right="-108"/>
                    <w:rPr>
                      <w:cs/>
                    </w:rPr>
                  </w:pPr>
                  <w:r w:rsidRPr="000F10AE">
                    <w:rPr>
                      <w:spacing w:val="-4"/>
                      <w:cs/>
                    </w:rPr>
                    <w:t>กรมควบคุมโรค และกรมสุขภาพจิต</w:t>
                  </w:r>
                </w:p>
              </w:tc>
              <w:tc>
                <w:tcPr>
                  <w:tcW w:w="1560" w:type="dxa"/>
                  <w:vAlign w:val="center"/>
                </w:tcPr>
                <w:p w14:paraId="77F6E8EE" w14:textId="77777777" w:rsidR="005F7F15" w:rsidRPr="00855E94" w:rsidRDefault="005F7F15" w:rsidP="005F7F15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>ร้อยละ 9</w:t>
                  </w:r>
                  <w:r>
                    <w:rPr>
                      <w:rFonts w:hint="cs"/>
                      <w:cs/>
                    </w:rPr>
                    <w:t>7</w:t>
                  </w:r>
                  <w:r w:rsidRPr="00855E94">
                    <w:t>.00</w:t>
                  </w:r>
                </w:p>
                <w:p w14:paraId="3094BF3B" w14:textId="77777777" w:rsidR="005F7F15" w:rsidRPr="00855E94" w:rsidRDefault="005F7F15" w:rsidP="005F7F15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59" w:type="dxa"/>
                  <w:vAlign w:val="center"/>
                </w:tcPr>
                <w:p w14:paraId="5652E267" w14:textId="77777777" w:rsidR="005F7F15" w:rsidRPr="00855E94" w:rsidRDefault="005F7F15" w:rsidP="005F7F15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 w:rsidRPr="00855E94">
                    <w:t>9</w:t>
                  </w:r>
                  <w:r>
                    <w:t>8</w:t>
                  </w:r>
                  <w:r w:rsidRPr="00855E94">
                    <w:t>.00</w:t>
                  </w:r>
                </w:p>
                <w:p w14:paraId="1EB2CE22" w14:textId="77777777" w:rsidR="005F7F15" w:rsidRPr="00855E94" w:rsidRDefault="005F7F15" w:rsidP="005F7F15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58" w:type="dxa"/>
                  <w:vAlign w:val="center"/>
                </w:tcPr>
                <w:p w14:paraId="44C471A5" w14:textId="77777777" w:rsidR="005F7F15" w:rsidRPr="00855E94" w:rsidRDefault="005F7F15" w:rsidP="005F7F15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 w:rsidRPr="00855E94">
                    <w:rPr>
                      <w:rFonts w:hint="cs"/>
                      <w:cs/>
                    </w:rPr>
                    <w:t>9</w:t>
                  </w:r>
                  <w:r>
                    <w:rPr>
                      <w:rFonts w:hint="cs"/>
                      <w:cs/>
                    </w:rPr>
                    <w:t>9</w:t>
                  </w:r>
                  <w:r w:rsidRPr="00855E94">
                    <w:t>.00</w:t>
                  </w:r>
                </w:p>
                <w:p w14:paraId="65C5D696" w14:textId="77777777" w:rsidR="005F7F15" w:rsidRPr="00855E94" w:rsidRDefault="005F7F15" w:rsidP="005F7F15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60" w:type="dxa"/>
                  <w:vAlign w:val="center"/>
                </w:tcPr>
                <w:p w14:paraId="3F4893D1" w14:textId="77777777" w:rsidR="005F7F15" w:rsidRPr="00855E94" w:rsidRDefault="005F7F15" w:rsidP="005F7F15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>
                    <w:rPr>
                      <w:rFonts w:hint="cs"/>
                      <w:cs/>
                    </w:rPr>
                    <w:t>100</w:t>
                  </w:r>
                  <w:r w:rsidRPr="00855E94">
                    <w:rPr>
                      <w:rFonts w:hint="cs"/>
                      <w:cs/>
                    </w:rPr>
                    <w:t>.00</w:t>
                  </w:r>
                </w:p>
                <w:p w14:paraId="5B6E825D" w14:textId="77777777" w:rsidR="005F7F15" w:rsidRPr="00855E94" w:rsidRDefault="005F7F15" w:rsidP="005F7F15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</w:tr>
            <w:tr w:rsidR="003E6AC2" w:rsidRPr="00D23E10" w14:paraId="195A8C4F" w14:textId="77777777" w:rsidTr="00AD204B">
              <w:trPr>
                <w:trHeight w:val="1265"/>
              </w:trPr>
              <w:tc>
                <w:tcPr>
                  <w:tcW w:w="3277" w:type="dxa"/>
                </w:tcPr>
                <w:p w14:paraId="4B572417" w14:textId="77777777" w:rsidR="003E6AC2" w:rsidRPr="000F10AE" w:rsidRDefault="003E6AC2" w:rsidP="003E6AC2">
                  <w:pPr>
                    <w:spacing w:after="0" w:line="240" w:lineRule="auto"/>
                  </w:pPr>
                  <w:r w:rsidRPr="000F10AE">
                    <w:rPr>
                      <w:cs/>
                    </w:rPr>
                    <w:t>โรงพยาบาลชุมชน</w:t>
                  </w:r>
                </w:p>
                <w:p w14:paraId="69106297" w14:textId="77777777" w:rsidR="003E6AC2" w:rsidRPr="000F10AE" w:rsidRDefault="003E6AC2" w:rsidP="003E6AC2">
                  <w:pPr>
                    <w:spacing w:after="0" w:line="240" w:lineRule="auto"/>
                    <w:rPr>
                      <w:cs/>
                    </w:rPr>
                  </w:pPr>
                  <w:r w:rsidRPr="000F10AE">
                    <w:rPr>
                      <w:cs/>
                    </w:rPr>
                    <w:t>ในสังกัดสำนักงานปลัดกระทรวงสาธารณสุข</w:t>
                  </w:r>
                </w:p>
              </w:tc>
              <w:tc>
                <w:tcPr>
                  <w:tcW w:w="1560" w:type="dxa"/>
                  <w:vAlign w:val="center"/>
                </w:tcPr>
                <w:p w14:paraId="3050E573" w14:textId="77777777" w:rsidR="003E6AC2" w:rsidRPr="00855E94" w:rsidRDefault="003E6AC2" w:rsidP="003E6AC2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>
                    <w:rPr>
                      <w:rFonts w:hint="cs"/>
                      <w:cs/>
                    </w:rPr>
                    <w:t>8</w:t>
                  </w:r>
                  <w:r w:rsidRPr="00855E94">
                    <w:t>7.00</w:t>
                  </w:r>
                </w:p>
                <w:p w14:paraId="72D03AA1" w14:textId="77777777" w:rsidR="003E6AC2" w:rsidRPr="00855E94" w:rsidRDefault="003E6AC2" w:rsidP="003E6AC2">
                  <w:pPr>
                    <w:spacing w:after="0" w:line="240" w:lineRule="auto"/>
                    <w:jc w:val="center"/>
                  </w:pPr>
                </w:p>
              </w:tc>
              <w:tc>
                <w:tcPr>
                  <w:tcW w:w="1559" w:type="dxa"/>
                  <w:vAlign w:val="center"/>
                </w:tcPr>
                <w:p w14:paraId="2A7F383B" w14:textId="77777777" w:rsidR="003E6AC2" w:rsidRPr="00855E94" w:rsidRDefault="003E6AC2" w:rsidP="003E6AC2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>
                    <w:rPr>
                      <w:rFonts w:hint="cs"/>
                      <w:cs/>
                    </w:rPr>
                    <w:t>8</w:t>
                  </w:r>
                  <w:r w:rsidRPr="00855E94">
                    <w:rPr>
                      <w:cs/>
                    </w:rPr>
                    <w:t>8.00</w:t>
                  </w:r>
                </w:p>
                <w:p w14:paraId="20C1E154" w14:textId="77777777" w:rsidR="003E6AC2" w:rsidRPr="00855E94" w:rsidRDefault="003E6AC2" w:rsidP="003E6AC2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58" w:type="dxa"/>
                  <w:vAlign w:val="center"/>
                </w:tcPr>
                <w:p w14:paraId="6D9D05E6" w14:textId="77777777" w:rsidR="003E6AC2" w:rsidRPr="00855E94" w:rsidRDefault="003E6AC2" w:rsidP="003E6AC2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>
                    <w:rPr>
                      <w:rFonts w:hint="cs"/>
                      <w:cs/>
                    </w:rPr>
                    <w:t>8</w:t>
                  </w:r>
                  <w:r w:rsidRPr="00855E94">
                    <w:rPr>
                      <w:cs/>
                    </w:rPr>
                    <w:t>9</w:t>
                  </w:r>
                  <w:r w:rsidRPr="00855E94">
                    <w:t>.00</w:t>
                  </w:r>
                </w:p>
                <w:p w14:paraId="71271211" w14:textId="77777777" w:rsidR="003E6AC2" w:rsidRPr="00855E94" w:rsidRDefault="003E6AC2" w:rsidP="003E6AC2">
                  <w:pPr>
                    <w:spacing w:after="0" w:line="240" w:lineRule="auto"/>
                    <w:jc w:val="center"/>
                  </w:pPr>
                </w:p>
              </w:tc>
              <w:tc>
                <w:tcPr>
                  <w:tcW w:w="1560" w:type="dxa"/>
                  <w:vAlign w:val="center"/>
                </w:tcPr>
                <w:p w14:paraId="3BF839EC" w14:textId="77777777" w:rsidR="003E6AC2" w:rsidRPr="00855E94" w:rsidRDefault="003E6AC2" w:rsidP="003E6AC2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>ร้อยละ</w:t>
                  </w:r>
                  <w:r w:rsidRPr="00855E94">
                    <w:rPr>
                      <w:rFonts w:hint="cs"/>
                      <w:cs/>
                    </w:rPr>
                    <w:t xml:space="preserve"> </w:t>
                  </w:r>
                  <w:r>
                    <w:rPr>
                      <w:rFonts w:hint="cs"/>
                      <w:cs/>
                    </w:rPr>
                    <w:t>9</w:t>
                  </w:r>
                  <w:r w:rsidRPr="00855E94">
                    <w:rPr>
                      <w:cs/>
                    </w:rPr>
                    <w:t>0.00</w:t>
                  </w:r>
                </w:p>
                <w:p w14:paraId="5D802D66" w14:textId="77777777" w:rsidR="003E6AC2" w:rsidRPr="00855E94" w:rsidRDefault="003E6AC2" w:rsidP="003E6AC2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</w:tr>
          </w:tbl>
          <w:p w14:paraId="103EEDB8" w14:textId="18B790DB" w:rsidR="00EC047B" w:rsidRPr="002B10B8" w:rsidRDefault="00EC047B" w:rsidP="00A207D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DA5058" w:rsidRPr="00D23E10" w14:paraId="191DDC35" w14:textId="77777777" w:rsidTr="004E3544">
        <w:tc>
          <w:tcPr>
            <w:tcW w:w="209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06DE62C" w14:textId="77777777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วิธีการประเมินผล: 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C0F258" w14:textId="0F60D6F9" w:rsidR="00DA5058" w:rsidRPr="00D23E10" w:rsidRDefault="00DA5058" w:rsidP="00AF4F3E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</w:rPr>
              <w:sym w:font="Wingdings 2" w:char="F097"/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ข้อมูลจากเว็บไซต์สถาบันรับรองคุณภาพสถานพยาบาล (องค์การมหาชน) </w:t>
            </w:r>
            <w:r w:rsidR="005669B6" w:rsidRPr="00D23E10">
              <w:rPr>
                <w:rFonts w:ascii="TH SarabunPSK" w:hAnsi="TH SarabunPSK" w:cs="TH SarabunPSK"/>
                <w:sz w:val="32"/>
                <w:szCs w:val="32"/>
              </w:rPr>
              <w:t>www</w:t>
            </w:r>
            <w:r w:rsidR="005669B6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5669B6" w:rsidRPr="00D23E10">
              <w:rPr>
                <w:rFonts w:ascii="TH SarabunPSK" w:hAnsi="TH SarabunPSK" w:cs="TH SarabunPSK"/>
                <w:sz w:val="32"/>
                <w:szCs w:val="32"/>
              </w:rPr>
              <w:t>ha</w:t>
            </w:r>
            <w:r w:rsidR="005669B6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5669B6" w:rsidRPr="00D23E10">
              <w:rPr>
                <w:rFonts w:ascii="TH SarabunPSK" w:hAnsi="TH SarabunPSK" w:cs="TH SarabunPSK"/>
                <w:sz w:val="32"/>
                <w:szCs w:val="32"/>
              </w:rPr>
              <w:t>or</w:t>
            </w:r>
            <w:r w:rsidR="005669B6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proofErr w:type="spellStart"/>
            <w:r w:rsidR="005669B6" w:rsidRPr="00D23E10">
              <w:rPr>
                <w:rFonts w:ascii="TH SarabunPSK" w:hAnsi="TH SarabunPSK" w:cs="TH SarabunPSK"/>
                <w:sz w:val="32"/>
                <w:szCs w:val="32"/>
              </w:rPr>
              <w:t>th</w:t>
            </w:r>
            <w:proofErr w:type="spellEnd"/>
            <w:r w:rsidR="005669B6" w:rsidRPr="00D23E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5669B6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5669B6">
              <w:rPr>
                <w:rFonts w:ascii="TH SarabunPSK" w:hAnsi="TH SarabunPSK" w:cs="TH SarabunPSK" w:hint="cs"/>
                <w:sz w:val="32"/>
                <w:szCs w:val="32"/>
                <w:cs/>
              </w:rPr>
              <w:t>ศูนย์ข้อมูลข่าวสาร/สถานพยาบาลที่ผ่านการรับรอง/สถานะการรับรอง</w:t>
            </w:r>
          </w:p>
        </w:tc>
      </w:tr>
      <w:tr w:rsidR="002B10B8" w:rsidRPr="00D23E10" w14:paraId="55CE640A" w14:textId="77777777" w:rsidTr="004E3544">
        <w:tc>
          <w:tcPr>
            <w:tcW w:w="2093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C7B740B" w14:textId="77777777" w:rsidR="002B10B8" w:rsidRPr="00D23E10" w:rsidRDefault="002B10B8" w:rsidP="00DA505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tbl>
            <w:tblPr>
              <w:tblW w:w="768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866"/>
              <w:gridCol w:w="1134"/>
              <w:gridCol w:w="1134"/>
              <w:gridCol w:w="1134"/>
              <w:gridCol w:w="1134"/>
              <w:gridCol w:w="1281"/>
            </w:tblGrid>
            <w:tr w:rsidR="002B10B8" w:rsidRPr="00D23E10" w14:paraId="39A29268" w14:textId="77777777" w:rsidTr="00AD204B">
              <w:trPr>
                <w:trHeight w:val="481"/>
              </w:trPr>
              <w:tc>
                <w:tcPr>
                  <w:tcW w:w="1866" w:type="dxa"/>
                </w:tcPr>
                <w:p w14:paraId="2AEC5D4F" w14:textId="77777777" w:rsidR="002B10B8" w:rsidRPr="00D23E10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 w:rsidRPr="00D23E1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เกณฑ์การให้คะแนน</w:t>
                  </w:r>
                </w:p>
              </w:tc>
              <w:tc>
                <w:tcPr>
                  <w:tcW w:w="1134" w:type="dxa"/>
                </w:tcPr>
                <w:p w14:paraId="48C46768" w14:textId="77777777" w:rsidR="002B10B8" w:rsidRPr="00D23E10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23E1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ระดับ 1</w:t>
                  </w:r>
                </w:p>
              </w:tc>
              <w:tc>
                <w:tcPr>
                  <w:tcW w:w="1134" w:type="dxa"/>
                </w:tcPr>
                <w:p w14:paraId="31BFD41A" w14:textId="77777777" w:rsidR="002B10B8" w:rsidRPr="00D23E10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23E1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ระดับ 2</w:t>
                  </w:r>
                </w:p>
              </w:tc>
              <w:tc>
                <w:tcPr>
                  <w:tcW w:w="1134" w:type="dxa"/>
                </w:tcPr>
                <w:p w14:paraId="2738C2B0" w14:textId="77777777" w:rsidR="002B10B8" w:rsidRPr="00D23E10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23E1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ระดับ 3</w:t>
                  </w:r>
                </w:p>
              </w:tc>
              <w:tc>
                <w:tcPr>
                  <w:tcW w:w="1134" w:type="dxa"/>
                </w:tcPr>
                <w:p w14:paraId="47919A3A" w14:textId="77777777" w:rsidR="002B10B8" w:rsidRPr="00D23E10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23E1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ระดับ 4</w:t>
                  </w:r>
                </w:p>
              </w:tc>
              <w:tc>
                <w:tcPr>
                  <w:tcW w:w="1281" w:type="dxa"/>
                </w:tcPr>
                <w:p w14:paraId="37D67711" w14:textId="77777777" w:rsidR="002B10B8" w:rsidRPr="00D23E10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23E1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ระดับ 5</w:t>
                  </w:r>
                </w:p>
              </w:tc>
            </w:tr>
            <w:tr w:rsidR="002B10B8" w:rsidRPr="00D23E10" w14:paraId="13088730" w14:textId="77777777" w:rsidTr="00AD204B">
              <w:trPr>
                <w:trHeight w:val="518"/>
              </w:trPr>
              <w:tc>
                <w:tcPr>
                  <w:tcW w:w="1866" w:type="dxa"/>
                </w:tcPr>
                <w:p w14:paraId="2CD76158" w14:textId="2574A951" w:rsidR="002B10B8" w:rsidRPr="001B3A15" w:rsidRDefault="002B10B8" w:rsidP="002B10B8">
                  <w:pPr>
                    <w:spacing w:after="0" w:line="240" w:lineRule="auto"/>
                    <w:rPr>
                      <w:rFonts w:ascii="TH SarabunPSK" w:hAnsi="TH SarabunPSK" w:cs="TH SarabunPSK"/>
                      <w:sz w:val="28"/>
                      <w:cs/>
                    </w:rPr>
                  </w:pPr>
                  <w:r w:rsidRPr="001B3A15">
                    <w:rPr>
                      <w:rFonts w:ascii="TH SarabunPSK" w:hAnsi="TH SarabunPSK" w:cs="TH SarabunPSK"/>
                      <w:sz w:val="28"/>
                      <w:cs/>
                    </w:rPr>
                    <w:t>โรงพยาบาลศูนย์, โรงพยาบาลทั่วไปในสังกัดสำนักงานปลัดกระทรวงสาธารณสุข</w:t>
                  </w:r>
                </w:p>
              </w:tc>
              <w:tc>
                <w:tcPr>
                  <w:tcW w:w="1134" w:type="dxa"/>
                </w:tcPr>
                <w:p w14:paraId="5DBE4455" w14:textId="77777777" w:rsidR="002B10B8" w:rsidRPr="00D23E10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ร้อยละ</w:t>
                  </w:r>
                </w:p>
                <w:p w14:paraId="12DE5203" w14:textId="3CAB486D" w:rsidR="002B10B8" w:rsidRPr="00D23E10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</w:rPr>
                    <w:t>9</w:t>
                  </w:r>
                  <w:r w:rsidR="005F7F15">
                    <w:rPr>
                      <w:rFonts w:ascii="TH SarabunPSK" w:hAnsi="TH SarabunPSK" w:cs="TH SarabunPSK"/>
                      <w:sz w:val="32"/>
                      <w:szCs w:val="32"/>
                    </w:rPr>
                    <w:t>6</w:t>
                  </w: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</w:rPr>
                    <w:t>.00</w:t>
                  </w:r>
                </w:p>
              </w:tc>
              <w:tc>
                <w:tcPr>
                  <w:tcW w:w="1134" w:type="dxa"/>
                </w:tcPr>
                <w:p w14:paraId="75FCFEF3" w14:textId="77777777" w:rsidR="002B10B8" w:rsidRPr="00D23E10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ร้อยละ</w:t>
                  </w:r>
                </w:p>
                <w:p w14:paraId="3D06E6E1" w14:textId="54FE30E7" w:rsidR="002B10B8" w:rsidRPr="00D23E10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</w:t>
                  </w: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</w:rPr>
                    <w:t>9</w:t>
                  </w:r>
                  <w:r w:rsidR="005F7F15">
                    <w:rPr>
                      <w:rFonts w:ascii="TH SarabunPSK" w:hAnsi="TH SarabunPSK" w:cs="TH SarabunPSK"/>
                      <w:sz w:val="32"/>
                      <w:szCs w:val="32"/>
                    </w:rPr>
                    <w:t>7</w:t>
                  </w: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</w:rPr>
                    <w:t>.00</w:t>
                  </w:r>
                </w:p>
              </w:tc>
              <w:tc>
                <w:tcPr>
                  <w:tcW w:w="1134" w:type="dxa"/>
                </w:tcPr>
                <w:p w14:paraId="4CD41D1B" w14:textId="77777777" w:rsidR="002B10B8" w:rsidRPr="00D23E10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ร้อยละ</w:t>
                  </w:r>
                </w:p>
                <w:p w14:paraId="0009F5B0" w14:textId="7162EE95" w:rsidR="002B10B8" w:rsidRPr="00D23E10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9</w:t>
                  </w:r>
                  <w:r w:rsidR="005F7F15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8</w:t>
                  </w: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</w:rPr>
                    <w:t>.00</w:t>
                  </w:r>
                </w:p>
              </w:tc>
              <w:tc>
                <w:tcPr>
                  <w:tcW w:w="1134" w:type="dxa"/>
                </w:tcPr>
                <w:p w14:paraId="192322CE" w14:textId="77777777" w:rsidR="002B10B8" w:rsidRPr="00D23E10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ร้อยละ</w:t>
                  </w:r>
                </w:p>
                <w:p w14:paraId="7C106867" w14:textId="3A4E059C" w:rsidR="002B10B8" w:rsidRPr="00D23E10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9</w:t>
                  </w:r>
                  <w:r w:rsidR="005F7F15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9</w:t>
                  </w: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.</w:t>
                  </w: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</w:rPr>
                    <w:t>00</w:t>
                  </w:r>
                </w:p>
              </w:tc>
              <w:tc>
                <w:tcPr>
                  <w:tcW w:w="1281" w:type="dxa"/>
                </w:tcPr>
                <w:p w14:paraId="4ED28536" w14:textId="77777777" w:rsidR="001343AB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ร้อยละ</w:t>
                  </w:r>
                </w:p>
                <w:p w14:paraId="4C4BCD1C" w14:textId="46EC034D" w:rsidR="002B10B8" w:rsidRPr="00D23E10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</w:t>
                  </w:r>
                  <w:r w:rsidR="005F7F15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100</w:t>
                  </w:r>
                  <w:r w:rsidR="001343AB">
                    <w:rPr>
                      <w:rFonts w:ascii="TH SarabunPSK" w:hAnsi="TH SarabunPSK" w:cs="TH SarabunPSK"/>
                      <w:sz w:val="32"/>
                      <w:szCs w:val="32"/>
                    </w:rPr>
                    <w:t>.00</w:t>
                  </w:r>
                </w:p>
              </w:tc>
            </w:tr>
            <w:tr w:rsidR="005F7F15" w:rsidRPr="00D23E10" w14:paraId="72B517F5" w14:textId="77777777" w:rsidTr="00AD204B">
              <w:trPr>
                <w:trHeight w:val="518"/>
              </w:trPr>
              <w:tc>
                <w:tcPr>
                  <w:tcW w:w="1866" w:type="dxa"/>
                </w:tcPr>
                <w:p w14:paraId="11E1EA55" w14:textId="4F00787B" w:rsidR="005F7F15" w:rsidRPr="001B3A15" w:rsidRDefault="005F7F15" w:rsidP="005F7F15">
                  <w:pPr>
                    <w:spacing w:after="0" w:line="240" w:lineRule="auto"/>
                    <w:rPr>
                      <w:rFonts w:ascii="TH SarabunPSK" w:hAnsi="TH SarabunPSK" w:cs="TH SarabunPSK"/>
                      <w:sz w:val="28"/>
                      <w:cs/>
                    </w:rPr>
                  </w:pPr>
                  <w:r w:rsidRPr="001B3A15">
                    <w:rPr>
                      <w:rFonts w:ascii="TH SarabunPSK" w:hAnsi="TH SarabunPSK" w:cs="TH SarabunPSK"/>
                      <w:sz w:val="28"/>
                      <w:cs/>
                    </w:rPr>
                    <w:t>โรงพยาบาลสังกัดกรมการแพทย์, กรมควบคุมโรค และกรมสุขภาพจิต</w:t>
                  </w:r>
                </w:p>
              </w:tc>
              <w:tc>
                <w:tcPr>
                  <w:tcW w:w="1134" w:type="dxa"/>
                </w:tcPr>
                <w:p w14:paraId="200FC3A5" w14:textId="77777777" w:rsidR="005F7F15" w:rsidRPr="00D23E10" w:rsidRDefault="005F7F15" w:rsidP="005F7F15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ร้อยละ</w:t>
                  </w:r>
                </w:p>
                <w:p w14:paraId="22E78769" w14:textId="17D16623" w:rsidR="005F7F15" w:rsidRPr="00D23E10" w:rsidRDefault="005F7F15" w:rsidP="005F7F15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</w:rPr>
                    <w:t>9</w:t>
                  </w:r>
                  <w:r>
                    <w:rPr>
                      <w:rFonts w:ascii="TH SarabunPSK" w:hAnsi="TH SarabunPSK" w:cs="TH SarabunPSK"/>
                      <w:sz w:val="32"/>
                      <w:szCs w:val="32"/>
                    </w:rPr>
                    <w:t>6</w:t>
                  </w: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</w:rPr>
                    <w:t>.00</w:t>
                  </w:r>
                </w:p>
              </w:tc>
              <w:tc>
                <w:tcPr>
                  <w:tcW w:w="1134" w:type="dxa"/>
                </w:tcPr>
                <w:p w14:paraId="034166B0" w14:textId="77777777" w:rsidR="005F7F15" w:rsidRPr="00D23E10" w:rsidRDefault="005F7F15" w:rsidP="005F7F15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ร้อยละ</w:t>
                  </w:r>
                </w:p>
                <w:p w14:paraId="27429A64" w14:textId="7F0D24EE" w:rsidR="005F7F15" w:rsidRPr="00D23E10" w:rsidRDefault="005F7F15" w:rsidP="005F7F15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</w:t>
                  </w: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</w:rPr>
                    <w:t>9</w:t>
                  </w:r>
                  <w:r>
                    <w:rPr>
                      <w:rFonts w:ascii="TH SarabunPSK" w:hAnsi="TH SarabunPSK" w:cs="TH SarabunPSK"/>
                      <w:sz w:val="32"/>
                      <w:szCs w:val="32"/>
                    </w:rPr>
                    <w:t>7</w:t>
                  </w: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</w:rPr>
                    <w:t>.00</w:t>
                  </w:r>
                </w:p>
              </w:tc>
              <w:tc>
                <w:tcPr>
                  <w:tcW w:w="1134" w:type="dxa"/>
                </w:tcPr>
                <w:p w14:paraId="07D292F8" w14:textId="77777777" w:rsidR="005F7F15" w:rsidRPr="00D23E10" w:rsidRDefault="005F7F15" w:rsidP="005F7F15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ร้อยละ</w:t>
                  </w:r>
                </w:p>
                <w:p w14:paraId="4129C09A" w14:textId="345CE480" w:rsidR="005F7F15" w:rsidRPr="00D23E10" w:rsidRDefault="005F7F15" w:rsidP="005F7F15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9</w:t>
                  </w:r>
                  <w:r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8</w:t>
                  </w: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</w:rPr>
                    <w:t>.00</w:t>
                  </w:r>
                </w:p>
              </w:tc>
              <w:tc>
                <w:tcPr>
                  <w:tcW w:w="1134" w:type="dxa"/>
                </w:tcPr>
                <w:p w14:paraId="006432FE" w14:textId="77777777" w:rsidR="005F7F15" w:rsidRPr="00D23E10" w:rsidRDefault="005F7F15" w:rsidP="005F7F15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ร้อยละ</w:t>
                  </w:r>
                </w:p>
                <w:p w14:paraId="79CE985A" w14:textId="1F04F924" w:rsidR="005F7F15" w:rsidRPr="00D23E10" w:rsidRDefault="005F7F15" w:rsidP="005F7F15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9</w:t>
                  </w:r>
                  <w:r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9</w:t>
                  </w: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.</w:t>
                  </w: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</w:rPr>
                    <w:t>00</w:t>
                  </w:r>
                </w:p>
              </w:tc>
              <w:tc>
                <w:tcPr>
                  <w:tcW w:w="1281" w:type="dxa"/>
                </w:tcPr>
                <w:p w14:paraId="7048E663" w14:textId="77777777" w:rsidR="005F7F15" w:rsidRDefault="005F7F15" w:rsidP="005F7F15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ร้อยละ</w:t>
                  </w:r>
                </w:p>
                <w:p w14:paraId="05B7AEAF" w14:textId="37BB6657" w:rsidR="005F7F15" w:rsidRPr="00D23E10" w:rsidRDefault="005F7F15" w:rsidP="005F7F15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100</w:t>
                  </w:r>
                  <w:r>
                    <w:rPr>
                      <w:rFonts w:ascii="TH SarabunPSK" w:hAnsi="TH SarabunPSK" w:cs="TH SarabunPSK"/>
                      <w:sz w:val="32"/>
                      <w:szCs w:val="32"/>
                    </w:rPr>
                    <w:t>.00</w:t>
                  </w:r>
                </w:p>
              </w:tc>
            </w:tr>
            <w:tr w:rsidR="002B10B8" w:rsidRPr="00D23E10" w14:paraId="0BB90786" w14:textId="77777777" w:rsidTr="00AD204B">
              <w:trPr>
                <w:trHeight w:val="518"/>
              </w:trPr>
              <w:tc>
                <w:tcPr>
                  <w:tcW w:w="1866" w:type="dxa"/>
                </w:tcPr>
                <w:p w14:paraId="5BEF320F" w14:textId="07905CA6" w:rsidR="002B10B8" w:rsidRPr="001B3A15" w:rsidRDefault="002B10B8" w:rsidP="002B10B8">
                  <w:pPr>
                    <w:spacing w:after="0" w:line="240" w:lineRule="auto"/>
                    <w:rPr>
                      <w:rFonts w:ascii="TH SarabunPSK" w:hAnsi="TH SarabunPSK" w:cs="TH SarabunPSK"/>
                      <w:sz w:val="28"/>
                      <w:cs/>
                    </w:rPr>
                  </w:pPr>
                  <w:r w:rsidRPr="001B3A15">
                    <w:rPr>
                      <w:rFonts w:ascii="TH SarabunPSK" w:hAnsi="TH SarabunPSK" w:cs="TH SarabunPSK"/>
                      <w:sz w:val="28"/>
                      <w:cs/>
                    </w:rPr>
                    <w:t>โรงพยาบาลชุมชนในสังกัดสำนักงานปลัดกระทรวงสาธารณสุข</w:t>
                  </w:r>
                </w:p>
              </w:tc>
              <w:tc>
                <w:tcPr>
                  <w:tcW w:w="1134" w:type="dxa"/>
                </w:tcPr>
                <w:p w14:paraId="0260428B" w14:textId="129262CD" w:rsidR="002B10B8" w:rsidRPr="00D23E10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ร้อยละ </w:t>
                  </w:r>
                  <w:r w:rsidR="005F7F15">
                    <w:rPr>
                      <w:rFonts w:ascii="TH SarabunPSK" w:hAnsi="TH SarabunPSK" w:cs="TH SarabunPSK"/>
                      <w:sz w:val="32"/>
                      <w:szCs w:val="32"/>
                    </w:rPr>
                    <w:t>8</w:t>
                  </w: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6.00</w:t>
                  </w:r>
                </w:p>
                <w:p w14:paraId="41E580D9" w14:textId="77777777" w:rsidR="002B10B8" w:rsidRPr="00D23E10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</w:tc>
              <w:tc>
                <w:tcPr>
                  <w:tcW w:w="1134" w:type="dxa"/>
                </w:tcPr>
                <w:p w14:paraId="1C8CE113" w14:textId="566641DA" w:rsidR="002B10B8" w:rsidRPr="00D23E10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ร้อยละ </w:t>
                  </w:r>
                  <w:r w:rsidR="005F7F15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8</w:t>
                  </w: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7.</w:t>
                  </w: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</w:rPr>
                    <w:t>00</w:t>
                  </w:r>
                </w:p>
                <w:p w14:paraId="63A35105" w14:textId="77777777" w:rsidR="002B10B8" w:rsidRPr="00D23E10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</w:tc>
              <w:tc>
                <w:tcPr>
                  <w:tcW w:w="1134" w:type="dxa"/>
                </w:tcPr>
                <w:p w14:paraId="0B6812B9" w14:textId="21A5FD39" w:rsidR="002B10B8" w:rsidRPr="00D23E10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ร้อยละ </w:t>
                  </w:r>
                  <w:r w:rsidR="005F7F15">
                    <w:rPr>
                      <w:rFonts w:ascii="TH SarabunPSK" w:hAnsi="TH SarabunPSK" w:cs="TH SarabunPSK"/>
                      <w:sz w:val="32"/>
                      <w:szCs w:val="32"/>
                    </w:rPr>
                    <w:t>8</w:t>
                  </w: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8.00</w:t>
                  </w:r>
                </w:p>
                <w:p w14:paraId="32A2F7E2" w14:textId="77777777" w:rsidR="002B10B8" w:rsidRPr="00D23E10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</w:p>
              </w:tc>
              <w:tc>
                <w:tcPr>
                  <w:tcW w:w="1134" w:type="dxa"/>
                </w:tcPr>
                <w:p w14:paraId="310C672E" w14:textId="68B6C881" w:rsidR="002B10B8" w:rsidRPr="00D23E10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ร้อยละ </w:t>
                  </w:r>
                  <w:r w:rsidR="005F7F15">
                    <w:rPr>
                      <w:rFonts w:ascii="TH SarabunPSK" w:hAnsi="TH SarabunPSK" w:cs="TH SarabunPSK"/>
                      <w:sz w:val="32"/>
                      <w:szCs w:val="32"/>
                    </w:rPr>
                    <w:t>8</w:t>
                  </w: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9.00</w:t>
                  </w:r>
                </w:p>
                <w:p w14:paraId="43DF0D87" w14:textId="77777777" w:rsidR="002B10B8" w:rsidRPr="00D23E10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</w:tc>
              <w:tc>
                <w:tcPr>
                  <w:tcW w:w="1281" w:type="dxa"/>
                </w:tcPr>
                <w:p w14:paraId="5F16C843" w14:textId="01F8F078" w:rsidR="002B10B8" w:rsidRPr="00D23E10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ร้อยละ </w:t>
                  </w:r>
                  <w:r w:rsidR="005F7F15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9</w:t>
                  </w: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0.00</w:t>
                  </w:r>
                </w:p>
                <w:p w14:paraId="080D927A" w14:textId="77777777" w:rsidR="002B10B8" w:rsidRPr="00D23E10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</w:p>
              </w:tc>
            </w:tr>
          </w:tbl>
          <w:p w14:paraId="371FB0CC" w14:textId="77777777" w:rsidR="002B10B8" w:rsidRPr="00D23E10" w:rsidRDefault="002B10B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DA5058" w:rsidRPr="00D23E10" w14:paraId="216365E8" w14:textId="77777777" w:rsidTr="004E3544">
        <w:trPr>
          <w:trHeight w:val="821"/>
        </w:trPr>
        <w:tc>
          <w:tcPr>
            <w:tcW w:w="209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95A69C" w14:textId="77777777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EDD984" w14:textId="77777777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เงื่อนไข :</w:t>
            </w:r>
          </w:p>
          <w:p w14:paraId="7CD0B9AD" w14:textId="77777777" w:rsidR="004E3544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1.โรงพยาบาลศูนย์ โรงพยาบาลทั่วไป</w:t>
            </w:r>
            <w:r w:rsidR="002E7BE5" w:rsidRPr="002E7BE5">
              <w:rPr>
                <w:rFonts w:ascii="TH SarabunPSK" w:hAnsi="TH SarabunPSK" w:cs="TH SarabunPSK"/>
                <w:sz w:val="32"/>
                <w:szCs w:val="32"/>
                <w:cs/>
              </w:rPr>
              <w:t>ในสังกัดสำนักงานปลัดกระทรวงสาธารณสุข</w:t>
            </w:r>
            <w:r w:rsidR="004E354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  <w:p w14:paraId="69F75564" w14:textId="0FF89AA5" w:rsidR="00B747B1" w:rsidRPr="004E3544" w:rsidRDefault="00DA5058" w:rsidP="002E7BE5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จำนวน </w:t>
            </w:r>
            <w:r w:rsidR="00A207DF">
              <w:rPr>
                <w:rFonts w:ascii="TH SarabunPSK" w:hAnsi="TH SarabunPSK" w:cs="TH SarabunPSK"/>
                <w:sz w:val="32"/>
                <w:szCs w:val="32"/>
              </w:rPr>
              <w:t>121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แห่ง</w:t>
            </w: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</w:p>
          <w:p w14:paraId="640FE8CC" w14:textId="6E7025F2" w:rsidR="002E7BE5" w:rsidRPr="002E7BE5" w:rsidRDefault="002E7BE5" w:rsidP="002E7BE5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โรงพยาบาลสัง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กัดกรมการแพทย์ กรมควบคุมโรค และ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กรมสุขภาพจิต จำนวน </w:t>
            </w:r>
            <w:r w:rsidR="00A207DF">
              <w:rPr>
                <w:rFonts w:ascii="TH SarabunPSK" w:hAnsi="TH SarabunPSK" w:cs="TH SarabunPSK"/>
                <w:sz w:val="32"/>
                <w:szCs w:val="32"/>
              </w:rPr>
              <w:t>49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แห่ง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ประกอบด้วย</w:t>
            </w:r>
          </w:p>
          <w:p w14:paraId="0B9D0121" w14:textId="7D7185ED" w:rsidR="00DA5058" w:rsidRPr="00D23E10" w:rsidRDefault="00DA5058" w:rsidP="00DA5058">
            <w:pPr>
              <w:pStyle w:val="a3"/>
              <w:numPr>
                <w:ilvl w:val="0"/>
                <w:numId w:val="1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โรงพยาบาลสังกัดกรมการแพทย์     จำนวน   </w:t>
            </w:r>
            <w:r w:rsidRPr="00A207DF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AC646D" w:rsidRPr="00A207DF">
              <w:rPr>
                <w:rFonts w:ascii="TH SarabunPSK" w:hAnsi="TH SarabunPSK" w:cs="TH SarabunPSK" w:hint="cs"/>
                <w:sz w:val="32"/>
                <w:szCs w:val="32"/>
                <w:cs/>
              </w:rPr>
              <w:t>8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แห่ง</w:t>
            </w:r>
          </w:p>
          <w:p w14:paraId="2140FA00" w14:textId="77777777" w:rsidR="00DA5058" w:rsidRPr="00D23E10" w:rsidRDefault="00DA5058" w:rsidP="00DA5058">
            <w:pPr>
              <w:pStyle w:val="a3"/>
              <w:numPr>
                <w:ilvl w:val="0"/>
                <w:numId w:val="1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โรงพยาบาลสังกัดกรมควบคุมโรค    จำนวน     2 แห่ง</w:t>
            </w:r>
          </w:p>
          <w:p w14:paraId="54C38F84" w14:textId="3E8BA04E" w:rsidR="00DA5058" w:rsidRPr="00D23E10" w:rsidRDefault="00DA5058" w:rsidP="00DA5058">
            <w:pPr>
              <w:pStyle w:val="a3"/>
              <w:numPr>
                <w:ilvl w:val="0"/>
                <w:numId w:val="1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โรงพยาบาลสังกัดกรมสุขภาพจิต     จำนวน   </w:t>
            </w:r>
            <w:r w:rsidR="00A207DF">
              <w:rPr>
                <w:rFonts w:ascii="TH SarabunPSK" w:hAnsi="TH SarabunPSK" w:cs="TH SarabunPSK" w:hint="cs"/>
                <w:sz w:val="32"/>
                <w:szCs w:val="32"/>
                <w:cs/>
              </w:rPr>
              <w:t>19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แห่ง </w:t>
            </w:r>
          </w:p>
          <w:p w14:paraId="6D6599A9" w14:textId="19286D35" w:rsidR="00DA5058" w:rsidRPr="00D23E10" w:rsidRDefault="00DA5058" w:rsidP="00DA5058">
            <w:pPr>
              <w:pStyle w:val="a3"/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(ไม่รวม</w:t>
            </w:r>
            <w:r w:rsidR="00C56349">
              <w:rPr>
                <w:rFonts w:ascii="TH SarabunPSK" w:hAnsi="TH SarabunPSK" w:cs="TH SarabunPSK" w:hint="cs"/>
                <w:sz w:val="32"/>
                <w:szCs w:val="32"/>
                <w:cs/>
              </w:rPr>
              <w:t>โรงพยาบาลจิตเวช พิษณุโลก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เนื่องจากเป็นหน่วยงานตั้งใหม่</w:t>
            </w:r>
          </w:p>
          <w:p w14:paraId="5093BFC9" w14:textId="6C700DD2" w:rsidR="00B747B1" w:rsidRPr="004E3544" w:rsidRDefault="00DA5058" w:rsidP="004E3544">
            <w:pPr>
              <w:pStyle w:val="a3"/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ไม่รวม</w:t>
            </w:r>
            <w:r w:rsidR="0070764A">
              <w:rPr>
                <w:rFonts w:ascii="TH SarabunPSK" w:hAnsi="TH SarabunPSK" w:cs="TH SarabunPSK" w:hint="cs"/>
                <w:sz w:val="32"/>
                <w:szCs w:val="32"/>
                <w:cs/>
              </w:rPr>
              <w:t>สถาบันทันกรรมเนื่องจากไม่มีเตียงรองรับผู้ป่วยในและให้บริการเฉพาะด้านและไม่รวม</w:t>
            </w:r>
            <w:r w:rsidR="0075120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สถาบันโรคผิวหนัง </w:t>
            </w:r>
            <w:r w:rsidR="007E23C0">
              <w:rPr>
                <w:rFonts w:ascii="TH SarabunPSK" w:hAnsi="TH SarabunPSK" w:cs="TH SarabunPSK" w:hint="cs"/>
                <w:sz w:val="32"/>
                <w:szCs w:val="32"/>
                <w:cs/>
              </w:rPr>
              <w:t>เนื่องจากอยู่ระหว่างทำการในสถานที่ชั่วคราว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</w:t>
            </w:r>
          </w:p>
          <w:p w14:paraId="33C6223B" w14:textId="0F171A3D" w:rsidR="00DA5058" w:rsidRPr="00D23E10" w:rsidRDefault="002E7BE5" w:rsidP="00DA5058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โรงพยาบาลชุมชนในสังกัดสำนักงานปลัดกระทรวงสาธารณสุข จำนวน </w:t>
            </w:r>
            <w:r w:rsidR="00B33CFE">
              <w:rPr>
                <w:rFonts w:ascii="TH SarabunPSK" w:hAnsi="TH SarabunPSK" w:cs="TH SarabunPSK" w:hint="cs"/>
                <w:sz w:val="32"/>
                <w:szCs w:val="32"/>
                <w:cs/>
              </w:rPr>
              <w:t>751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แห่ง  </w:t>
            </w:r>
          </w:p>
          <w:p w14:paraId="531BF8B1" w14:textId="0D6135C3" w:rsidR="00DA5058" w:rsidRPr="00D23E10" w:rsidRDefault="00DA5058" w:rsidP="00DA5058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 xml:space="preserve">(ตามทำเนียบสถานบริการฐานข้อมูลกองบริหารการสาธารณสุข </w:t>
            </w:r>
            <w:r w:rsidRPr="00A66EEC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 xml:space="preserve">ณ </w:t>
            </w:r>
            <w:r w:rsidR="00B33CFE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>14 มิถุนายน 2564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  <w:p w14:paraId="4F314F6B" w14:textId="21CF1E89" w:rsidR="00B747B1" w:rsidRPr="004E3544" w:rsidRDefault="00DA5058" w:rsidP="00DA5058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(ไม่รวมโรงพยาบาลชุมชนระดับ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F3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ไม่เปิดบริการผู้ป่วยใน ไม่มีเตียง และโรงพยาบาลชุมชนระดับ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F3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มีเตียงเปิดบริการไม่ถึง 3 ปี)</w:t>
            </w:r>
          </w:p>
          <w:p w14:paraId="7D051E8B" w14:textId="21D34151" w:rsidR="007F35E7" w:rsidRPr="00B747B1" w:rsidRDefault="002E7BE5" w:rsidP="00DA5058">
            <w:pPr>
              <w:spacing w:after="0" w:line="240" w:lineRule="auto"/>
              <w:rPr>
                <w:rFonts w:ascii="TH SarabunPSK" w:hAnsi="TH SarabunPSK" w:cs="TH SarabunPSK"/>
                <w:sz w:val="16"/>
                <w:szCs w:val="16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ผ่านการรับรอง 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</w:rPr>
              <w:t xml:space="preserve">HA 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ขั้น3</w:t>
            </w:r>
            <w:r w:rsidR="00B33CFE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 xml:space="preserve"> </w:t>
            </w:r>
            <w:r w:rsidR="00B33CFE" w:rsidRPr="00A207DF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 xml:space="preserve">+ </w:t>
            </w:r>
            <w:r w:rsidR="00B33CFE" w:rsidRPr="00A207DF">
              <w:rPr>
                <w:rFonts w:ascii="TH SarabunPSK" w:hAnsi="TH SarabunPSK" w:cs="TH SarabunPSK"/>
                <w:spacing w:val="-4"/>
                <w:sz w:val="32"/>
                <w:szCs w:val="32"/>
              </w:rPr>
              <w:t>Reaccredit</w:t>
            </w:r>
            <w:r w:rsidR="00B33CFE" w:rsidRPr="00A207DF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 xml:space="preserve"> </w:t>
            </w:r>
            <w:r w:rsidR="00B33CFE" w:rsidRPr="00A207DF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+ 3</w:t>
            </w:r>
            <w:r w:rsidR="00B33CFE" w:rsidRPr="00A207DF">
              <w:rPr>
                <w:rFonts w:ascii="TH SarabunPSK" w:hAnsi="TH SarabunPSK" w:cs="TH SarabunPSK"/>
                <w:spacing w:val="-4"/>
                <w:sz w:val="32"/>
                <w:szCs w:val="32"/>
              </w:rPr>
              <w:t xml:space="preserve">e </w:t>
            </w:r>
            <w:r w:rsidR="00B33CFE" w:rsidRPr="00A207DF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อยู่</w:t>
            </w:r>
            <w:r w:rsidR="00B33CFE" w:rsidRPr="00A207DF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 xml:space="preserve">ระหว่างต่ออายุ + </w:t>
            </w:r>
            <w:r w:rsidR="00B33CFE" w:rsidRPr="00A207DF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โรงพยาบาลที่ผลการรับรองขอประเมินซ้ำแต่ใบรับรองหมดอายุ (</w:t>
            </w:r>
            <w:r w:rsidR="00B33CFE" w:rsidRPr="00A207DF">
              <w:rPr>
                <w:rFonts w:ascii="TH SarabunPSK" w:hAnsi="TH SarabunPSK" w:cs="TH SarabunPSK"/>
                <w:spacing w:val="-4"/>
                <w:sz w:val="32"/>
                <w:szCs w:val="32"/>
              </w:rPr>
              <w:t>R1e, R2e R3e</w:t>
            </w:r>
            <w:r w:rsidR="00B33CFE" w:rsidRPr="00A207DF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 xml:space="preserve"> เป็นต้น) แต่อยู่</w:t>
            </w:r>
            <w:r w:rsidR="00B33CFE" w:rsidRPr="00A207DF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>ระหว่างต่ออายุ</w:t>
            </w:r>
          </w:p>
          <w:p w14:paraId="4F563F38" w14:textId="2ADF338B" w:rsidR="007F35E7" w:rsidRPr="004E3544" w:rsidRDefault="002E7BE5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B33CFE">
              <w:rPr>
                <w:rFonts w:ascii="TH SarabunPSK" w:hAnsi="TH SarabunPSK" w:cs="TH SarabunPSK" w:hint="cs"/>
                <w:sz w:val="32"/>
                <w:szCs w:val="32"/>
                <w:cs/>
              </w:rPr>
              <w:t>ข้อมูลที่ใช้ในการวิเคราะห์จาก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เว็บไซต์สถาบันรับรองคุณภาพสถานพยาบาล (องค์การมหาชน)</w:t>
            </w:r>
          </w:p>
          <w:p w14:paraId="72B4E934" w14:textId="753F143F" w:rsidR="004E3544" w:rsidRPr="004E3544" w:rsidRDefault="007F35E7" w:rsidP="004E354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6.</w:t>
            </w:r>
            <w:r w:rsidR="00CD4A2C">
              <w:rPr>
                <w:rFonts w:ascii="TH SarabunPSK" w:hAnsi="TH SarabunPSK" w:cs="TH SarabunPSK" w:hint="cs"/>
                <w:sz w:val="32"/>
                <w:szCs w:val="32"/>
                <w:cs/>
              </w:rPr>
              <w:t>เนื่องจากสถาณการณ์การแพร่ระบาดของโรคติดเชื้อไวรัสโค</w:t>
            </w:r>
            <w:proofErr w:type="spellStart"/>
            <w:r w:rsidR="00CD4A2C">
              <w:rPr>
                <w:rFonts w:ascii="TH SarabunPSK" w:hAnsi="TH SarabunPSK" w:cs="TH SarabunPSK" w:hint="cs"/>
                <w:sz w:val="32"/>
                <w:szCs w:val="32"/>
                <w:cs/>
              </w:rPr>
              <w:t>โร</w:t>
            </w:r>
            <w:proofErr w:type="spellEnd"/>
            <w:r w:rsidR="00CD4A2C">
              <w:rPr>
                <w:rFonts w:ascii="TH SarabunPSK" w:hAnsi="TH SarabunPSK" w:cs="TH SarabunPSK" w:hint="cs"/>
                <w:sz w:val="32"/>
                <w:szCs w:val="32"/>
                <w:cs/>
              </w:rPr>
              <w:t>นา 2019 (</w:t>
            </w:r>
            <w:r w:rsidR="00CD4A2C">
              <w:rPr>
                <w:rFonts w:ascii="TH SarabunPSK" w:hAnsi="TH SarabunPSK" w:cs="TH SarabunPSK"/>
                <w:sz w:val="32"/>
                <w:szCs w:val="32"/>
              </w:rPr>
              <w:t xml:space="preserve">COVID </w:t>
            </w:r>
            <w:r w:rsidR="00CD4A2C">
              <w:rPr>
                <w:rFonts w:ascii="TH SarabunPSK" w:hAnsi="TH SarabunPSK" w:cs="TH SarabunPSK" w:hint="cs"/>
                <w:sz w:val="32"/>
                <w:szCs w:val="32"/>
                <w:cs/>
              </w:rPr>
              <w:t>19) ที่แพร่ระบาดอย่างรวดเร็ว และการรายงานพบผู้ติดเชื้อจำนวนมาก ทำให้โรงพยาบาลต่างๆจะต้องมีการเตรียมความพร้อมในการรองรับผู้ป่วยที่ติดเชื้อ รวมถึงการเฝ้าระวังผู้ที่มีภาวะเสี่ยงที่เข้าเกณฑ์การสอบสวนโรค (</w:t>
            </w:r>
            <w:r w:rsidR="00CD4A2C">
              <w:rPr>
                <w:rFonts w:ascii="TH SarabunPSK" w:hAnsi="TH SarabunPSK" w:cs="TH SarabunPSK"/>
                <w:sz w:val="32"/>
                <w:szCs w:val="32"/>
              </w:rPr>
              <w:t xml:space="preserve">Patient under Investigation – PUI) </w:t>
            </w:r>
            <w:r w:rsidR="00CD4A2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ารจัดเตรียมความพร้อมของสถานพยาบาลในการดูแลทั้งในสถานพยาบาลและนอกสถานพยาบาลทำให้มีภาระงานที่ต้องดำเนินการเกี่ยวข้องกับการแพร่ระบาดเป็นจำนวนมาก ส่งผลกระทบต่อการดำเนินงานปกติ โดยเฉพาะ งานที่ไม่ได้ให้บริการเกี่ยวกับการบริการผู้ป่วยโดยตรง  </w:t>
            </w:r>
          </w:p>
        </w:tc>
      </w:tr>
      <w:tr w:rsidR="00DA5058" w:rsidRPr="00D23E10" w14:paraId="317C2021" w14:textId="77777777" w:rsidTr="004E3544">
        <w:trPr>
          <w:trHeight w:val="991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492C0D" w14:textId="77777777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 xml:space="preserve">เอกสารสนับสนุน : 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847CEB" w14:textId="77777777" w:rsidR="007E23C0" w:rsidRDefault="00DA5058" w:rsidP="007E23C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</w:rPr>
              <w:sym w:font="Wingdings 2" w:char="F097"/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จากเว็บไซต์สถาบันรับรองคุณภาพสถานพยาบาล (องค์การมหาชน) </w:t>
            </w:r>
          </w:p>
          <w:p w14:paraId="5E34FA88" w14:textId="055C44FA" w:rsidR="007E23C0" w:rsidRPr="00D23E10" w:rsidRDefault="007E23C0" w:rsidP="007E23C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www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ha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or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proofErr w:type="spellStart"/>
            <w:r w:rsidRPr="00D23E10">
              <w:rPr>
                <w:rFonts w:ascii="TH SarabunPSK" w:hAnsi="TH SarabunPSK" w:cs="TH SarabunPSK"/>
                <w:sz w:val="32"/>
                <w:szCs w:val="32"/>
              </w:rPr>
              <w:t>th</w:t>
            </w:r>
            <w:proofErr w:type="spellEnd"/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ศูนย์ข้อมูลข่าวสาร/สถานพยาบาลที่ผ่านการรับรอง/สถานะการรับรอง</w:t>
            </w:r>
          </w:p>
        </w:tc>
      </w:tr>
      <w:tr w:rsidR="00DA5058" w:rsidRPr="00D23E10" w14:paraId="735E00E9" w14:textId="77777777" w:rsidTr="004E3544">
        <w:trPr>
          <w:trHeight w:val="5377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E95AF9" w14:textId="77777777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รายละเอียดข้อมูลพื้นฐาน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tbl>
            <w:tblPr>
              <w:tblW w:w="7269" w:type="dxa"/>
              <w:jc w:val="center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176"/>
              <w:gridCol w:w="992"/>
              <w:gridCol w:w="898"/>
              <w:gridCol w:w="989"/>
              <w:gridCol w:w="1214"/>
            </w:tblGrid>
            <w:tr w:rsidR="00C56349" w:rsidRPr="00D23E10" w14:paraId="0EDFB0EC" w14:textId="2AF6B590" w:rsidTr="00C56349">
              <w:trPr>
                <w:jc w:val="center"/>
              </w:trPr>
              <w:tc>
                <w:tcPr>
                  <w:tcW w:w="3176" w:type="dxa"/>
                  <w:vMerge w:val="restart"/>
                  <w:vAlign w:val="center"/>
                </w:tcPr>
                <w:p w14:paraId="7053B2C8" w14:textId="77777777" w:rsidR="00C56349" w:rsidRPr="00D23E10" w:rsidRDefault="00C56349" w:rsidP="00DA505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23E1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Baseline data</w:t>
                  </w:r>
                </w:p>
              </w:tc>
              <w:tc>
                <w:tcPr>
                  <w:tcW w:w="992" w:type="dxa"/>
                  <w:vMerge w:val="restart"/>
                  <w:vAlign w:val="center"/>
                </w:tcPr>
                <w:p w14:paraId="55FEA8EE" w14:textId="77777777" w:rsidR="00C56349" w:rsidRPr="00D23E10" w:rsidRDefault="00C56349" w:rsidP="00DA5058">
                  <w:pPr>
                    <w:spacing w:after="0" w:line="240" w:lineRule="auto"/>
                    <w:ind w:right="-108" w:hanging="108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 w:rsidRPr="00D23E1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หน่วยวัด</w:t>
                  </w:r>
                </w:p>
              </w:tc>
              <w:tc>
                <w:tcPr>
                  <w:tcW w:w="3101" w:type="dxa"/>
                  <w:gridSpan w:val="3"/>
                  <w:vAlign w:val="center"/>
                </w:tcPr>
                <w:p w14:paraId="25A39033" w14:textId="77777777" w:rsidR="00C56349" w:rsidRPr="00EF061D" w:rsidRDefault="00C56349" w:rsidP="00DA505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 w:rsidRPr="00EF061D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ผลการดำเนินงานในรอบปีงบประมาณ พ.ศ.</w:t>
                  </w:r>
                </w:p>
              </w:tc>
            </w:tr>
            <w:tr w:rsidR="00C56349" w:rsidRPr="00D23E10" w14:paraId="474560C2" w14:textId="78F96DFB" w:rsidTr="003635D6">
              <w:trPr>
                <w:jc w:val="center"/>
              </w:trPr>
              <w:tc>
                <w:tcPr>
                  <w:tcW w:w="3176" w:type="dxa"/>
                  <w:vMerge/>
                </w:tcPr>
                <w:p w14:paraId="369310A5" w14:textId="77777777" w:rsidR="00C56349" w:rsidRPr="00D23E10" w:rsidRDefault="00C56349" w:rsidP="00EF061D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992" w:type="dxa"/>
                  <w:vMerge/>
                  <w:vAlign w:val="center"/>
                </w:tcPr>
                <w:p w14:paraId="42F26BA6" w14:textId="77777777" w:rsidR="00C56349" w:rsidRPr="00D23E10" w:rsidRDefault="00C56349" w:rsidP="00EF061D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898" w:type="dxa"/>
                  <w:vAlign w:val="center"/>
                </w:tcPr>
                <w:p w14:paraId="6EE8FB6C" w14:textId="37DDDD29" w:rsidR="00C56349" w:rsidRPr="00D23E10" w:rsidRDefault="00C56349" w:rsidP="00EF061D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>2562</w:t>
                  </w:r>
                </w:p>
              </w:tc>
              <w:tc>
                <w:tcPr>
                  <w:tcW w:w="989" w:type="dxa"/>
                  <w:vAlign w:val="center"/>
                </w:tcPr>
                <w:p w14:paraId="7B0253CB" w14:textId="02F8648F" w:rsidR="00C56349" w:rsidRPr="00D23E10" w:rsidRDefault="00C56349" w:rsidP="00EF061D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2563</w:t>
                  </w:r>
                </w:p>
              </w:tc>
              <w:tc>
                <w:tcPr>
                  <w:tcW w:w="1214" w:type="dxa"/>
                </w:tcPr>
                <w:p w14:paraId="13FD2F0C" w14:textId="2115E759" w:rsidR="00C56349" w:rsidRDefault="00C56349" w:rsidP="00EF061D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>2564</w:t>
                  </w:r>
                </w:p>
              </w:tc>
            </w:tr>
            <w:tr w:rsidR="00C56349" w:rsidRPr="00D23E10" w14:paraId="4899F436" w14:textId="73029262" w:rsidTr="003635D6">
              <w:trPr>
                <w:trHeight w:val="1398"/>
                <w:jc w:val="center"/>
              </w:trPr>
              <w:tc>
                <w:tcPr>
                  <w:tcW w:w="3176" w:type="dxa"/>
                </w:tcPr>
                <w:p w14:paraId="45195D2A" w14:textId="77777777" w:rsidR="00C56349" w:rsidRDefault="00C56349" w:rsidP="00EF061D">
                  <w:pPr>
                    <w:spacing w:after="0" w:line="240" w:lineRule="auto"/>
                    <w:rPr>
                      <w:rFonts w:ascii="TH SarabunPSK" w:hAnsi="TH SarabunPSK" w:cs="TH SarabunPSK"/>
                      <w:spacing w:val="-2"/>
                      <w:sz w:val="28"/>
                    </w:rPr>
                  </w:pPr>
                  <w:r w:rsidRPr="009E0C1A">
                    <w:rPr>
                      <w:rFonts w:ascii="TH SarabunPSK" w:hAnsi="TH SarabunPSK" w:cs="TH SarabunPSK"/>
                      <w:spacing w:val="-2"/>
                      <w:sz w:val="28"/>
                      <w:cs/>
                    </w:rPr>
                    <w:t>ร้อยละของโรงพยาบาลศูนย์</w:t>
                  </w:r>
                  <w:r w:rsidRPr="009E0C1A">
                    <w:rPr>
                      <w:rFonts w:ascii="TH SarabunPSK" w:hAnsi="TH SarabunPSK" w:cs="TH SarabunPSK"/>
                      <w:spacing w:val="-2"/>
                      <w:sz w:val="28"/>
                    </w:rPr>
                    <w:t xml:space="preserve">, </w:t>
                  </w:r>
                  <w:r w:rsidRPr="009E0C1A">
                    <w:rPr>
                      <w:rFonts w:ascii="TH SarabunPSK" w:hAnsi="TH SarabunPSK" w:cs="TH SarabunPSK"/>
                      <w:spacing w:val="-2"/>
                      <w:sz w:val="28"/>
                      <w:cs/>
                    </w:rPr>
                    <w:t>โรงพยาบาลทั่วไปในสังกัดสำนักงานปลัดกระทรวงสาธารณสุข มีคุณภาพมาตรฐานผ่าน</w:t>
                  </w:r>
                </w:p>
                <w:p w14:paraId="4B9DBBD5" w14:textId="7917FAC2" w:rsidR="00C56349" w:rsidRPr="00D23E10" w:rsidRDefault="00C56349" w:rsidP="00EF061D">
                  <w:pPr>
                    <w:spacing w:after="0" w:line="240" w:lineRule="auto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 w:rsidRPr="009E0C1A">
                    <w:rPr>
                      <w:rFonts w:ascii="TH SarabunPSK" w:hAnsi="TH SarabunPSK" w:cs="TH SarabunPSK"/>
                      <w:spacing w:val="-2"/>
                      <w:sz w:val="28"/>
                      <w:cs/>
                    </w:rPr>
                    <w:t xml:space="preserve">การรับรอง </w:t>
                  </w:r>
                  <w:r w:rsidRPr="009E0C1A">
                    <w:rPr>
                      <w:rFonts w:ascii="TH SarabunPSK" w:hAnsi="TH SarabunPSK" w:cs="TH SarabunPSK"/>
                      <w:spacing w:val="-2"/>
                      <w:sz w:val="28"/>
                    </w:rPr>
                    <w:t xml:space="preserve">HA </w:t>
                  </w:r>
                  <w:r w:rsidRPr="009E0C1A">
                    <w:rPr>
                      <w:rFonts w:ascii="TH SarabunPSK" w:hAnsi="TH SarabunPSK" w:cs="TH SarabunPSK"/>
                      <w:spacing w:val="-2"/>
                      <w:sz w:val="28"/>
                      <w:cs/>
                    </w:rPr>
                    <w:t xml:space="preserve">ขั้น </w:t>
                  </w:r>
                  <w:r w:rsidRPr="009E0C1A">
                    <w:rPr>
                      <w:rFonts w:ascii="TH SarabunPSK" w:hAnsi="TH SarabunPSK" w:cs="TH SarabunPSK"/>
                      <w:spacing w:val="-2"/>
                      <w:sz w:val="28"/>
                    </w:rPr>
                    <w:t xml:space="preserve">3 </w:t>
                  </w:r>
                </w:p>
              </w:tc>
              <w:tc>
                <w:tcPr>
                  <w:tcW w:w="992" w:type="dxa"/>
                </w:tcPr>
                <w:p w14:paraId="7D3BAD8C" w14:textId="281F9805" w:rsidR="00C56349" w:rsidRPr="00D23E10" w:rsidRDefault="00C56349" w:rsidP="00EF061D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ร้อยละ</w:t>
                  </w:r>
                </w:p>
              </w:tc>
              <w:tc>
                <w:tcPr>
                  <w:tcW w:w="898" w:type="dxa"/>
                  <w:vMerge w:val="restart"/>
                  <w:vAlign w:val="center"/>
                </w:tcPr>
                <w:p w14:paraId="5358C744" w14:textId="77777777" w:rsidR="00C56349" w:rsidRDefault="00C56349" w:rsidP="00E0279C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ร้อยละ</w:t>
                  </w:r>
                </w:p>
                <w:p w14:paraId="750F94A5" w14:textId="732B8EC8" w:rsidR="00C56349" w:rsidRPr="00AF4F3E" w:rsidRDefault="00C56349" w:rsidP="00C86860">
                  <w:pPr>
                    <w:spacing w:after="0" w:line="240" w:lineRule="auto"/>
                    <w:jc w:val="center"/>
                    <w:rPr>
                      <w:rFonts w:ascii="TH SarabunPSK" w:eastAsia="Calibri" w:hAnsi="TH SarabunPSK" w:cs="TH SarabunPSK"/>
                      <w:sz w:val="32"/>
                      <w:szCs w:val="32"/>
                    </w:rPr>
                  </w:pPr>
                  <w:r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9</w:t>
                  </w:r>
                  <w:r>
                    <w:rPr>
                      <w:rFonts w:ascii="TH SarabunPSK" w:eastAsia="Calibri" w:hAnsi="TH SarabunPSK" w:cs="TH SarabunPSK" w:hint="cs"/>
                      <w:sz w:val="32"/>
                      <w:szCs w:val="32"/>
                      <w:cs/>
                    </w:rPr>
                    <w:t>9.39</w:t>
                  </w:r>
                </w:p>
              </w:tc>
              <w:tc>
                <w:tcPr>
                  <w:tcW w:w="989" w:type="dxa"/>
                </w:tcPr>
                <w:p w14:paraId="5822DED5" w14:textId="712D6A2B" w:rsidR="00C56349" w:rsidRPr="00D23E10" w:rsidRDefault="00C56349" w:rsidP="00EF061D">
                  <w:pPr>
                    <w:spacing w:after="0" w:line="240" w:lineRule="auto"/>
                    <w:ind w:left="-37"/>
                    <w:contextualSpacing/>
                    <w:jc w:val="center"/>
                    <w:rPr>
                      <w:rFonts w:ascii="TH SarabunPSK" w:eastAsia="Calibri" w:hAnsi="TH SarabunPSK" w:cs="TH SarabunPSK"/>
                      <w:sz w:val="32"/>
                      <w:szCs w:val="32"/>
                    </w:rPr>
                  </w:pPr>
                  <w:r w:rsidRPr="00D23E10">
                    <w:rPr>
                      <w:rFonts w:ascii="TH SarabunPSK" w:eastAsia="Calibri" w:hAnsi="TH SarabunPSK" w:cs="TH SarabunPSK"/>
                      <w:sz w:val="32"/>
                      <w:szCs w:val="32"/>
                      <w:cs/>
                    </w:rPr>
                    <w:t xml:space="preserve">ร้อยละ </w:t>
                  </w:r>
                  <w:r>
                    <w:rPr>
                      <w:rFonts w:ascii="TH SarabunPSK" w:eastAsia="Calibri" w:hAnsi="TH SarabunPSK" w:cs="TH SarabunPSK" w:hint="cs"/>
                      <w:sz w:val="32"/>
                      <w:szCs w:val="32"/>
                      <w:cs/>
                    </w:rPr>
                    <w:t>100.00</w:t>
                  </w:r>
                </w:p>
                <w:p w14:paraId="71C67E97" w14:textId="32B7B6B3" w:rsidR="00C56349" w:rsidRPr="00AF4F3E" w:rsidRDefault="00C56349" w:rsidP="00EF061D">
                  <w:pPr>
                    <w:spacing w:after="0" w:line="240" w:lineRule="auto"/>
                    <w:ind w:left="-37"/>
                    <w:contextualSpacing/>
                    <w:jc w:val="center"/>
                    <w:rPr>
                      <w:rFonts w:ascii="TH SarabunPSK" w:eastAsia="Calibri" w:hAnsi="TH SarabunPSK" w:cs="TH SarabunPSK"/>
                      <w:sz w:val="32"/>
                      <w:szCs w:val="32"/>
                      <w:cs/>
                    </w:rPr>
                  </w:pPr>
                </w:p>
              </w:tc>
              <w:tc>
                <w:tcPr>
                  <w:tcW w:w="1214" w:type="dxa"/>
                </w:tcPr>
                <w:p w14:paraId="6D2438A0" w14:textId="77777777" w:rsidR="00C56349" w:rsidRPr="0072044E" w:rsidRDefault="00C56349" w:rsidP="00EF061D">
                  <w:pPr>
                    <w:spacing w:after="0" w:line="240" w:lineRule="auto"/>
                    <w:ind w:left="-37"/>
                    <w:contextualSpacing/>
                    <w:jc w:val="center"/>
                    <w:rPr>
                      <w:rFonts w:ascii="TH SarabunPSK" w:eastAsia="Calibri" w:hAnsi="TH SarabunPSK" w:cs="TH SarabunPSK"/>
                      <w:strike/>
                      <w:color w:val="548DD4"/>
                      <w:sz w:val="32"/>
                      <w:szCs w:val="32"/>
                    </w:rPr>
                  </w:pPr>
                  <w:r w:rsidRPr="0072044E">
                    <w:rPr>
                      <w:rFonts w:ascii="TH SarabunPSK" w:eastAsia="Calibri" w:hAnsi="TH SarabunPSK" w:cs="TH SarabunPSK" w:hint="cs"/>
                      <w:strike/>
                      <w:color w:val="548DD4"/>
                      <w:sz w:val="32"/>
                      <w:szCs w:val="32"/>
                      <w:cs/>
                    </w:rPr>
                    <w:t>ร้อยละ 99.16</w:t>
                  </w:r>
                </w:p>
                <w:p w14:paraId="5CBED5EB" w14:textId="77777777" w:rsidR="00C56349" w:rsidRPr="0072044E" w:rsidRDefault="00C56349" w:rsidP="00EF061D">
                  <w:pPr>
                    <w:spacing w:after="0" w:line="240" w:lineRule="auto"/>
                    <w:ind w:left="-37"/>
                    <w:contextualSpacing/>
                    <w:jc w:val="center"/>
                    <w:rPr>
                      <w:rFonts w:ascii="TH SarabunPSK" w:eastAsia="Calibri" w:hAnsi="TH SarabunPSK" w:cs="TH SarabunPSK"/>
                      <w:strike/>
                      <w:color w:val="548DD4"/>
                      <w:sz w:val="32"/>
                      <w:szCs w:val="32"/>
                    </w:rPr>
                  </w:pPr>
                  <w:r w:rsidRPr="0072044E">
                    <w:rPr>
                      <w:rFonts w:ascii="TH SarabunPSK" w:eastAsia="Calibri" w:hAnsi="TH SarabunPSK" w:cs="TH SarabunPSK" w:hint="cs"/>
                      <w:strike/>
                      <w:color w:val="548DD4"/>
                      <w:sz w:val="24"/>
                      <w:szCs w:val="24"/>
                      <w:cs/>
                    </w:rPr>
                    <w:t>ณ 30 มิ.ย.64</w:t>
                  </w:r>
                </w:p>
                <w:p w14:paraId="12803B40" w14:textId="77777777" w:rsidR="00D078E8" w:rsidRDefault="00D078E8" w:rsidP="00EF061D">
                  <w:pPr>
                    <w:spacing w:after="0" w:line="240" w:lineRule="auto"/>
                    <w:ind w:left="-37"/>
                    <w:contextualSpacing/>
                    <w:jc w:val="center"/>
                    <w:rPr>
                      <w:rFonts w:ascii="TH SarabunPSK" w:eastAsia="Calibri" w:hAnsi="TH SarabunPSK" w:cs="TH SarabunPSK"/>
                      <w:sz w:val="32"/>
                      <w:szCs w:val="32"/>
                    </w:rPr>
                  </w:pPr>
                  <w:r w:rsidRPr="0072044E">
                    <w:rPr>
                      <w:rFonts w:ascii="TH SarabunPSK" w:eastAsia="Calibri" w:hAnsi="TH SarabunPSK" w:cs="TH SarabunPSK" w:hint="cs"/>
                      <w:strike/>
                      <w:color w:val="548DD4"/>
                      <w:szCs w:val="22"/>
                      <w:cs/>
                    </w:rPr>
                    <w:t>(118</w:t>
                  </w:r>
                  <w:r w:rsidR="003635D6" w:rsidRPr="0072044E">
                    <w:rPr>
                      <w:rFonts w:ascii="TH SarabunPSK" w:eastAsia="Calibri" w:hAnsi="TH SarabunPSK" w:cs="TH SarabunPSK" w:hint="cs"/>
                      <w:strike/>
                      <w:color w:val="548DD4"/>
                      <w:szCs w:val="22"/>
                      <w:cs/>
                    </w:rPr>
                    <w:t xml:space="preserve"> </w:t>
                  </w:r>
                  <w:r w:rsidRPr="0072044E">
                    <w:rPr>
                      <w:rFonts w:ascii="TH SarabunPSK" w:eastAsia="Calibri" w:hAnsi="TH SarabunPSK" w:cs="TH SarabunPSK" w:hint="cs"/>
                      <w:strike/>
                      <w:color w:val="548DD4"/>
                      <w:szCs w:val="22"/>
                      <w:cs/>
                    </w:rPr>
                    <w:t>/</w:t>
                  </w:r>
                  <w:r w:rsidR="003635D6" w:rsidRPr="0072044E">
                    <w:rPr>
                      <w:rFonts w:ascii="TH SarabunPSK" w:eastAsia="Calibri" w:hAnsi="TH SarabunPSK" w:cs="TH SarabunPSK" w:hint="cs"/>
                      <w:strike/>
                      <w:color w:val="548DD4"/>
                      <w:szCs w:val="22"/>
                      <w:cs/>
                    </w:rPr>
                    <w:t xml:space="preserve"> </w:t>
                  </w:r>
                  <w:r w:rsidRPr="0072044E">
                    <w:rPr>
                      <w:rFonts w:ascii="TH SarabunPSK" w:eastAsia="Calibri" w:hAnsi="TH SarabunPSK" w:cs="TH SarabunPSK" w:hint="cs"/>
                      <w:strike/>
                      <w:color w:val="548DD4"/>
                      <w:szCs w:val="22"/>
                      <w:cs/>
                    </w:rPr>
                    <w:t>119แห่ง)</w:t>
                  </w:r>
                </w:p>
                <w:p w14:paraId="3DD2C190" w14:textId="77777777" w:rsidR="0072044E" w:rsidRPr="000E23DE" w:rsidRDefault="0072044E" w:rsidP="0072044E">
                  <w:pPr>
                    <w:spacing w:after="0" w:line="240" w:lineRule="auto"/>
                    <w:ind w:left="-37"/>
                    <w:contextualSpacing/>
                    <w:jc w:val="center"/>
                    <w:rPr>
                      <w:rFonts w:ascii="TH SarabunPSK" w:eastAsia="Calibri" w:hAnsi="TH SarabunPSK" w:cs="TH SarabunPSK"/>
                      <w:color w:val="FF0000"/>
                      <w:sz w:val="32"/>
                      <w:szCs w:val="32"/>
                    </w:rPr>
                  </w:pPr>
                  <w:r w:rsidRPr="000E23DE">
                    <w:rPr>
                      <w:rFonts w:ascii="TH SarabunPSK" w:eastAsia="Calibri" w:hAnsi="TH SarabunPSK" w:cs="TH SarabunPSK" w:hint="cs"/>
                      <w:color w:val="FF0000"/>
                      <w:sz w:val="32"/>
                      <w:szCs w:val="32"/>
                      <w:cs/>
                    </w:rPr>
                    <w:t>ร้อยละ 98.32</w:t>
                  </w:r>
                </w:p>
                <w:p w14:paraId="5958756C" w14:textId="77777777" w:rsidR="0072044E" w:rsidRPr="000E23DE" w:rsidRDefault="0072044E" w:rsidP="0072044E">
                  <w:pPr>
                    <w:spacing w:after="0" w:line="240" w:lineRule="auto"/>
                    <w:ind w:left="-37"/>
                    <w:contextualSpacing/>
                    <w:jc w:val="center"/>
                    <w:rPr>
                      <w:rFonts w:ascii="TH SarabunPSK" w:eastAsia="Calibri" w:hAnsi="TH SarabunPSK" w:cs="TH SarabunPSK"/>
                      <w:color w:val="FF0000"/>
                      <w:sz w:val="32"/>
                      <w:szCs w:val="32"/>
                    </w:rPr>
                  </w:pPr>
                  <w:r w:rsidRPr="000E23DE">
                    <w:rPr>
                      <w:rFonts w:ascii="TH SarabunPSK" w:eastAsia="Calibri" w:hAnsi="TH SarabunPSK" w:cs="TH SarabunPSK" w:hint="cs"/>
                      <w:color w:val="FF0000"/>
                      <w:sz w:val="24"/>
                      <w:szCs w:val="24"/>
                      <w:cs/>
                    </w:rPr>
                    <w:t>ณ 30 ก.ย.64</w:t>
                  </w:r>
                </w:p>
                <w:p w14:paraId="44B6AE31" w14:textId="319D8E58" w:rsidR="0072044E" w:rsidRPr="00D23E10" w:rsidRDefault="0072044E" w:rsidP="0072044E">
                  <w:pPr>
                    <w:spacing w:after="0" w:line="240" w:lineRule="auto"/>
                    <w:ind w:left="-37"/>
                    <w:contextualSpacing/>
                    <w:jc w:val="center"/>
                    <w:rPr>
                      <w:rFonts w:ascii="TH SarabunPSK" w:eastAsia="Calibri" w:hAnsi="TH SarabunPSK" w:cs="TH SarabunPSK" w:hint="cs"/>
                      <w:sz w:val="32"/>
                      <w:szCs w:val="32"/>
                      <w:cs/>
                    </w:rPr>
                  </w:pPr>
                  <w:r w:rsidRPr="000E23DE">
                    <w:rPr>
                      <w:rFonts w:ascii="TH SarabunPSK" w:eastAsia="Calibri" w:hAnsi="TH SarabunPSK" w:cs="TH SarabunPSK" w:hint="cs"/>
                      <w:color w:val="FF0000"/>
                      <w:szCs w:val="22"/>
                      <w:cs/>
                    </w:rPr>
                    <w:t>(117 / 119แห่ง)</w:t>
                  </w:r>
                </w:p>
              </w:tc>
            </w:tr>
            <w:tr w:rsidR="00C56349" w:rsidRPr="00D23E10" w14:paraId="5446D7C0" w14:textId="2F45598E" w:rsidTr="003635D6">
              <w:trPr>
                <w:jc w:val="center"/>
              </w:trPr>
              <w:tc>
                <w:tcPr>
                  <w:tcW w:w="3176" w:type="dxa"/>
                </w:tcPr>
                <w:p w14:paraId="0289DB1B" w14:textId="012665AC" w:rsidR="00C56349" w:rsidRDefault="00C56349" w:rsidP="00EF061D">
                  <w:pPr>
                    <w:spacing w:after="0" w:line="240" w:lineRule="auto"/>
                    <w:ind w:right="-108"/>
                    <w:rPr>
                      <w:rFonts w:ascii="TH SarabunPSK" w:hAnsi="TH SarabunPSK" w:cs="TH SarabunPSK"/>
                      <w:spacing w:val="-2"/>
                      <w:sz w:val="28"/>
                    </w:rPr>
                  </w:pPr>
                  <w:r w:rsidRPr="009E0C1A">
                    <w:rPr>
                      <w:rFonts w:ascii="TH SarabunPSK" w:hAnsi="TH SarabunPSK" w:cs="TH SarabunPSK" w:hint="cs"/>
                      <w:spacing w:val="-2"/>
                      <w:sz w:val="28"/>
                      <w:cs/>
                    </w:rPr>
                    <w:t>ร้อยละ</w:t>
                  </w:r>
                  <w:r w:rsidRPr="009E0C1A">
                    <w:rPr>
                      <w:rFonts w:ascii="TH SarabunPSK" w:hAnsi="TH SarabunPSK" w:cs="TH SarabunPSK"/>
                      <w:spacing w:val="-2"/>
                      <w:sz w:val="28"/>
                      <w:cs/>
                    </w:rPr>
                    <w:t>โรงพยาบาลสังกัดกรมการแพทย์</w:t>
                  </w:r>
                  <w:r w:rsidRPr="009E0C1A">
                    <w:rPr>
                      <w:rFonts w:ascii="TH SarabunPSK" w:hAnsi="TH SarabunPSK" w:cs="TH SarabunPSK"/>
                      <w:spacing w:val="-2"/>
                      <w:sz w:val="28"/>
                    </w:rPr>
                    <w:t xml:space="preserve">, </w:t>
                  </w:r>
                  <w:r w:rsidRPr="009E0C1A">
                    <w:rPr>
                      <w:rFonts w:ascii="TH SarabunPSK" w:hAnsi="TH SarabunPSK" w:cs="TH SarabunPSK"/>
                      <w:spacing w:val="-2"/>
                      <w:sz w:val="28"/>
                      <w:cs/>
                    </w:rPr>
                    <w:t>กรมควบคุมโรค และกรมสุขภาพจิต</w:t>
                  </w:r>
                </w:p>
                <w:p w14:paraId="1AD34AD6" w14:textId="7DA73C39" w:rsidR="00C56349" w:rsidRDefault="00C56349" w:rsidP="00EF061D">
                  <w:pPr>
                    <w:spacing w:after="0" w:line="240" w:lineRule="auto"/>
                    <w:ind w:right="-108"/>
                    <w:rPr>
                      <w:rFonts w:ascii="TH SarabunPSK" w:hAnsi="TH SarabunPSK" w:cs="TH SarabunPSK"/>
                      <w:spacing w:val="-2"/>
                      <w:sz w:val="28"/>
                    </w:rPr>
                  </w:pPr>
                  <w:r w:rsidRPr="009E0C1A">
                    <w:rPr>
                      <w:rFonts w:ascii="TH SarabunPSK" w:hAnsi="TH SarabunPSK" w:cs="TH SarabunPSK"/>
                      <w:spacing w:val="-2"/>
                      <w:sz w:val="28"/>
                      <w:cs/>
                    </w:rPr>
                    <w:t xml:space="preserve">มีคุณภาพมาตรฐานผ่านการรับรอง </w:t>
                  </w:r>
                  <w:r w:rsidRPr="009E0C1A">
                    <w:rPr>
                      <w:rFonts w:ascii="TH SarabunPSK" w:hAnsi="TH SarabunPSK" w:cs="TH SarabunPSK"/>
                      <w:spacing w:val="-2"/>
                      <w:sz w:val="28"/>
                    </w:rPr>
                    <w:t xml:space="preserve">HA </w:t>
                  </w:r>
                </w:p>
                <w:p w14:paraId="26972A33" w14:textId="523D758C" w:rsidR="00C56349" w:rsidRPr="00D23E10" w:rsidRDefault="00C56349" w:rsidP="00EF061D">
                  <w:pPr>
                    <w:spacing w:after="0" w:line="240" w:lineRule="auto"/>
                    <w:ind w:right="-108"/>
                    <w:rPr>
                      <w:rFonts w:ascii="TH SarabunPSK" w:hAnsi="TH SarabunPSK" w:cs="TH SarabunPSK"/>
                      <w:spacing w:val="-2"/>
                      <w:sz w:val="32"/>
                      <w:szCs w:val="32"/>
                      <w:cs/>
                    </w:rPr>
                  </w:pPr>
                  <w:r w:rsidRPr="009E0C1A">
                    <w:rPr>
                      <w:rFonts w:ascii="TH SarabunPSK" w:hAnsi="TH SarabunPSK" w:cs="TH SarabunPSK"/>
                      <w:spacing w:val="-2"/>
                      <w:sz w:val="28"/>
                      <w:cs/>
                    </w:rPr>
                    <w:t xml:space="preserve">ขั้น </w:t>
                  </w:r>
                  <w:r w:rsidRPr="009E0C1A">
                    <w:rPr>
                      <w:rFonts w:ascii="TH SarabunPSK" w:hAnsi="TH SarabunPSK" w:cs="TH SarabunPSK"/>
                      <w:spacing w:val="-2"/>
                      <w:sz w:val="28"/>
                    </w:rPr>
                    <w:t>3</w:t>
                  </w:r>
                </w:p>
              </w:tc>
              <w:tc>
                <w:tcPr>
                  <w:tcW w:w="992" w:type="dxa"/>
                </w:tcPr>
                <w:p w14:paraId="103AA95E" w14:textId="188BF08C" w:rsidR="00C56349" w:rsidRDefault="00C56349" w:rsidP="00EF061D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ร้อยละ</w:t>
                  </w:r>
                </w:p>
              </w:tc>
              <w:tc>
                <w:tcPr>
                  <w:tcW w:w="898" w:type="dxa"/>
                  <w:vMerge/>
                </w:tcPr>
                <w:p w14:paraId="11AC0040" w14:textId="77777777" w:rsidR="00C56349" w:rsidRPr="00D23E10" w:rsidRDefault="00C56349" w:rsidP="00EF061D">
                  <w:pPr>
                    <w:spacing w:after="0" w:line="240" w:lineRule="auto"/>
                    <w:ind w:left="-37"/>
                    <w:contextualSpacing/>
                    <w:jc w:val="center"/>
                    <w:rPr>
                      <w:rFonts w:ascii="TH SarabunPSK" w:eastAsia="Calibri" w:hAnsi="TH SarabunPSK" w:cs="TH SarabunPSK"/>
                      <w:sz w:val="32"/>
                      <w:szCs w:val="32"/>
                      <w:cs/>
                    </w:rPr>
                  </w:pPr>
                </w:p>
              </w:tc>
              <w:tc>
                <w:tcPr>
                  <w:tcW w:w="989" w:type="dxa"/>
                </w:tcPr>
                <w:p w14:paraId="4B1E17BB" w14:textId="1F43AACE" w:rsidR="00C56349" w:rsidRPr="00D23E10" w:rsidRDefault="00C56349" w:rsidP="00E0279C">
                  <w:pPr>
                    <w:spacing w:after="0" w:line="240" w:lineRule="auto"/>
                    <w:ind w:left="-37"/>
                    <w:contextualSpacing/>
                    <w:jc w:val="center"/>
                    <w:rPr>
                      <w:rFonts w:ascii="TH SarabunPSK" w:eastAsia="Calibri" w:hAnsi="TH SarabunPSK" w:cs="TH SarabunPSK"/>
                      <w:sz w:val="32"/>
                      <w:szCs w:val="32"/>
                    </w:rPr>
                  </w:pPr>
                  <w:r w:rsidRPr="00D23E10">
                    <w:rPr>
                      <w:rFonts w:ascii="TH SarabunPSK" w:eastAsia="Calibri" w:hAnsi="TH SarabunPSK" w:cs="TH SarabunPSK"/>
                      <w:sz w:val="32"/>
                      <w:szCs w:val="32"/>
                      <w:cs/>
                    </w:rPr>
                    <w:t xml:space="preserve">ร้อยละ </w:t>
                  </w:r>
                  <w:r>
                    <w:rPr>
                      <w:rFonts w:ascii="TH SarabunPSK" w:eastAsia="Calibri" w:hAnsi="TH SarabunPSK" w:cs="TH SarabunPSK" w:hint="cs"/>
                      <w:sz w:val="32"/>
                      <w:szCs w:val="32"/>
                      <w:cs/>
                    </w:rPr>
                    <w:t>97.96</w:t>
                  </w:r>
                </w:p>
                <w:p w14:paraId="0E923F31" w14:textId="77777777" w:rsidR="00C56349" w:rsidRPr="00D23E10" w:rsidRDefault="00C56349" w:rsidP="00EF061D">
                  <w:pPr>
                    <w:spacing w:after="0" w:line="240" w:lineRule="auto"/>
                    <w:ind w:left="-37"/>
                    <w:contextualSpacing/>
                    <w:jc w:val="center"/>
                    <w:rPr>
                      <w:rFonts w:ascii="TH SarabunPSK" w:eastAsia="Calibri" w:hAnsi="TH SarabunPSK" w:cs="TH SarabunPSK"/>
                      <w:sz w:val="32"/>
                      <w:szCs w:val="32"/>
                      <w:cs/>
                    </w:rPr>
                  </w:pPr>
                </w:p>
              </w:tc>
              <w:tc>
                <w:tcPr>
                  <w:tcW w:w="1214" w:type="dxa"/>
                </w:tcPr>
                <w:p w14:paraId="700F7F8B" w14:textId="5BF93E4C" w:rsidR="00C56349" w:rsidRPr="0072044E" w:rsidRDefault="00C56349" w:rsidP="00C56349">
                  <w:pPr>
                    <w:spacing w:after="0" w:line="240" w:lineRule="auto"/>
                    <w:ind w:left="-37"/>
                    <w:contextualSpacing/>
                    <w:jc w:val="center"/>
                    <w:rPr>
                      <w:rFonts w:ascii="TH SarabunPSK" w:eastAsia="Calibri" w:hAnsi="TH SarabunPSK" w:cs="TH SarabunPSK"/>
                      <w:strike/>
                      <w:color w:val="548DD4"/>
                      <w:sz w:val="32"/>
                      <w:szCs w:val="32"/>
                    </w:rPr>
                  </w:pPr>
                  <w:r w:rsidRPr="0072044E">
                    <w:rPr>
                      <w:rFonts w:ascii="TH SarabunPSK" w:eastAsia="Calibri" w:hAnsi="TH SarabunPSK" w:cs="TH SarabunPSK" w:hint="cs"/>
                      <w:strike/>
                      <w:color w:val="548DD4"/>
                      <w:sz w:val="32"/>
                      <w:szCs w:val="32"/>
                      <w:cs/>
                    </w:rPr>
                    <w:t>ร้อยละ 95.83</w:t>
                  </w:r>
                </w:p>
                <w:p w14:paraId="59D3A425" w14:textId="77777777" w:rsidR="00C56349" w:rsidRPr="0072044E" w:rsidRDefault="00C56349" w:rsidP="00C56349">
                  <w:pPr>
                    <w:spacing w:after="0" w:line="240" w:lineRule="auto"/>
                    <w:ind w:left="-37"/>
                    <w:contextualSpacing/>
                    <w:jc w:val="center"/>
                    <w:rPr>
                      <w:rFonts w:ascii="TH SarabunPSK" w:eastAsia="Calibri" w:hAnsi="TH SarabunPSK" w:cs="TH SarabunPSK"/>
                      <w:strike/>
                      <w:color w:val="548DD4"/>
                      <w:sz w:val="32"/>
                      <w:szCs w:val="32"/>
                    </w:rPr>
                  </w:pPr>
                  <w:r w:rsidRPr="0072044E">
                    <w:rPr>
                      <w:rFonts w:ascii="TH SarabunPSK" w:eastAsia="Calibri" w:hAnsi="TH SarabunPSK" w:cs="TH SarabunPSK" w:hint="cs"/>
                      <w:strike/>
                      <w:color w:val="548DD4"/>
                      <w:sz w:val="24"/>
                      <w:szCs w:val="24"/>
                      <w:cs/>
                    </w:rPr>
                    <w:t>ณ 30 มิ.ย.64</w:t>
                  </w:r>
                </w:p>
                <w:p w14:paraId="122FA13F" w14:textId="77777777" w:rsidR="00D078E8" w:rsidRDefault="00D078E8" w:rsidP="00C56349">
                  <w:pPr>
                    <w:spacing w:after="0" w:line="240" w:lineRule="auto"/>
                    <w:ind w:left="-37"/>
                    <w:contextualSpacing/>
                    <w:jc w:val="center"/>
                    <w:rPr>
                      <w:rFonts w:ascii="TH SarabunPSK" w:eastAsia="Calibri" w:hAnsi="TH SarabunPSK" w:cs="TH SarabunPSK"/>
                      <w:sz w:val="32"/>
                      <w:szCs w:val="32"/>
                    </w:rPr>
                  </w:pPr>
                  <w:r w:rsidRPr="0072044E">
                    <w:rPr>
                      <w:rFonts w:ascii="TH SarabunPSK" w:eastAsia="Calibri" w:hAnsi="TH SarabunPSK" w:cs="TH SarabunPSK" w:hint="cs"/>
                      <w:strike/>
                      <w:color w:val="548DD4"/>
                      <w:szCs w:val="22"/>
                      <w:cs/>
                    </w:rPr>
                    <w:t>(46</w:t>
                  </w:r>
                  <w:r w:rsidR="003635D6" w:rsidRPr="0072044E">
                    <w:rPr>
                      <w:rFonts w:ascii="TH SarabunPSK" w:eastAsia="Calibri" w:hAnsi="TH SarabunPSK" w:cs="TH SarabunPSK" w:hint="cs"/>
                      <w:strike/>
                      <w:color w:val="548DD4"/>
                      <w:szCs w:val="22"/>
                      <w:cs/>
                    </w:rPr>
                    <w:t xml:space="preserve"> </w:t>
                  </w:r>
                  <w:r w:rsidRPr="0072044E">
                    <w:rPr>
                      <w:rFonts w:ascii="TH SarabunPSK" w:eastAsia="Calibri" w:hAnsi="TH SarabunPSK" w:cs="TH SarabunPSK" w:hint="cs"/>
                      <w:strike/>
                      <w:color w:val="548DD4"/>
                      <w:szCs w:val="22"/>
                      <w:cs/>
                    </w:rPr>
                    <w:t>/</w:t>
                  </w:r>
                  <w:r w:rsidR="003635D6" w:rsidRPr="0072044E">
                    <w:rPr>
                      <w:rFonts w:ascii="TH SarabunPSK" w:eastAsia="Calibri" w:hAnsi="TH SarabunPSK" w:cs="TH SarabunPSK" w:hint="cs"/>
                      <w:strike/>
                      <w:color w:val="548DD4"/>
                      <w:szCs w:val="22"/>
                      <w:cs/>
                    </w:rPr>
                    <w:t xml:space="preserve"> 48</w:t>
                  </w:r>
                  <w:r w:rsidRPr="0072044E">
                    <w:rPr>
                      <w:rFonts w:ascii="TH SarabunPSK" w:eastAsia="Calibri" w:hAnsi="TH SarabunPSK" w:cs="TH SarabunPSK" w:hint="cs"/>
                      <w:strike/>
                      <w:color w:val="548DD4"/>
                      <w:szCs w:val="22"/>
                      <w:cs/>
                    </w:rPr>
                    <w:t>แห่ง)</w:t>
                  </w:r>
                </w:p>
                <w:p w14:paraId="26078F0E" w14:textId="77777777" w:rsidR="0072044E" w:rsidRPr="000E23DE" w:rsidRDefault="0072044E" w:rsidP="0072044E">
                  <w:pPr>
                    <w:spacing w:after="0" w:line="240" w:lineRule="auto"/>
                    <w:ind w:left="-37"/>
                    <w:contextualSpacing/>
                    <w:jc w:val="center"/>
                    <w:rPr>
                      <w:rFonts w:ascii="TH SarabunPSK" w:eastAsia="Calibri" w:hAnsi="TH SarabunPSK" w:cs="TH SarabunPSK"/>
                      <w:color w:val="FF0000"/>
                      <w:sz w:val="32"/>
                      <w:szCs w:val="32"/>
                    </w:rPr>
                  </w:pPr>
                  <w:r w:rsidRPr="000E23DE">
                    <w:rPr>
                      <w:rFonts w:ascii="TH SarabunPSK" w:eastAsia="Calibri" w:hAnsi="TH SarabunPSK" w:cs="TH SarabunPSK" w:hint="cs"/>
                      <w:color w:val="FF0000"/>
                      <w:sz w:val="32"/>
                      <w:szCs w:val="32"/>
                      <w:cs/>
                    </w:rPr>
                    <w:t xml:space="preserve">ร้อยละ </w:t>
                  </w:r>
                  <w:r>
                    <w:rPr>
                      <w:rFonts w:ascii="TH SarabunPSK" w:eastAsia="Calibri" w:hAnsi="TH SarabunPSK" w:cs="TH SarabunPSK" w:hint="cs"/>
                      <w:color w:val="FF0000"/>
                      <w:sz w:val="32"/>
                      <w:szCs w:val="32"/>
                      <w:cs/>
                    </w:rPr>
                    <w:t>100.00</w:t>
                  </w:r>
                </w:p>
                <w:p w14:paraId="0B07C6FC" w14:textId="77777777" w:rsidR="0072044E" w:rsidRPr="000E23DE" w:rsidRDefault="0072044E" w:rsidP="0072044E">
                  <w:pPr>
                    <w:spacing w:after="0" w:line="240" w:lineRule="auto"/>
                    <w:ind w:left="-37"/>
                    <w:contextualSpacing/>
                    <w:jc w:val="center"/>
                    <w:rPr>
                      <w:rFonts w:ascii="TH SarabunPSK" w:eastAsia="Calibri" w:hAnsi="TH SarabunPSK" w:cs="TH SarabunPSK"/>
                      <w:color w:val="FF0000"/>
                      <w:sz w:val="32"/>
                      <w:szCs w:val="32"/>
                    </w:rPr>
                  </w:pPr>
                  <w:r w:rsidRPr="000E23DE">
                    <w:rPr>
                      <w:rFonts w:ascii="TH SarabunPSK" w:eastAsia="Calibri" w:hAnsi="TH SarabunPSK" w:cs="TH SarabunPSK" w:hint="cs"/>
                      <w:color w:val="FF0000"/>
                      <w:sz w:val="24"/>
                      <w:szCs w:val="24"/>
                      <w:cs/>
                    </w:rPr>
                    <w:t>ณ 30 ก.ย.64</w:t>
                  </w:r>
                </w:p>
                <w:p w14:paraId="12896891" w14:textId="44695C2E" w:rsidR="0072044E" w:rsidRPr="00D23E10" w:rsidRDefault="0072044E" w:rsidP="0072044E">
                  <w:pPr>
                    <w:spacing w:after="0" w:line="240" w:lineRule="auto"/>
                    <w:ind w:left="-37"/>
                    <w:contextualSpacing/>
                    <w:jc w:val="center"/>
                    <w:rPr>
                      <w:rFonts w:ascii="TH SarabunPSK" w:eastAsia="Calibri" w:hAnsi="TH SarabunPSK" w:cs="TH SarabunPSK" w:hint="cs"/>
                      <w:sz w:val="32"/>
                      <w:szCs w:val="32"/>
                      <w:cs/>
                    </w:rPr>
                  </w:pPr>
                  <w:r w:rsidRPr="000E23DE">
                    <w:rPr>
                      <w:rFonts w:ascii="TH SarabunPSK" w:eastAsia="Calibri" w:hAnsi="TH SarabunPSK" w:cs="TH SarabunPSK" w:hint="cs"/>
                      <w:color w:val="FF0000"/>
                      <w:szCs w:val="22"/>
                      <w:cs/>
                    </w:rPr>
                    <w:t>(</w:t>
                  </w:r>
                  <w:r>
                    <w:rPr>
                      <w:rFonts w:ascii="TH SarabunPSK" w:eastAsia="Calibri" w:hAnsi="TH SarabunPSK" w:cs="TH SarabunPSK" w:hint="cs"/>
                      <w:color w:val="FF0000"/>
                      <w:szCs w:val="22"/>
                      <w:cs/>
                    </w:rPr>
                    <w:t>48 / 48</w:t>
                  </w:r>
                  <w:r w:rsidRPr="000E23DE">
                    <w:rPr>
                      <w:rFonts w:ascii="TH SarabunPSK" w:eastAsia="Calibri" w:hAnsi="TH SarabunPSK" w:cs="TH SarabunPSK" w:hint="cs"/>
                      <w:color w:val="FF0000"/>
                      <w:szCs w:val="22"/>
                      <w:cs/>
                    </w:rPr>
                    <w:t>แห่ง)</w:t>
                  </w:r>
                </w:p>
              </w:tc>
            </w:tr>
            <w:tr w:rsidR="00C56349" w:rsidRPr="00D23E10" w14:paraId="7BAE2B3B" w14:textId="3C7D3D32" w:rsidTr="003635D6">
              <w:trPr>
                <w:jc w:val="center"/>
              </w:trPr>
              <w:tc>
                <w:tcPr>
                  <w:tcW w:w="3176" w:type="dxa"/>
                </w:tcPr>
                <w:p w14:paraId="13BE575D" w14:textId="77777777" w:rsidR="00C56349" w:rsidRDefault="00C56349" w:rsidP="00E0279C">
                  <w:pPr>
                    <w:spacing w:after="0" w:line="240" w:lineRule="auto"/>
                    <w:rPr>
                      <w:rFonts w:ascii="TH SarabunPSK" w:hAnsi="TH SarabunPSK" w:cs="TH SarabunPSK"/>
                      <w:spacing w:val="-2"/>
                      <w:sz w:val="28"/>
                    </w:rPr>
                  </w:pPr>
                  <w:r w:rsidRPr="009E0C1A">
                    <w:rPr>
                      <w:rFonts w:ascii="TH SarabunPSK" w:hAnsi="TH SarabunPSK" w:cs="TH SarabunPSK"/>
                      <w:spacing w:val="-2"/>
                      <w:sz w:val="28"/>
                      <w:cs/>
                    </w:rPr>
                    <w:t>ร้อยละของโรงพยาบาลชุมชนในสังกัดสำนักงานปลัดกระทรวงสาธารณสุข</w:t>
                  </w:r>
                </w:p>
                <w:p w14:paraId="553AA245" w14:textId="082A508C" w:rsidR="00C56349" w:rsidRPr="00D23E10" w:rsidRDefault="00C56349" w:rsidP="00E0279C">
                  <w:pPr>
                    <w:spacing w:after="0" w:line="240" w:lineRule="auto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9E0C1A">
                    <w:rPr>
                      <w:rFonts w:ascii="TH SarabunPSK" w:hAnsi="TH SarabunPSK" w:cs="TH SarabunPSK"/>
                      <w:spacing w:val="-2"/>
                      <w:sz w:val="28"/>
                      <w:cs/>
                    </w:rPr>
                    <w:t xml:space="preserve">มีคุณภาพมาตรฐานผ่านการรับรอง </w:t>
                  </w:r>
                  <w:r w:rsidRPr="009E0C1A">
                    <w:rPr>
                      <w:rFonts w:ascii="TH SarabunPSK" w:hAnsi="TH SarabunPSK" w:cs="TH SarabunPSK"/>
                      <w:spacing w:val="-2"/>
                      <w:sz w:val="28"/>
                    </w:rPr>
                    <w:t xml:space="preserve">HA </w:t>
                  </w:r>
                  <w:r w:rsidRPr="009E0C1A">
                    <w:rPr>
                      <w:rFonts w:ascii="TH SarabunPSK" w:hAnsi="TH SarabunPSK" w:cs="TH SarabunPSK"/>
                      <w:spacing w:val="-2"/>
                      <w:sz w:val="28"/>
                      <w:cs/>
                    </w:rPr>
                    <w:t xml:space="preserve">ขั้น </w:t>
                  </w:r>
                  <w:r w:rsidRPr="009E0C1A">
                    <w:rPr>
                      <w:rFonts w:ascii="TH SarabunPSK" w:hAnsi="TH SarabunPSK" w:cs="TH SarabunPSK"/>
                      <w:spacing w:val="-2"/>
                      <w:sz w:val="28"/>
                    </w:rPr>
                    <w:t>3</w:t>
                  </w:r>
                  <w:r w:rsidRPr="009E0C1A">
                    <w:rPr>
                      <w:rFonts w:ascii="TH SarabunPSK" w:hAnsi="TH SarabunPSK" w:cs="TH SarabunPSK"/>
                      <w:spacing w:val="-2"/>
                      <w:sz w:val="28"/>
                      <w:cs/>
                    </w:rPr>
                    <w:t xml:space="preserve"> </w:t>
                  </w:r>
                </w:p>
              </w:tc>
              <w:tc>
                <w:tcPr>
                  <w:tcW w:w="992" w:type="dxa"/>
                </w:tcPr>
                <w:p w14:paraId="45700510" w14:textId="2BA59BD0" w:rsidR="00C56349" w:rsidRPr="00D23E10" w:rsidRDefault="00C56349" w:rsidP="00E0279C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ร้อยละ</w:t>
                  </w:r>
                </w:p>
              </w:tc>
              <w:tc>
                <w:tcPr>
                  <w:tcW w:w="898" w:type="dxa"/>
                  <w:vAlign w:val="center"/>
                </w:tcPr>
                <w:p w14:paraId="66F0F297" w14:textId="77777777" w:rsidR="00C56349" w:rsidRPr="00D23E10" w:rsidRDefault="00C56349" w:rsidP="00E0279C">
                  <w:pPr>
                    <w:spacing w:after="0" w:line="240" w:lineRule="auto"/>
                    <w:ind w:left="-37"/>
                    <w:contextualSpacing/>
                    <w:jc w:val="center"/>
                    <w:rPr>
                      <w:rFonts w:ascii="TH SarabunPSK" w:eastAsia="Calibri" w:hAnsi="TH SarabunPSK" w:cs="TH SarabunPSK"/>
                      <w:sz w:val="32"/>
                      <w:szCs w:val="32"/>
                    </w:rPr>
                  </w:pPr>
                  <w:r w:rsidRPr="00D23E10">
                    <w:rPr>
                      <w:rFonts w:ascii="TH SarabunPSK" w:eastAsia="Calibri" w:hAnsi="TH SarabunPSK" w:cs="TH SarabunPSK"/>
                      <w:sz w:val="32"/>
                      <w:szCs w:val="32"/>
                      <w:cs/>
                    </w:rPr>
                    <w:t xml:space="preserve">ร้อยละ </w:t>
                  </w:r>
                </w:p>
                <w:p w14:paraId="1EE674FA" w14:textId="2D977AEE" w:rsidR="00C56349" w:rsidRPr="00D23E10" w:rsidRDefault="00C56349" w:rsidP="00C86860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88.96</w:t>
                  </w:r>
                </w:p>
              </w:tc>
              <w:tc>
                <w:tcPr>
                  <w:tcW w:w="989" w:type="dxa"/>
                  <w:vAlign w:val="center"/>
                </w:tcPr>
                <w:p w14:paraId="03FBB2DE" w14:textId="77777777" w:rsidR="00C56349" w:rsidRPr="00D23E10" w:rsidRDefault="00C56349" w:rsidP="00E0279C">
                  <w:pPr>
                    <w:spacing w:after="0" w:line="240" w:lineRule="auto"/>
                    <w:ind w:left="-37"/>
                    <w:contextualSpacing/>
                    <w:jc w:val="center"/>
                    <w:rPr>
                      <w:rFonts w:ascii="TH SarabunPSK" w:eastAsia="Calibri" w:hAnsi="TH SarabunPSK" w:cs="TH SarabunPSK"/>
                      <w:sz w:val="32"/>
                      <w:szCs w:val="32"/>
                    </w:rPr>
                  </w:pPr>
                  <w:r w:rsidRPr="00D23E10">
                    <w:rPr>
                      <w:rFonts w:ascii="TH SarabunPSK" w:eastAsia="Calibri" w:hAnsi="TH SarabunPSK" w:cs="TH SarabunPSK"/>
                      <w:sz w:val="32"/>
                      <w:szCs w:val="32"/>
                      <w:cs/>
                    </w:rPr>
                    <w:t xml:space="preserve">ร้อยละ </w:t>
                  </w:r>
                </w:p>
                <w:p w14:paraId="635BB1AC" w14:textId="155ECEBA" w:rsidR="00C56349" w:rsidRPr="00D23E10" w:rsidRDefault="00C56349" w:rsidP="00E0279C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92.33</w:t>
                  </w:r>
                </w:p>
              </w:tc>
              <w:tc>
                <w:tcPr>
                  <w:tcW w:w="1214" w:type="dxa"/>
                </w:tcPr>
                <w:p w14:paraId="03D7C4BA" w14:textId="60810E67" w:rsidR="00C56349" w:rsidRPr="0072044E" w:rsidRDefault="00C56349" w:rsidP="00C56349">
                  <w:pPr>
                    <w:spacing w:after="0" w:line="240" w:lineRule="auto"/>
                    <w:ind w:left="-37"/>
                    <w:contextualSpacing/>
                    <w:jc w:val="center"/>
                    <w:rPr>
                      <w:rFonts w:ascii="TH SarabunPSK" w:eastAsia="Calibri" w:hAnsi="TH SarabunPSK" w:cs="TH SarabunPSK"/>
                      <w:strike/>
                      <w:color w:val="548DD4"/>
                      <w:sz w:val="32"/>
                      <w:szCs w:val="32"/>
                    </w:rPr>
                  </w:pPr>
                  <w:r w:rsidRPr="0072044E">
                    <w:rPr>
                      <w:rFonts w:ascii="TH SarabunPSK" w:eastAsia="Calibri" w:hAnsi="TH SarabunPSK" w:cs="TH SarabunPSK" w:hint="cs"/>
                      <w:strike/>
                      <w:color w:val="548DD4"/>
                      <w:sz w:val="32"/>
                      <w:szCs w:val="32"/>
                      <w:cs/>
                    </w:rPr>
                    <w:t>ร้อยละ 88.92</w:t>
                  </w:r>
                </w:p>
                <w:p w14:paraId="05F345BE" w14:textId="77777777" w:rsidR="00C56349" w:rsidRPr="0072044E" w:rsidRDefault="00C56349" w:rsidP="00C56349">
                  <w:pPr>
                    <w:spacing w:after="0" w:line="240" w:lineRule="auto"/>
                    <w:ind w:left="-37"/>
                    <w:contextualSpacing/>
                    <w:jc w:val="center"/>
                    <w:rPr>
                      <w:rFonts w:ascii="TH SarabunPSK" w:eastAsia="Calibri" w:hAnsi="TH SarabunPSK" w:cs="TH SarabunPSK"/>
                      <w:strike/>
                      <w:color w:val="548DD4"/>
                      <w:sz w:val="32"/>
                      <w:szCs w:val="32"/>
                    </w:rPr>
                  </w:pPr>
                  <w:r w:rsidRPr="0072044E">
                    <w:rPr>
                      <w:rFonts w:ascii="TH SarabunPSK" w:eastAsia="Calibri" w:hAnsi="TH SarabunPSK" w:cs="TH SarabunPSK" w:hint="cs"/>
                      <w:strike/>
                      <w:color w:val="548DD4"/>
                      <w:sz w:val="24"/>
                      <w:szCs w:val="24"/>
                      <w:cs/>
                    </w:rPr>
                    <w:t>ณ 30 มิ.ย.64</w:t>
                  </w:r>
                </w:p>
                <w:p w14:paraId="07A1ED0F" w14:textId="77777777" w:rsidR="003635D6" w:rsidRDefault="003635D6" w:rsidP="00C56349">
                  <w:pPr>
                    <w:spacing w:after="0" w:line="240" w:lineRule="auto"/>
                    <w:ind w:left="-37"/>
                    <w:contextualSpacing/>
                    <w:jc w:val="center"/>
                    <w:rPr>
                      <w:rFonts w:ascii="TH SarabunPSK" w:eastAsia="Calibri" w:hAnsi="TH SarabunPSK" w:cs="TH SarabunPSK"/>
                      <w:sz w:val="32"/>
                      <w:szCs w:val="32"/>
                    </w:rPr>
                  </w:pPr>
                  <w:r w:rsidRPr="0072044E">
                    <w:rPr>
                      <w:rFonts w:ascii="TH SarabunPSK" w:eastAsia="Calibri" w:hAnsi="TH SarabunPSK" w:cs="TH SarabunPSK" w:hint="cs"/>
                      <w:strike/>
                      <w:color w:val="548DD4"/>
                      <w:szCs w:val="22"/>
                      <w:cs/>
                    </w:rPr>
                    <w:t>(658 / 740แห่ง</w:t>
                  </w:r>
                  <w:r w:rsidRPr="00D078E8">
                    <w:rPr>
                      <w:rFonts w:ascii="TH SarabunPSK" w:eastAsia="Calibri" w:hAnsi="TH SarabunPSK" w:cs="TH SarabunPSK" w:hint="cs"/>
                      <w:szCs w:val="22"/>
                      <w:cs/>
                    </w:rPr>
                    <w:t>)</w:t>
                  </w:r>
                </w:p>
                <w:p w14:paraId="1401F883" w14:textId="77777777" w:rsidR="0072044E" w:rsidRPr="00D60291" w:rsidRDefault="0072044E" w:rsidP="0072044E">
                  <w:pPr>
                    <w:spacing w:after="0" w:line="240" w:lineRule="auto"/>
                    <w:ind w:left="-37"/>
                    <w:contextualSpacing/>
                    <w:jc w:val="center"/>
                    <w:rPr>
                      <w:rFonts w:ascii="TH SarabunPSK" w:eastAsia="Calibri" w:hAnsi="TH SarabunPSK" w:cs="TH SarabunPSK"/>
                      <w:color w:val="FF0000"/>
                      <w:sz w:val="32"/>
                      <w:szCs w:val="32"/>
                    </w:rPr>
                  </w:pPr>
                  <w:r w:rsidRPr="00D60291">
                    <w:rPr>
                      <w:rFonts w:ascii="TH SarabunPSK" w:eastAsia="Calibri" w:hAnsi="TH SarabunPSK" w:cs="TH SarabunPSK" w:hint="cs"/>
                      <w:color w:val="FF0000"/>
                      <w:sz w:val="32"/>
                      <w:szCs w:val="32"/>
                      <w:cs/>
                    </w:rPr>
                    <w:t>ร้อยละ 88.11</w:t>
                  </w:r>
                </w:p>
                <w:p w14:paraId="2AA76593" w14:textId="77777777" w:rsidR="0072044E" w:rsidRPr="00D60291" w:rsidRDefault="0072044E" w:rsidP="0072044E">
                  <w:pPr>
                    <w:spacing w:after="0" w:line="240" w:lineRule="auto"/>
                    <w:ind w:left="-37"/>
                    <w:contextualSpacing/>
                    <w:jc w:val="center"/>
                    <w:rPr>
                      <w:rFonts w:ascii="TH SarabunPSK" w:eastAsia="Calibri" w:hAnsi="TH SarabunPSK" w:cs="TH SarabunPSK"/>
                      <w:color w:val="FF0000"/>
                      <w:sz w:val="32"/>
                      <w:szCs w:val="32"/>
                    </w:rPr>
                  </w:pPr>
                  <w:r w:rsidRPr="00D60291">
                    <w:rPr>
                      <w:rFonts w:ascii="TH SarabunPSK" w:eastAsia="Calibri" w:hAnsi="TH SarabunPSK" w:cs="TH SarabunPSK" w:hint="cs"/>
                      <w:color w:val="FF0000"/>
                      <w:sz w:val="24"/>
                      <w:szCs w:val="24"/>
                      <w:cs/>
                    </w:rPr>
                    <w:t>ณ 30 ก.ย.64</w:t>
                  </w:r>
                </w:p>
                <w:p w14:paraId="2BA17BAF" w14:textId="72F083C7" w:rsidR="0072044E" w:rsidRPr="00D23E10" w:rsidRDefault="0072044E" w:rsidP="0072044E">
                  <w:pPr>
                    <w:spacing w:after="0" w:line="240" w:lineRule="auto"/>
                    <w:ind w:left="-37"/>
                    <w:contextualSpacing/>
                    <w:jc w:val="center"/>
                    <w:rPr>
                      <w:rFonts w:ascii="TH SarabunPSK" w:eastAsia="Calibri" w:hAnsi="TH SarabunPSK" w:cs="TH SarabunPSK" w:hint="cs"/>
                      <w:sz w:val="32"/>
                      <w:szCs w:val="32"/>
                      <w:cs/>
                    </w:rPr>
                  </w:pPr>
                  <w:r w:rsidRPr="00D60291">
                    <w:rPr>
                      <w:rFonts w:ascii="TH SarabunPSK" w:eastAsia="Calibri" w:hAnsi="TH SarabunPSK" w:cs="TH SarabunPSK" w:hint="cs"/>
                      <w:color w:val="FF0000"/>
                      <w:szCs w:val="22"/>
                      <w:cs/>
                    </w:rPr>
                    <w:t xml:space="preserve"> (652 / 740แห่ง)</w:t>
                  </w:r>
                </w:p>
              </w:tc>
            </w:tr>
          </w:tbl>
          <w:p w14:paraId="63BD61CE" w14:textId="713E2CA2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DA5058" w:rsidRPr="00D23E10" w14:paraId="4A808456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55EC1E" w14:textId="77777777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ผู้ให้ข้อมูลทางวิชาการ /</w:t>
            </w:r>
          </w:p>
          <w:p w14:paraId="1350364F" w14:textId="77777777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ผู้ประสานงานตัวชี้วัด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3B2866" w14:textId="1CBAE9CB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1. นายแพทย์</w:t>
            </w:r>
            <w:r w:rsidR="00AD6C15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กรกฤช ลิ้มสมมุติ    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ผู้อำนวยการกองบริหารการสาธารณสุข </w:t>
            </w:r>
          </w:p>
          <w:p w14:paraId="44438D28" w14:textId="36DF743D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0</w:t>
            </w:r>
            <w:r w:rsidR="00AD204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D204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2590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1755         โทรศัพท์มือถือ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: -</w:t>
            </w:r>
          </w:p>
          <w:p w14:paraId="4157E94E" w14:textId="20E928C9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โทรสาร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="00AD204B">
              <w:rPr>
                <w:rFonts w:ascii="TH SarabunPSK" w:hAnsi="TH SarabunPSK" w:cs="TH SarabunPSK"/>
                <w:sz w:val="32"/>
                <w:szCs w:val="32"/>
              </w:rPr>
              <w:t xml:space="preserve"> 0 2590 </w:t>
            </w:r>
            <w:r w:rsidR="009B3075"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>
              <w:rPr>
                <w:rFonts w:ascii="TH SarabunPSK" w:hAnsi="TH SarabunPSK" w:cs="TH SarabunPSK"/>
                <w:sz w:val="32"/>
                <w:szCs w:val="32"/>
              </w:rPr>
              <w:t>802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    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        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E-mail : </w:t>
            </w: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  <w:p w14:paraId="6E8B1005" w14:textId="789478E3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2. นางเก</w:t>
            </w:r>
            <w:proofErr w:type="spellStart"/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วลิน</w:t>
            </w:r>
            <w:proofErr w:type="spellEnd"/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ชื่นเจริญสุข                      รองผู้อำนวยการกองบริหารการสาธารณสุข</w:t>
            </w:r>
          </w:p>
          <w:p w14:paraId="67F27D82" w14:textId="5D0AF847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0</w:t>
            </w:r>
            <w:r w:rsidR="00AD204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D204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2590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1643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โทรศัพท์มือถือ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: </w:t>
            </w:r>
            <w:r w:rsidR="00AD204B">
              <w:rPr>
                <w:rFonts w:ascii="TH SarabunPSK" w:hAnsi="TH SarabunPSK" w:cs="TH SarabunPSK"/>
                <w:sz w:val="32"/>
                <w:szCs w:val="32"/>
                <w:cs/>
              </w:rPr>
              <w:t>08</w:t>
            </w:r>
            <w:r w:rsidR="00AD204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D204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9829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625</w:t>
            </w:r>
            <w:r w:rsidR="00C86860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  <w:p w14:paraId="433CB922" w14:textId="2614D691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โทรสาร </w:t>
            </w:r>
            <w:r w:rsidR="00AD204B">
              <w:rPr>
                <w:rFonts w:ascii="TH SarabunPSK" w:hAnsi="TH SarabunPSK" w:cs="TH SarabunPSK"/>
                <w:sz w:val="32"/>
                <w:szCs w:val="32"/>
              </w:rPr>
              <w:t xml:space="preserve">: 0 2590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1631                    E-mail : kavalinc@hotmail.com</w:t>
            </w:r>
          </w:p>
          <w:p w14:paraId="4C9B340F" w14:textId="77777777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3. นางจิตติมา ศร</w:t>
            </w:r>
            <w:proofErr w:type="spellStart"/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ศุ</w:t>
            </w:r>
            <w:proofErr w:type="spellEnd"/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กลรัตน์                     นักวิชาการสาธารณสุขชำนาญการ</w:t>
            </w:r>
          </w:p>
          <w:p w14:paraId="5CC5E16E" w14:textId="49980C81" w:rsidR="00DA5058" w:rsidRPr="00D23E10" w:rsidRDefault="00AD204B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โทรศัพท์ที่ทำงาน. 0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2590 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16</w:t>
            </w:r>
            <w:r w:rsidR="009B3075">
              <w:rPr>
                <w:rFonts w:ascii="TH SarabunPSK" w:hAnsi="TH SarabunPSK" w:cs="TH SarabunPSK" w:hint="cs"/>
                <w:sz w:val="32"/>
                <w:szCs w:val="32"/>
                <w:cs/>
              </w:rPr>
              <w:t>42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โทรศัพท์มือถือ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</w:rPr>
              <w:t xml:space="preserve"> 08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</w:rPr>
              <w:t>9478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</w:rPr>
              <w:t>4332</w:t>
            </w:r>
          </w:p>
          <w:p w14:paraId="1083DD85" w14:textId="20130360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โทรสาร </w:t>
            </w:r>
            <w:r w:rsidR="00AD204B">
              <w:rPr>
                <w:rFonts w:ascii="TH SarabunPSK" w:hAnsi="TH SarabunPSK" w:cs="TH SarabunPSK"/>
                <w:sz w:val="32"/>
                <w:szCs w:val="32"/>
              </w:rPr>
              <w:t xml:space="preserve">:  0 2590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1631                   E-mail : chittima2197@gmail.com</w:t>
            </w:r>
          </w:p>
          <w:p w14:paraId="2160D4AC" w14:textId="0DE7304B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นางสาว</w:t>
            </w:r>
            <w:r w:rsidR="009B3075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วราภรณ์ อ่ำช้าง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นักวิชาการสาธารณสุข</w:t>
            </w:r>
            <w:r w:rsidR="009B3075">
              <w:rPr>
                <w:rFonts w:ascii="TH SarabunPSK" w:hAnsi="TH SarabunPSK" w:cs="TH SarabunPSK" w:hint="cs"/>
                <w:sz w:val="32"/>
                <w:szCs w:val="32"/>
                <w:cs/>
              </w:rPr>
              <w:t>ชำนาญการ</w:t>
            </w:r>
          </w:p>
          <w:p w14:paraId="554A063F" w14:textId="648972FB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โทรศัพท์ที่ทำงาน. 0</w:t>
            </w:r>
            <w:r w:rsidR="00AD204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D204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2590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16</w:t>
            </w:r>
            <w:r w:rsidR="009B3075">
              <w:rPr>
                <w:rFonts w:ascii="TH SarabunPSK" w:hAnsi="TH SarabunPSK" w:cs="TH SarabunPSK" w:hint="cs"/>
                <w:sz w:val="32"/>
                <w:szCs w:val="32"/>
                <w:cs/>
              </w:rPr>
              <w:t>42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โทรศัพท์มือถือ </w:t>
            </w:r>
            <w:r w:rsidR="009B3075">
              <w:rPr>
                <w:rFonts w:ascii="TH SarabunPSK" w:hAnsi="TH SarabunPSK" w:cs="TH SarabunPSK" w:hint="cs"/>
                <w:sz w:val="32"/>
                <w:szCs w:val="32"/>
                <w:cs/>
              </w:rPr>
              <w:t>06</w:t>
            </w:r>
            <w:r w:rsidR="00AD204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1485 </w:t>
            </w:r>
            <w:r w:rsidR="009B3075">
              <w:rPr>
                <w:rFonts w:ascii="TH SarabunPSK" w:hAnsi="TH SarabunPSK" w:cs="TH SarabunPSK" w:hint="cs"/>
                <w:sz w:val="32"/>
                <w:szCs w:val="32"/>
                <w:cs/>
              </w:rPr>
              <w:t>1286</w:t>
            </w:r>
          </w:p>
          <w:p w14:paraId="622BF18D" w14:textId="2E0B533A" w:rsidR="00DA5058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โทรสาร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:  0</w:t>
            </w:r>
            <w:r w:rsidR="00AD204B">
              <w:rPr>
                <w:rFonts w:ascii="TH SarabunPSK" w:hAnsi="TH SarabunPSK" w:cs="TH SarabunPSK"/>
                <w:sz w:val="32"/>
                <w:szCs w:val="32"/>
              </w:rPr>
              <w:t xml:space="preserve"> 2590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1631                    E-mail : </w:t>
            </w:r>
            <w:hyperlink r:id="rId7" w:history="1">
              <w:r w:rsidR="009B3075" w:rsidRPr="00786DE8">
                <w:rPr>
                  <w:rStyle w:val="a5"/>
                  <w:rFonts w:ascii="TH SarabunPSK" w:hAnsi="TH SarabunPSK" w:cs="TH SarabunPSK"/>
                  <w:color w:val="auto"/>
                  <w:sz w:val="32"/>
                  <w:szCs w:val="32"/>
                  <w:u w:val="none"/>
                </w:rPr>
                <w:t>primary05@hotmail.com</w:t>
              </w:r>
            </w:hyperlink>
          </w:p>
          <w:p w14:paraId="3F04544F" w14:textId="13CF5D56" w:rsidR="002D4616" w:rsidRPr="004E3544" w:rsidRDefault="00B325F3" w:rsidP="00DA505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กองบริหารการสาธารณสุข </w:t>
            </w:r>
          </w:p>
          <w:p w14:paraId="0A7F3804" w14:textId="183F4E34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1.</w:t>
            </w:r>
            <w:r w:rsidR="004E354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ผู้อำนวยการกลุ่มพัฒนาระบบบริหาร</w:t>
            </w:r>
          </w:p>
          <w:p w14:paraId="2B3E19A4" w14:textId="4672CBA4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: 0</w:t>
            </w:r>
            <w:r w:rsidR="00AD204B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2590</w:t>
            </w:r>
            <w:r w:rsidR="00AD204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6132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โทรศัพท์มือถือ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  <w:p w14:paraId="54375663" w14:textId="05DBD426" w:rsidR="00DA5058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โทรสาร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="00AD204B">
              <w:rPr>
                <w:rFonts w:ascii="TH SarabunPSK" w:hAnsi="TH SarabunPSK" w:cs="TH SarabunPSK"/>
                <w:sz w:val="32"/>
                <w:szCs w:val="32"/>
              </w:rPr>
              <w:t xml:space="preserve"> 0 2591 </w:t>
            </w:r>
            <w:r>
              <w:rPr>
                <w:rFonts w:ascii="TH SarabunPSK" w:hAnsi="TH SarabunPSK" w:cs="TH SarabunPSK"/>
                <w:sz w:val="32"/>
                <w:szCs w:val="32"/>
              </w:rPr>
              <w:t>8234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                  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9B3075" w:rsidRPr="00D23E10">
              <w:rPr>
                <w:rFonts w:ascii="TH SarabunPSK" w:hAnsi="TH SarabunPSK" w:cs="TH SarabunPSK"/>
                <w:sz w:val="32"/>
                <w:szCs w:val="32"/>
              </w:rPr>
              <w:t xml:space="preserve">E-mail : </w:t>
            </w:r>
          </w:p>
          <w:p w14:paraId="1325AA80" w14:textId="2C4A506C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2. นางสาว</w:t>
            </w:r>
            <w:proofErr w:type="spellStart"/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ธา</w:t>
            </w:r>
            <w:proofErr w:type="spellEnd"/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รีพร  ตติยบุญสูง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     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นักวิเคราะห์นโยบายและแผนชำนาญการพิเศษ</w:t>
            </w:r>
          </w:p>
          <w:p w14:paraId="086A67BF" w14:textId="5F657CC0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="00AD204B">
              <w:rPr>
                <w:rFonts w:ascii="TH SarabunPSK" w:hAnsi="TH SarabunPSK" w:cs="TH SarabunPSK"/>
                <w:sz w:val="32"/>
                <w:szCs w:val="32"/>
                <w:cs/>
              </w:rPr>
              <w:t>0</w:t>
            </w:r>
            <w:r w:rsidR="00AD204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D204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2590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6137          โทรศัพท์มือถือ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="00AD204B">
              <w:rPr>
                <w:rFonts w:ascii="TH SarabunPSK" w:hAnsi="TH SarabunPSK" w:cs="TH SarabunPSK"/>
                <w:sz w:val="32"/>
                <w:szCs w:val="32"/>
              </w:rPr>
              <w:t xml:space="preserve">08 1454 </w:t>
            </w:r>
            <w:r w:rsidR="00C86860">
              <w:rPr>
                <w:rFonts w:ascii="TH SarabunPSK" w:hAnsi="TH SarabunPSK" w:cs="TH SarabunPSK"/>
                <w:sz w:val="32"/>
                <w:szCs w:val="32"/>
              </w:rPr>
              <w:t>6561</w:t>
            </w:r>
          </w:p>
          <w:p w14:paraId="4BF9F096" w14:textId="267EE134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โทรสาร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="00AD204B">
              <w:rPr>
                <w:rFonts w:ascii="TH SarabunPSK" w:hAnsi="TH SarabunPSK" w:cs="TH SarabunPSK"/>
                <w:sz w:val="32"/>
                <w:szCs w:val="32"/>
              </w:rPr>
              <w:t xml:space="preserve"> 0 2591 </w:t>
            </w:r>
            <w:r>
              <w:rPr>
                <w:rFonts w:ascii="TH SarabunPSK" w:hAnsi="TH SarabunPSK" w:cs="TH SarabunPSK"/>
                <w:sz w:val="32"/>
                <w:szCs w:val="32"/>
              </w:rPr>
              <w:t>8234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                    </w:t>
            </w:r>
            <w:r w:rsidR="009B3075" w:rsidRPr="00D23E10">
              <w:rPr>
                <w:rFonts w:ascii="TH SarabunPSK" w:hAnsi="TH SarabunPSK" w:cs="TH SarabunPSK"/>
                <w:sz w:val="32"/>
                <w:szCs w:val="32"/>
              </w:rPr>
              <w:t xml:space="preserve">E-mail : </w:t>
            </w:r>
            <w:r w:rsidR="00C86860">
              <w:rPr>
                <w:rStyle w:val="g2"/>
                <w:rFonts w:ascii="TH SarabunPSK" w:hAnsi="TH SarabunPSK" w:cs="TH SarabunPSK"/>
                <w:spacing w:val="5"/>
                <w:sz w:val="32"/>
                <w:szCs w:val="32"/>
                <w:shd w:val="clear" w:color="auto" w:fill="FFFFFF"/>
              </w:rPr>
              <w:t>ttfybs@gmail.com</w:t>
            </w:r>
          </w:p>
          <w:p w14:paraId="74287BE9" w14:textId="586AD375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3 นางสาว</w:t>
            </w:r>
            <w:proofErr w:type="spellStart"/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กัล</w:t>
            </w:r>
            <w:proofErr w:type="spellEnd"/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ยณ</w:t>
            </w:r>
            <w:proofErr w:type="spellStart"/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ัฏฐ์</w:t>
            </w:r>
            <w:proofErr w:type="spellEnd"/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วงษ์ขุนไกล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     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นักวิเคราะห์นโยบายและแผน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14:paraId="751AC294" w14:textId="3BA68182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="00AD204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0</w:t>
            </w:r>
            <w:r w:rsidR="00AD204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D204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2590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6136         โทรศัพท์มือถือ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="00AD204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08</w:t>
            </w:r>
            <w:r w:rsidR="00AD204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D204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696</w:t>
            </w:r>
            <w:r w:rsidR="00AD204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9942</w:t>
            </w:r>
          </w:p>
          <w:p w14:paraId="48EA4AFF" w14:textId="5A22F1FB" w:rsidR="00DA5058" w:rsidRDefault="00DA5058" w:rsidP="00DA5058">
            <w:pPr>
              <w:spacing w:after="0" w:line="240" w:lineRule="auto"/>
            </w:pP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โทรสาร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="00AD204B">
              <w:rPr>
                <w:rFonts w:ascii="TH SarabunPSK" w:hAnsi="TH SarabunPSK" w:cs="TH SarabunPSK"/>
                <w:sz w:val="32"/>
                <w:szCs w:val="32"/>
              </w:rPr>
              <w:t xml:space="preserve">0 2591 </w:t>
            </w:r>
            <w:r>
              <w:rPr>
                <w:rFonts w:ascii="TH SarabunPSK" w:hAnsi="TH SarabunPSK" w:cs="TH SarabunPSK"/>
                <w:sz w:val="32"/>
                <w:szCs w:val="32"/>
              </w:rPr>
              <w:t>8234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                   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E-mail : </w:t>
            </w:r>
            <w:r w:rsidRPr="00D23E10">
              <w:rPr>
                <w:rStyle w:val="g2"/>
                <w:rFonts w:ascii="TH SarabunPSK" w:hAnsi="TH SarabunPSK" w:cs="TH SarabunPSK"/>
                <w:spacing w:val="5"/>
                <w:sz w:val="32"/>
                <w:szCs w:val="32"/>
                <w:shd w:val="clear" w:color="auto" w:fill="FFFFFF"/>
              </w:rPr>
              <w:t>psd.dms.moph@gmail.com</w:t>
            </w:r>
          </w:p>
          <w:p w14:paraId="0384AEC4" w14:textId="153C6A36" w:rsidR="00AD204B" w:rsidRPr="00E5163B" w:rsidRDefault="00B325F3" w:rsidP="00B325F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กรมการ</w:t>
            </w:r>
            <w:r w:rsidRPr="0061623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แพทย์</w:t>
            </w:r>
          </w:p>
          <w:p w14:paraId="327BCF8C" w14:textId="226C59C8" w:rsidR="00DA5058" w:rsidRPr="00616237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1623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Pr="00616237">
              <w:rPr>
                <w:rFonts w:ascii="TH SarabunPSK" w:hAnsi="TH SarabunPSK" w:cs="TH SarabunPSK"/>
                <w:sz w:val="32"/>
                <w:szCs w:val="32"/>
                <w:cs/>
              </w:rPr>
              <w:t>1. นาง</w:t>
            </w:r>
            <w:proofErr w:type="spellStart"/>
            <w:r w:rsidRPr="00616237">
              <w:rPr>
                <w:rFonts w:ascii="TH SarabunPSK" w:hAnsi="TH SarabunPSK" w:cs="TH SarabunPSK"/>
                <w:sz w:val="32"/>
                <w:szCs w:val="32"/>
                <w:cs/>
              </w:rPr>
              <w:t>เบญ</w:t>
            </w:r>
            <w:proofErr w:type="spellEnd"/>
            <w:r w:rsidRPr="00616237">
              <w:rPr>
                <w:rFonts w:ascii="TH SarabunPSK" w:hAnsi="TH SarabunPSK" w:cs="TH SarabunPSK"/>
                <w:sz w:val="32"/>
                <w:szCs w:val="32"/>
                <w:cs/>
              </w:rPr>
              <w:t>จมาภรณ์ ภิญโญพรพาณิชย์</w:t>
            </w:r>
            <w:r w:rsidRPr="00616237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616237">
              <w:rPr>
                <w:rFonts w:ascii="TH SarabunPSK" w:hAnsi="TH SarabunPSK" w:cs="TH SarabunPSK"/>
                <w:sz w:val="32"/>
                <w:szCs w:val="32"/>
                <w:cs/>
              </w:rPr>
              <w:t>ผู้อำนวยการกลุ่มพัฒนาระบบบริหาร</w:t>
            </w:r>
          </w:p>
          <w:p w14:paraId="2236D795" w14:textId="183A66DF" w:rsidR="00DA5058" w:rsidRPr="00616237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1623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 </w:t>
            </w:r>
            <w:r w:rsidRPr="00616237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61623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0</w:t>
            </w:r>
            <w:r w:rsidR="00AD204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D204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2590 </w:t>
            </w:r>
            <w:r w:rsidRPr="0061623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3395          โทรศัพท์มือถือ </w:t>
            </w:r>
            <w:r w:rsidRPr="00616237">
              <w:rPr>
                <w:rFonts w:ascii="TH SarabunPSK" w:hAnsi="TH SarabunPSK" w:cs="TH SarabunPSK"/>
                <w:sz w:val="32"/>
                <w:szCs w:val="32"/>
              </w:rPr>
              <w:t>: 08</w:t>
            </w:r>
            <w:r w:rsidR="00AD204B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16237">
              <w:rPr>
                <w:rFonts w:ascii="TH SarabunPSK" w:hAnsi="TH SarabunPSK" w:cs="TH SarabunPSK"/>
                <w:sz w:val="32"/>
                <w:szCs w:val="32"/>
              </w:rPr>
              <w:t>1640</w:t>
            </w:r>
            <w:r w:rsidR="00AD204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16237">
              <w:rPr>
                <w:rFonts w:ascii="TH SarabunPSK" w:hAnsi="TH SarabunPSK" w:cs="TH SarabunPSK"/>
                <w:sz w:val="32"/>
                <w:szCs w:val="32"/>
              </w:rPr>
              <w:t>9393</w:t>
            </w:r>
          </w:p>
          <w:p w14:paraId="5E74922F" w14:textId="7C9100ED" w:rsidR="00DA5058" w:rsidRPr="00AF4F3E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16237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61623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โทรสาร </w:t>
            </w:r>
            <w:r w:rsidR="00AD204B">
              <w:rPr>
                <w:rFonts w:ascii="TH SarabunPSK" w:hAnsi="TH SarabunPSK" w:cs="TH SarabunPSK"/>
                <w:sz w:val="32"/>
                <w:szCs w:val="32"/>
              </w:rPr>
              <w:t xml:space="preserve">: 0 2590 </w:t>
            </w:r>
            <w:r w:rsidRPr="00616237">
              <w:rPr>
                <w:rFonts w:ascii="TH SarabunPSK" w:hAnsi="TH SarabunPSK" w:cs="TH SarabunPSK"/>
                <w:sz w:val="32"/>
                <w:szCs w:val="32"/>
              </w:rPr>
              <w:t xml:space="preserve">3268                      E-mail : </w:t>
            </w:r>
            <w:r w:rsidRPr="00AF4F3E">
              <w:rPr>
                <w:rFonts w:ascii="TH SarabunPSK" w:hAnsi="TH SarabunPSK" w:cs="TH SarabunPSK"/>
                <w:sz w:val="32"/>
                <w:szCs w:val="32"/>
                <w:shd w:val="clear" w:color="auto" w:fill="FFFFFF" w:themeFill="background1"/>
              </w:rPr>
              <w:t>jama_pin@hotmail.com</w:t>
            </w:r>
          </w:p>
          <w:p w14:paraId="686A19A9" w14:textId="298850FB" w:rsidR="00DA5058" w:rsidRPr="00AF4F3E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F4F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</w:t>
            </w:r>
            <w:r w:rsidRPr="00AF4F3E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Pr="00AF4F3E">
              <w:rPr>
                <w:rFonts w:ascii="TH SarabunPSK" w:hAnsi="TH SarabunPSK" w:cs="TH SarabunPSK"/>
                <w:sz w:val="32"/>
                <w:szCs w:val="32"/>
                <w:cs/>
              </w:rPr>
              <w:t>นาง</w:t>
            </w:r>
            <w:r w:rsidR="00AA73C0">
              <w:rPr>
                <w:rFonts w:ascii="TH SarabunPSK" w:hAnsi="TH SarabunPSK" w:cs="TH SarabunPSK" w:hint="cs"/>
                <w:sz w:val="32"/>
                <w:szCs w:val="32"/>
                <w:cs/>
              </w:rPr>
              <w:t>ธีรวิทย์  ตั้งจิตไพศาล</w:t>
            </w:r>
            <w:r w:rsidRPr="00AF4F3E">
              <w:rPr>
                <w:rFonts w:ascii="TH SarabunPSK" w:hAnsi="TH SarabunPSK" w:cs="TH SarabunPSK"/>
                <w:sz w:val="32"/>
                <w:szCs w:val="32"/>
              </w:rPr>
              <w:t xml:space="preserve">                 </w:t>
            </w:r>
            <w:r w:rsidRPr="00AF4F3E">
              <w:rPr>
                <w:rFonts w:ascii="TH SarabunPSK" w:hAnsi="TH SarabunPSK" w:cs="TH SarabunPSK"/>
                <w:sz w:val="32"/>
                <w:szCs w:val="32"/>
                <w:cs/>
              </w:rPr>
              <w:t>นักวิเคราะห์นโยบายและแผนชำนาญการ</w:t>
            </w:r>
          </w:p>
          <w:p w14:paraId="2CF93590" w14:textId="60D94F69" w:rsidR="00DA5058" w:rsidRPr="00AF4F3E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F4F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 </w:t>
            </w:r>
            <w:r w:rsidRPr="00AF4F3E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="00AD204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0</w:t>
            </w:r>
            <w:r w:rsidR="00AD204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D204B">
              <w:rPr>
                <w:rFonts w:ascii="TH SarabunPSK" w:hAnsi="TH SarabunPSK" w:cs="TH SarabunPSK"/>
                <w:sz w:val="32"/>
                <w:szCs w:val="32"/>
                <w:cs/>
              </w:rPr>
              <w:t>2590</w:t>
            </w:r>
            <w:r w:rsidR="00AD204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AF4F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3347           โทรศัพท์มือถือ </w:t>
            </w:r>
            <w:r w:rsidRPr="00AF4F3E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="00AD204B">
              <w:rPr>
                <w:rFonts w:ascii="TH SarabunPSK" w:hAnsi="TH SarabunPSK" w:cs="TH SarabunPSK"/>
                <w:sz w:val="32"/>
                <w:szCs w:val="32"/>
              </w:rPr>
              <w:t xml:space="preserve">08 2446 </w:t>
            </w:r>
            <w:r w:rsidR="00AA73C0">
              <w:rPr>
                <w:rFonts w:ascii="TH SarabunPSK" w:hAnsi="TH SarabunPSK" w:cs="TH SarabunPSK"/>
                <w:sz w:val="32"/>
                <w:szCs w:val="32"/>
              </w:rPr>
              <w:t>6539</w:t>
            </w:r>
          </w:p>
          <w:p w14:paraId="2E068FB0" w14:textId="32D97D5A" w:rsidR="00DA5058" w:rsidRPr="00AF4F3E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F4F3E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AF4F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โทรสาร </w:t>
            </w:r>
            <w:r w:rsidR="00AD204B">
              <w:rPr>
                <w:rFonts w:ascii="TH SarabunPSK" w:hAnsi="TH SarabunPSK" w:cs="TH SarabunPSK"/>
                <w:sz w:val="32"/>
                <w:szCs w:val="32"/>
              </w:rPr>
              <w:t xml:space="preserve">: 0 2590 </w:t>
            </w:r>
            <w:r w:rsidRPr="00AF4F3E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="00AA73C0">
              <w:rPr>
                <w:rFonts w:ascii="TH SarabunPSK" w:hAnsi="TH SarabunPSK" w:cs="TH SarabunPSK"/>
                <w:sz w:val="32"/>
                <w:szCs w:val="32"/>
              </w:rPr>
              <w:t>348</w:t>
            </w:r>
            <w:r w:rsidRPr="00AF4F3E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E-mail : </w:t>
            </w:r>
            <w:r w:rsidR="00AA73C0">
              <w:rPr>
                <w:rFonts w:ascii="TH SarabunPSK" w:hAnsi="TH SarabunPSK" w:cs="TH SarabunPSK"/>
                <w:sz w:val="32"/>
                <w:szCs w:val="32"/>
                <w:shd w:val="clear" w:color="auto" w:fill="FFFFFF" w:themeFill="background1"/>
              </w:rPr>
              <w:t>tod</w:t>
            </w:r>
            <w:r w:rsidR="00A60DC3">
              <w:rPr>
                <w:rFonts w:ascii="TH SarabunPSK" w:hAnsi="TH SarabunPSK" w:cs="TH SarabunPSK"/>
                <w:sz w:val="32"/>
                <w:szCs w:val="32"/>
                <w:shd w:val="clear" w:color="auto" w:fill="FFFFFF" w:themeFill="background1"/>
              </w:rPr>
              <w:t>_</w:t>
            </w:r>
            <w:r w:rsidR="00AA73C0">
              <w:rPr>
                <w:rFonts w:ascii="TH SarabunPSK" w:hAnsi="TH SarabunPSK" w:cs="TH SarabunPSK"/>
                <w:sz w:val="32"/>
                <w:szCs w:val="32"/>
                <w:shd w:val="clear" w:color="auto" w:fill="FFFFFF" w:themeFill="background1"/>
              </w:rPr>
              <w:t>114@hotmail.com</w:t>
            </w:r>
            <w:r w:rsidRPr="00AF4F3E">
              <w:rPr>
                <w:rFonts w:ascii="TH SarabunPSK" w:hAnsi="TH SarabunPSK" w:cs="TH SarabunPSK"/>
                <w:sz w:val="32"/>
                <w:szCs w:val="32"/>
                <w:shd w:val="clear" w:color="auto" w:fill="FFFFFF" w:themeFill="background1"/>
              </w:rPr>
              <w:t xml:space="preserve"> </w:t>
            </w:r>
          </w:p>
          <w:p w14:paraId="475CD11F" w14:textId="49C35569" w:rsidR="009B3075" w:rsidRPr="004E3544" w:rsidRDefault="00B325F3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กรมควบคุมโรค</w:t>
            </w:r>
          </w:p>
          <w:p w14:paraId="08DDC5A7" w14:textId="08DFD730" w:rsidR="00DA5058" w:rsidRPr="00D76646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1. นายแพทย์บุรินทร์ สุรอรุณสัมฤทธิ์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ผู้อำนวยการกองบริหารระบบบริการสุขภาพจิต</w:t>
            </w:r>
          </w:p>
          <w:p w14:paraId="7824B853" w14:textId="247E9248" w:rsidR="00DA5058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โทร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ศัพท์ที่ทำงาน </w:t>
            </w:r>
            <w:r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="00AD204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0</w:t>
            </w:r>
            <w:r w:rsidR="00AD204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D204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2590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8207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โทรศัพท์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มือถือ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="00AD204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08</w:t>
            </w:r>
            <w:r w:rsidR="00AD204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D204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6732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3712</w:t>
            </w:r>
          </w:p>
          <w:p w14:paraId="23799CAF" w14:textId="31E4F4AA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โทรสาร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="00AD204B">
              <w:rPr>
                <w:rFonts w:ascii="TH SarabunPSK" w:hAnsi="TH SarabunPSK" w:cs="TH SarabunPSK"/>
                <w:sz w:val="32"/>
                <w:szCs w:val="32"/>
              </w:rPr>
              <w:t xml:space="preserve"> 2149 </w:t>
            </w:r>
            <w:r>
              <w:rPr>
                <w:rFonts w:ascii="TH SarabunPSK" w:hAnsi="TH SarabunPSK" w:cs="TH SarabunPSK"/>
                <w:sz w:val="32"/>
                <w:szCs w:val="32"/>
              </w:rPr>
              <w:t>5533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                     E-mail : </w:t>
            </w:r>
            <w:r w:rsidR="009B3075">
              <w:rPr>
                <w:rFonts w:ascii="TH SarabunPSK" w:hAnsi="TH SarabunPSK" w:cs="TH SarabunPSK"/>
                <w:sz w:val="32"/>
                <w:szCs w:val="32"/>
              </w:rPr>
              <w:t>burinsura@hotmail.com</w:t>
            </w:r>
          </w:p>
          <w:p w14:paraId="2D93D00E" w14:textId="4B305722" w:rsidR="00DA5058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น</w:t>
            </w:r>
            <w:r w:rsidR="009B3075">
              <w:rPr>
                <w:rFonts w:ascii="TH SarabunPSK" w:hAnsi="TH SarabunPSK" w:cs="TH SarabunPSK" w:hint="cs"/>
                <w:sz w:val="32"/>
                <w:szCs w:val="32"/>
                <w:cs/>
              </w:rPr>
              <w:t>างธัญลักษณ์  แก้วเมือง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         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</w:t>
            </w:r>
            <w:r w:rsidR="009B3075">
              <w:rPr>
                <w:rFonts w:ascii="TH SarabunPSK" w:hAnsi="TH SarabunPSK" w:cs="TH SarabunPSK" w:hint="cs"/>
                <w:sz w:val="32"/>
                <w:szCs w:val="32"/>
                <w:cs/>
              </w:rPr>
              <w:t>กิจกรรมบำบัด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ชำนาญการพิเศษ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            </w:t>
            </w:r>
          </w:p>
          <w:p w14:paraId="11830B27" w14:textId="41510A14" w:rsidR="00DA5058" w:rsidRDefault="00DA5058" w:rsidP="00DA5058">
            <w:pPr>
              <w:spacing w:after="0" w:line="240" w:lineRule="auto"/>
              <w:rPr>
                <w:rFonts w:ascii="TH SarabunPSK" w:hAnsi="TH SarabunPSK" w:cs="TH SarabunPSK"/>
                <w:color w:val="5F6368"/>
                <w:spacing w:val="5"/>
                <w:sz w:val="32"/>
                <w:szCs w:val="32"/>
                <w:shd w:val="clear" w:color="auto" w:fill="FFFFFF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โทร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ศัพท์ที่ทำงาน </w:t>
            </w:r>
            <w:r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9B3075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-                      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โทรศัพท์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มือถือ  </w:t>
            </w:r>
            <w:r w:rsidR="009B3075">
              <w:rPr>
                <w:rFonts w:ascii="TH SarabunPSK" w:hAnsi="TH SarabunPSK" w:cs="TH SarabunPSK" w:hint="cs"/>
                <w:sz w:val="32"/>
                <w:szCs w:val="32"/>
                <w:cs/>
              </w:rPr>
              <w:t>09</w:t>
            </w:r>
            <w:r w:rsidR="00AD204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0197 </w:t>
            </w:r>
            <w:r w:rsidR="009B3075">
              <w:rPr>
                <w:rFonts w:ascii="TH SarabunPSK" w:hAnsi="TH SarabunPSK" w:cs="TH SarabunPSK" w:hint="cs"/>
                <w:sz w:val="32"/>
                <w:szCs w:val="32"/>
                <w:cs/>
              </w:rPr>
              <w:t>9302</w:t>
            </w:r>
          </w:p>
          <w:p w14:paraId="6CB99595" w14:textId="0ADD5C39" w:rsidR="00DA5058" w:rsidRDefault="00DA5058" w:rsidP="009B3075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โทรสาร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="00AD204B">
              <w:rPr>
                <w:rFonts w:ascii="TH SarabunPSK" w:hAnsi="TH SarabunPSK" w:cs="TH SarabunPSK"/>
                <w:sz w:val="32"/>
                <w:szCs w:val="32"/>
              </w:rPr>
              <w:t xml:space="preserve">0 2149 </w:t>
            </w:r>
            <w:r>
              <w:rPr>
                <w:rFonts w:ascii="TH SarabunPSK" w:hAnsi="TH SarabunPSK" w:cs="TH SarabunPSK"/>
                <w:sz w:val="32"/>
                <w:szCs w:val="32"/>
              </w:rPr>
              <w:t>5533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                    </w:t>
            </w:r>
            <w:r w:rsidRPr="0053357A">
              <w:rPr>
                <w:rFonts w:ascii="TH SarabunPSK" w:hAnsi="TH SarabunPSK" w:cs="TH SarabunPSK"/>
                <w:sz w:val="32"/>
                <w:szCs w:val="32"/>
              </w:rPr>
              <w:t>E-mail :</w:t>
            </w:r>
            <w:r w:rsidRPr="009B307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hyperlink r:id="rId8" w:history="1">
              <w:r w:rsidR="009B3075" w:rsidRPr="009B3075">
                <w:rPr>
                  <w:rStyle w:val="a5"/>
                  <w:rFonts w:ascii="TH SarabunPSK" w:hAnsi="TH SarabunPSK" w:cs="TH SarabunPSK"/>
                  <w:color w:val="auto"/>
                  <w:spacing w:val="5"/>
                  <w:sz w:val="32"/>
                  <w:szCs w:val="32"/>
                  <w:u w:val="none"/>
                  <w:shd w:val="clear" w:color="auto" w:fill="FFFFFF"/>
                </w:rPr>
                <w:t>standard.dmh@gmail.com</w:t>
              </w:r>
            </w:hyperlink>
          </w:p>
          <w:p w14:paraId="5DD12340" w14:textId="04DA2F53" w:rsidR="009B3075" w:rsidRPr="009B3075" w:rsidRDefault="009B3075" w:rsidP="009B3075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   </w:t>
            </w:r>
            <w:r w:rsidR="004E3544">
              <w:rPr>
                <w:rFonts w:ascii="TH SarabunPSK" w:hAnsi="TH SarabunPSK" w:cs="TH SarabunPSK"/>
                <w:sz w:val="32"/>
                <w:szCs w:val="32"/>
              </w:rPr>
              <w:t xml:space="preserve">    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                        </w:t>
            </w:r>
            <w:hyperlink r:id="rId9" w:history="1">
              <w:r w:rsidRPr="009B3075">
                <w:rPr>
                  <w:rStyle w:val="a5"/>
                  <w:rFonts w:ascii="TH SarabunPSK" w:hAnsi="TH SarabunPSK" w:cs="TH SarabunPSK"/>
                  <w:color w:val="auto"/>
                  <w:spacing w:val="5"/>
                  <w:sz w:val="32"/>
                  <w:szCs w:val="32"/>
                  <w:u w:val="none"/>
                  <w:shd w:val="clear" w:color="auto" w:fill="FFFFFF"/>
                </w:rPr>
                <w:t>Phufa02@gmail.com</w:t>
              </w:r>
            </w:hyperlink>
          </w:p>
          <w:p w14:paraId="0E33CCC1" w14:textId="51B26422" w:rsidR="009B3075" w:rsidRDefault="009B3075" w:rsidP="009B3075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3.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นาง</w:t>
            </w:r>
            <w:r w:rsidR="00AA73C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ณัฐยาณ์  พงศ์พียะ  </w:t>
            </w:r>
            <w:r w:rsidR="003B40A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</w:t>
            </w:r>
            <w:r w:rsidR="00AA73C0"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นักวิเคราะห์นโยบายและแผน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            </w:t>
            </w:r>
          </w:p>
          <w:p w14:paraId="7442C0FB" w14:textId="22201A10" w:rsidR="009B3075" w:rsidRDefault="009B3075" w:rsidP="009B3075">
            <w:pPr>
              <w:spacing w:after="0" w:line="240" w:lineRule="auto"/>
              <w:rPr>
                <w:rFonts w:ascii="TH SarabunPSK" w:hAnsi="TH SarabunPSK" w:cs="TH SarabunPSK"/>
                <w:color w:val="5F6368"/>
                <w:spacing w:val="5"/>
                <w:sz w:val="32"/>
                <w:szCs w:val="32"/>
                <w:shd w:val="clear" w:color="auto" w:fill="FFFFFF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โทร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ศัพท์ที่ทำงาน </w:t>
            </w:r>
            <w:r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AD204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0 2590 </w:t>
            </w:r>
            <w:r w:rsidR="003B40A3">
              <w:rPr>
                <w:rFonts w:ascii="TH SarabunPSK" w:hAnsi="TH SarabunPSK" w:cs="TH SarabunPSK" w:hint="cs"/>
                <w:sz w:val="32"/>
                <w:szCs w:val="32"/>
                <w:cs/>
              </w:rPr>
              <w:t>8225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โทรศัพท์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มือถือ  </w:t>
            </w:r>
            <w:r w:rsidR="00AD204B">
              <w:rPr>
                <w:rFonts w:ascii="TH SarabunPSK" w:hAnsi="TH SarabunPSK" w:cs="TH SarabunPSK"/>
                <w:sz w:val="32"/>
                <w:szCs w:val="32"/>
              </w:rPr>
              <w:t xml:space="preserve">08 1551 </w:t>
            </w:r>
            <w:r w:rsidR="00AA73C0">
              <w:rPr>
                <w:rFonts w:ascii="TH SarabunPSK" w:hAnsi="TH SarabunPSK" w:cs="TH SarabunPSK"/>
                <w:sz w:val="32"/>
                <w:szCs w:val="32"/>
              </w:rPr>
              <w:t>2496</w:t>
            </w:r>
          </w:p>
          <w:p w14:paraId="4434D356" w14:textId="3C63BCE5" w:rsidR="009B3075" w:rsidRDefault="009B3075" w:rsidP="009B3075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โทรสาร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="00AD204B">
              <w:rPr>
                <w:rFonts w:ascii="TH SarabunPSK" w:hAnsi="TH SarabunPSK" w:cs="TH SarabunPSK"/>
                <w:sz w:val="32"/>
                <w:szCs w:val="32"/>
              </w:rPr>
              <w:t xml:space="preserve"> 2149 </w:t>
            </w:r>
            <w:r>
              <w:rPr>
                <w:rFonts w:ascii="TH SarabunPSK" w:hAnsi="TH SarabunPSK" w:cs="TH SarabunPSK"/>
                <w:sz w:val="32"/>
                <w:szCs w:val="32"/>
              </w:rPr>
              <w:t>5533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                    </w:t>
            </w:r>
            <w:r w:rsidRPr="0053357A">
              <w:rPr>
                <w:rFonts w:ascii="TH SarabunPSK" w:hAnsi="TH SarabunPSK" w:cs="TH SarabunPSK"/>
                <w:sz w:val="32"/>
                <w:szCs w:val="32"/>
              </w:rPr>
              <w:t xml:space="preserve">E-mail : </w:t>
            </w:r>
            <w:r w:rsidR="003B40A3" w:rsidRPr="003B40A3">
              <w:rPr>
                <w:rFonts w:ascii="TH SarabunPSK" w:hAnsi="TH SarabunPSK" w:cs="TH SarabunPSK"/>
                <w:sz w:val="32"/>
                <w:szCs w:val="32"/>
              </w:rPr>
              <w:t>standard.dmh@gmail.com</w:t>
            </w:r>
          </w:p>
          <w:p w14:paraId="66404413" w14:textId="14314EC0" w:rsidR="00C75406" w:rsidRPr="009B3075" w:rsidRDefault="00B325F3" w:rsidP="003B40A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F4F3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กรมสุขภาพจิต</w:t>
            </w:r>
          </w:p>
        </w:tc>
      </w:tr>
      <w:tr w:rsidR="00DA5058" w:rsidRPr="00D23E10" w14:paraId="6A9BD6F2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61C59D" w14:textId="3EF45D20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หน่วยงานประมวลผลและจัดทำข้อมูล</w:t>
            </w:r>
          </w:p>
          <w:p w14:paraId="24E6E0DE" w14:textId="77777777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(ระดับส่วนกลาง)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EAB60" w14:textId="2D1BCFFB" w:rsidR="00786DE8" w:rsidRPr="00D23E10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1. นายแพทย์</w:t>
            </w:r>
            <w:r w:rsidR="00AA73C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กรกฤช ลิ้มสมมุติ   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ผู้อำนวยการกองบริหารการสาธารณสุข </w:t>
            </w:r>
          </w:p>
          <w:p w14:paraId="069144CA" w14:textId="698EF1CB" w:rsidR="00786DE8" w:rsidRPr="00D23E10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0</w:t>
            </w:r>
            <w:r w:rsidR="00AD204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D204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2590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1755         โทรศัพท์มือถือ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: -</w:t>
            </w:r>
          </w:p>
          <w:p w14:paraId="0E08B4BB" w14:textId="04421C6C" w:rsidR="00786DE8" w:rsidRPr="00D23E10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โทรสาร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: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0</w:t>
            </w:r>
            <w:r w:rsidR="00DE20D6">
              <w:rPr>
                <w:rFonts w:ascii="TH SarabunPSK" w:hAnsi="TH SarabunPSK" w:cs="TH SarabunPSK"/>
                <w:sz w:val="32"/>
                <w:szCs w:val="32"/>
              </w:rPr>
              <w:t xml:space="preserve"> 2590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>
              <w:rPr>
                <w:rFonts w:ascii="TH SarabunPSK" w:hAnsi="TH SarabunPSK" w:cs="TH SarabunPSK"/>
                <w:sz w:val="32"/>
                <w:szCs w:val="32"/>
              </w:rPr>
              <w:t>802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    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        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E-mail : </w:t>
            </w: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  <w:p w14:paraId="7F0A1803" w14:textId="77777777" w:rsidR="00786DE8" w:rsidRPr="00D23E10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2. นางเก</w:t>
            </w:r>
            <w:proofErr w:type="spellStart"/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วลิน</w:t>
            </w:r>
            <w:proofErr w:type="spellEnd"/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ชื่นเจริญสุข                      รองผู้อำนวยการกองบริหารการสาธารณสุข</w:t>
            </w:r>
          </w:p>
          <w:p w14:paraId="41482021" w14:textId="4DC99CB9" w:rsidR="00786DE8" w:rsidRPr="00D23E10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0</w:t>
            </w:r>
            <w:r w:rsidR="00DE20D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DE20D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2590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1643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โทรศัพท์มือถือ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: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08</w:t>
            </w:r>
            <w:r w:rsidR="00DE20D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DE20D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9829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625</w:t>
            </w:r>
            <w:r w:rsidR="00C86860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  <w:p w14:paraId="07056157" w14:textId="40E2D018" w:rsidR="00786DE8" w:rsidRPr="00D23E10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โทรสาร </w:t>
            </w:r>
            <w:r w:rsidR="00DE20D6">
              <w:rPr>
                <w:rFonts w:ascii="TH SarabunPSK" w:hAnsi="TH SarabunPSK" w:cs="TH SarabunPSK"/>
                <w:sz w:val="32"/>
                <w:szCs w:val="32"/>
              </w:rPr>
              <w:t xml:space="preserve">: 0 2590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1631                    E-mail : kavalinc@hotmail.com</w:t>
            </w:r>
          </w:p>
          <w:p w14:paraId="747407CA" w14:textId="77777777" w:rsidR="00786DE8" w:rsidRPr="00D23E10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3. นางจิตติมา ศร</w:t>
            </w:r>
            <w:proofErr w:type="spellStart"/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ศุ</w:t>
            </w:r>
            <w:proofErr w:type="spellEnd"/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กลรัตน์                     นักวิชาการสาธารณสุขชำนาญการ</w:t>
            </w:r>
          </w:p>
          <w:p w14:paraId="225BD1A3" w14:textId="24FA81CE" w:rsidR="00786DE8" w:rsidRPr="00D23E10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โทรศัพท์ที่ทำงาน. 0</w:t>
            </w:r>
            <w:r w:rsidR="00DE20D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DE20D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2590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16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42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โทรศัพท์มือถือ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08</w:t>
            </w:r>
            <w:r w:rsidR="00DE20D6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9478</w:t>
            </w:r>
            <w:r w:rsidR="00DE20D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4332</w:t>
            </w:r>
          </w:p>
          <w:p w14:paraId="37861A6E" w14:textId="086A1F30" w:rsidR="00786DE8" w:rsidRPr="00D23E10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โทรสาร </w:t>
            </w:r>
            <w:r w:rsidR="00DE20D6">
              <w:rPr>
                <w:rFonts w:ascii="TH SarabunPSK" w:hAnsi="TH SarabunPSK" w:cs="TH SarabunPSK"/>
                <w:sz w:val="32"/>
                <w:szCs w:val="32"/>
              </w:rPr>
              <w:t xml:space="preserve">:  0 2590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1631                   E-mail : chittima2197@gmail.com</w:t>
            </w:r>
          </w:p>
          <w:p w14:paraId="2EB0BAFD" w14:textId="77777777" w:rsidR="00786DE8" w:rsidRPr="00D23E10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นางสาว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วราภรณ์ อ่ำช้าง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นักวิชาการสาธารณสุข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ชำนาญการ</w:t>
            </w:r>
          </w:p>
          <w:p w14:paraId="4D024B42" w14:textId="146E67F1" w:rsidR="00786DE8" w:rsidRPr="00D23E10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โทรศัพท์ที่ทำงาน. 0</w:t>
            </w:r>
            <w:r w:rsidR="00DE20D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DE20D6">
              <w:rPr>
                <w:rFonts w:ascii="TH SarabunPSK" w:hAnsi="TH SarabunPSK" w:cs="TH SarabunPSK"/>
                <w:sz w:val="32"/>
                <w:szCs w:val="32"/>
                <w:cs/>
              </w:rPr>
              <w:t>2590</w:t>
            </w:r>
            <w:r w:rsidR="00DE20D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16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42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โทรศัพท์มือถือ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06</w:t>
            </w:r>
            <w:r w:rsidR="00DE20D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1485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1286</w:t>
            </w:r>
          </w:p>
          <w:p w14:paraId="6C0E0A86" w14:textId="23B78B0C" w:rsidR="00786DE8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โทรสาร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:  0</w:t>
            </w:r>
            <w:r w:rsidR="00DE20D6">
              <w:rPr>
                <w:rFonts w:ascii="TH SarabunPSK" w:hAnsi="TH SarabunPSK" w:cs="TH SarabunPSK"/>
                <w:sz w:val="32"/>
                <w:szCs w:val="32"/>
              </w:rPr>
              <w:t xml:space="preserve"> 2590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1631                    E-mail : </w:t>
            </w:r>
            <w:hyperlink r:id="rId10" w:history="1">
              <w:r w:rsidRPr="00786DE8">
                <w:rPr>
                  <w:rStyle w:val="a5"/>
                  <w:rFonts w:ascii="TH SarabunPSK" w:hAnsi="TH SarabunPSK" w:cs="TH SarabunPSK"/>
                  <w:color w:val="auto"/>
                  <w:sz w:val="32"/>
                  <w:szCs w:val="32"/>
                  <w:u w:val="none"/>
                </w:rPr>
                <w:t>primary05@hotmail.com</w:t>
              </w:r>
            </w:hyperlink>
          </w:p>
          <w:p w14:paraId="5D6AF091" w14:textId="5CDD7121" w:rsidR="00DA5058" w:rsidRPr="00786DE8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กองบริหารการสาธารณสุข</w:t>
            </w:r>
          </w:p>
        </w:tc>
      </w:tr>
      <w:tr w:rsidR="00DA5058" w:rsidRPr="00D23E10" w14:paraId="1499DE78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91EDCF" w14:textId="77777777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ผู้รับผิดชอบการรายงานผลการดำเนินงาน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BB0C0B" w14:textId="7BF733EC" w:rsidR="00786DE8" w:rsidRPr="00D23E10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1. นายแพทย์</w:t>
            </w:r>
            <w:r w:rsidR="00AA73C0">
              <w:rPr>
                <w:rFonts w:ascii="TH SarabunPSK" w:hAnsi="TH SarabunPSK" w:cs="TH SarabunPSK" w:hint="cs"/>
                <w:sz w:val="32"/>
                <w:szCs w:val="32"/>
                <w:cs/>
              </w:rPr>
              <w:t>กรกฤช ลิ้มสมมุติ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ผู้อำนวยการกองบริหารการสาธารณสุข </w:t>
            </w:r>
          </w:p>
          <w:p w14:paraId="67C9A8BB" w14:textId="795F410E" w:rsidR="00786DE8" w:rsidRPr="00D23E10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0</w:t>
            </w:r>
            <w:r w:rsidR="00DE20D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DE20D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2590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1755         โทรศัพท์มือถือ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: -</w:t>
            </w:r>
          </w:p>
          <w:p w14:paraId="3E5B0A9D" w14:textId="6234C8E5" w:rsidR="00786DE8" w:rsidRPr="00D23E10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โทรสาร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: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0</w:t>
            </w:r>
            <w:r w:rsidR="00DE20D6">
              <w:rPr>
                <w:rFonts w:ascii="TH SarabunPSK" w:hAnsi="TH SarabunPSK" w:cs="TH SarabunPSK"/>
                <w:sz w:val="32"/>
                <w:szCs w:val="32"/>
              </w:rPr>
              <w:t xml:space="preserve"> 2590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>
              <w:rPr>
                <w:rFonts w:ascii="TH SarabunPSK" w:hAnsi="TH SarabunPSK" w:cs="TH SarabunPSK"/>
                <w:sz w:val="32"/>
                <w:szCs w:val="32"/>
              </w:rPr>
              <w:t>802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    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        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E-mail : </w:t>
            </w: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  <w:p w14:paraId="45B30C77" w14:textId="77777777" w:rsidR="00786DE8" w:rsidRPr="00D23E10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2. นางเก</w:t>
            </w:r>
            <w:proofErr w:type="spellStart"/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วลิน</w:t>
            </w:r>
            <w:proofErr w:type="spellEnd"/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ชื่นเจริญสุข                      รองผู้อำนวยการกองบริหารการสาธารณสุข</w:t>
            </w:r>
          </w:p>
          <w:p w14:paraId="00F20C7F" w14:textId="44C57DF8" w:rsidR="00786DE8" w:rsidRPr="00D23E10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0</w:t>
            </w:r>
            <w:r w:rsidR="00DE20D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DE20D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2590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1643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โทรศัพท์มือถือ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: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08</w:t>
            </w:r>
            <w:r w:rsidR="00DE20D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DE20D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9829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625</w:t>
            </w:r>
            <w:r w:rsidR="00C86860"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</w:p>
          <w:p w14:paraId="60D620C1" w14:textId="718236BB" w:rsidR="00786DE8" w:rsidRPr="00D23E10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โทรสาร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: 0</w:t>
            </w:r>
            <w:r w:rsidR="00DE20D6">
              <w:rPr>
                <w:rFonts w:ascii="TH SarabunPSK" w:hAnsi="TH SarabunPSK" w:cs="TH SarabunPSK"/>
                <w:sz w:val="32"/>
                <w:szCs w:val="32"/>
              </w:rPr>
              <w:t xml:space="preserve"> 2590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1631                    E-mail : kavalinc@hotmail.com</w:t>
            </w:r>
          </w:p>
          <w:p w14:paraId="11B363EF" w14:textId="77777777" w:rsidR="00786DE8" w:rsidRPr="00D23E10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3. นางจิตติมา ศร</w:t>
            </w:r>
            <w:proofErr w:type="spellStart"/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ศุ</w:t>
            </w:r>
            <w:proofErr w:type="spellEnd"/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กลรัตน์                     นักวิชาการสาธารณสุขชำนาญการ</w:t>
            </w:r>
          </w:p>
          <w:p w14:paraId="2A0D8245" w14:textId="432F5948" w:rsidR="00786DE8" w:rsidRPr="00D23E10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โทรศัพท์ที่ทำงาน. 0</w:t>
            </w:r>
            <w:r w:rsidR="00DE20D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DE20D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2590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16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42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โทรศัพท์มือถือ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08</w:t>
            </w:r>
            <w:r w:rsidR="00DE20D6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9478</w:t>
            </w:r>
            <w:r w:rsidR="00DE20D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4332</w:t>
            </w:r>
          </w:p>
          <w:p w14:paraId="634B5E9E" w14:textId="6DD6B181" w:rsidR="00786DE8" w:rsidRPr="00D23E10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โทรสาร </w:t>
            </w:r>
            <w:r w:rsidR="00DE20D6">
              <w:rPr>
                <w:rFonts w:ascii="TH SarabunPSK" w:hAnsi="TH SarabunPSK" w:cs="TH SarabunPSK"/>
                <w:sz w:val="32"/>
                <w:szCs w:val="32"/>
              </w:rPr>
              <w:t xml:space="preserve">:  0 2590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1631                   E-mail : chittima2197@gmail.com</w:t>
            </w:r>
          </w:p>
          <w:p w14:paraId="5D79AD29" w14:textId="77777777" w:rsidR="00786DE8" w:rsidRPr="00D23E10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นางสาว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วราภรณ์ อ่ำช้าง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นักวิชาการสาธารณสุข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ชำนาญการ</w:t>
            </w:r>
          </w:p>
          <w:p w14:paraId="1FF4EEF7" w14:textId="7D081463" w:rsidR="00786DE8" w:rsidRPr="00D23E10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โทรศัพท์ที่ทำงาน. 0</w:t>
            </w:r>
            <w:r w:rsidR="00DE20D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DE20D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2590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16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42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โทรศัพท์มือถือ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06</w:t>
            </w:r>
            <w:r w:rsidR="00DE20D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1485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1286</w:t>
            </w:r>
          </w:p>
          <w:p w14:paraId="128030E1" w14:textId="778CCB9D" w:rsidR="00786DE8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โทรสาร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:  0</w:t>
            </w:r>
            <w:r w:rsidR="00DE20D6">
              <w:rPr>
                <w:rFonts w:ascii="TH SarabunPSK" w:hAnsi="TH SarabunPSK" w:cs="TH SarabunPSK"/>
                <w:sz w:val="32"/>
                <w:szCs w:val="32"/>
              </w:rPr>
              <w:t xml:space="preserve"> 2590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1631                    E-mail : </w:t>
            </w:r>
            <w:hyperlink r:id="rId11" w:history="1">
              <w:r w:rsidRPr="00786DE8">
                <w:rPr>
                  <w:rStyle w:val="a5"/>
                  <w:rFonts w:ascii="TH SarabunPSK" w:hAnsi="TH SarabunPSK" w:cs="TH SarabunPSK"/>
                  <w:color w:val="auto"/>
                  <w:sz w:val="32"/>
                  <w:szCs w:val="32"/>
                  <w:u w:val="none"/>
                </w:rPr>
                <w:t>primary05@hotmail.com</w:t>
              </w:r>
            </w:hyperlink>
          </w:p>
          <w:p w14:paraId="368B2F14" w14:textId="1F30F2E4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กองบริหารการสาธารณสุข</w:t>
            </w:r>
          </w:p>
        </w:tc>
      </w:tr>
      <w:tr w:rsidR="001E7F8C" w:rsidRPr="001E7F8C" w14:paraId="1AE2F62D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95E635" w14:textId="77777777" w:rsidR="00D925C0" w:rsidRDefault="001E7F8C" w:rsidP="001E7F8C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E7F8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การรายผล</w:t>
            </w:r>
          </w:p>
          <w:p w14:paraId="4CBA939D" w14:textId="003E7EDF" w:rsidR="001E7F8C" w:rsidRPr="001E7F8C" w:rsidRDefault="001E7F8C" w:rsidP="001E7F8C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E7F8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ใน </w:t>
            </w:r>
            <w:proofErr w:type="spellStart"/>
            <w:r w:rsidRPr="001E7F8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HealthKPI</w:t>
            </w:r>
            <w:proofErr w:type="spellEnd"/>
          </w:p>
          <w:p w14:paraId="5F2758D8" w14:textId="2CBDD2AA" w:rsidR="001E7F8C" w:rsidRPr="001E7F8C" w:rsidRDefault="001E7F8C" w:rsidP="001E7F8C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1E7F8C">
              <w:rPr>
                <w:rFonts w:ascii="TH SarabunPSK" w:hAnsi="TH SarabunPSK" w:cs="TH SarabunPSK" w:hint="cs"/>
                <w:sz w:val="32"/>
                <w:szCs w:val="32"/>
                <w:cs/>
              </w:rPr>
              <w:t>(โปรดระบุ)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F20C7B" w14:textId="59F9EA64" w:rsidR="001E7F8C" w:rsidRDefault="001E7F8C" w:rsidP="001E7F8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</w:rPr>
              <w:sym w:font="Wingdings 2" w:char="F052"/>
            </w:r>
            <w:r w:rsidRPr="001E7F8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หน่วยงานส่วนกลาง </w:t>
            </w:r>
          </w:p>
          <w:p w14:paraId="245D0973" w14:textId="77777777" w:rsidR="00833349" w:rsidRDefault="00833349" w:rsidP="0083334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33349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ชื่อหน่วยงาน กองบริหารการสาธารณสุข ตำแหน่ง</w:t>
            </w:r>
            <w:r w:rsidRPr="00833349">
              <w:rPr>
                <w:rFonts w:ascii="TH SarabunPSK" w:hAnsi="TH SarabunPSK" w:cs="TH SarabunPSK"/>
                <w:spacing w:val="-8"/>
                <w:sz w:val="32"/>
                <w:szCs w:val="32"/>
              </w:rPr>
              <w:t xml:space="preserve"> : </w:t>
            </w:r>
            <w:r w:rsidRPr="00833349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รองผู้อำนวยการกองบริหารการสาธารณสุข</w:t>
            </w:r>
            <w:r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</w:p>
          <w:p w14:paraId="135A37F5" w14:textId="47FC18D9" w:rsidR="00833349" w:rsidRPr="00833349" w:rsidRDefault="00833349" w:rsidP="00833349">
            <w:pPr>
              <w:spacing w:after="0" w:line="240" w:lineRule="auto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1E7F8C">
              <w:rPr>
                <w:rFonts w:ascii="TH SarabunPSK" w:hAnsi="TH SarabunPSK" w:cs="TH SarabunPSK" w:hint="cs"/>
                <w:sz w:val="32"/>
                <w:szCs w:val="32"/>
                <w:cs/>
              </w:rPr>
              <w:t>ชื่อ-สกุลผู้รายงานผล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นางเก</w:t>
            </w:r>
            <w:proofErr w:type="spellStart"/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วลิน</w:t>
            </w:r>
            <w:proofErr w:type="spellEnd"/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ชื่นเจริญสุข                      </w:t>
            </w:r>
          </w:p>
          <w:p w14:paraId="07216ED9" w14:textId="7686C87E" w:rsidR="00833349" w:rsidRPr="00D23E10" w:rsidRDefault="00833349" w:rsidP="0083334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0</w:t>
            </w:r>
            <w:r w:rsidR="00DE20D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DE20D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2590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1643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โทรศัพท์มือถือ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: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08</w:t>
            </w:r>
            <w:r w:rsidR="00DE20D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DE20D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9829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625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</w:p>
          <w:p w14:paraId="75F6859A" w14:textId="415644DD" w:rsidR="00833349" w:rsidRPr="00833349" w:rsidRDefault="00833349" w:rsidP="001E7F8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โทรสาร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: 0</w:t>
            </w:r>
            <w:r w:rsidR="00DE20D6">
              <w:rPr>
                <w:rFonts w:ascii="TH SarabunPSK" w:hAnsi="TH SarabunPSK" w:cs="TH SarabunPSK"/>
                <w:sz w:val="32"/>
                <w:szCs w:val="32"/>
              </w:rPr>
              <w:t xml:space="preserve"> 2590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1631                    E-mail : kavalinc@hotmail.com</w:t>
            </w:r>
          </w:p>
          <w:p w14:paraId="333E9B68" w14:textId="2667C4D2" w:rsidR="001E7F8C" w:rsidRDefault="001E7F8C" w:rsidP="001E7F8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1E7F8C">
              <w:rPr>
                <w:rFonts w:ascii="TH SarabunPSK" w:hAnsi="TH SarabunPSK" w:cs="TH SarabunPSK" w:hint="cs"/>
                <w:sz w:val="32"/>
                <w:szCs w:val="32"/>
                <w:cs/>
              </w:rPr>
              <w:t>ชื่อหน่วยงาน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กองบริหารการสาธารณสุข </w:t>
            </w:r>
            <w:r w:rsidRPr="001E7F8C">
              <w:rPr>
                <w:rFonts w:ascii="TH SarabunPSK" w:hAnsi="TH SarabunPSK" w:cs="TH SarabunPSK" w:hint="cs"/>
                <w:sz w:val="32"/>
                <w:szCs w:val="32"/>
                <w:cs/>
              </w:rPr>
              <w:t>ตำแหน่ง</w:t>
            </w:r>
            <w:r w:rsidRPr="001E7F8C">
              <w:rPr>
                <w:rFonts w:ascii="TH SarabunPSK" w:hAnsi="TH SarabunPSK" w:cs="TH SarabunPSK"/>
                <w:sz w:val="32"/>
                <w:szCs w:val="32"/>
              </w:rPr>
              <w:t xml:space="preserve"> :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นักวิชาการสาธารณสุขชำนาญการ</w:t>
            </w:r>
          </w:p>
          <w:p w14:paraId="1FD9CF3D" w14:textId="738ECA84" w:rsidR="001E7F8C" w:rsidRPr="00D23E10" w:rsidRDefault="00833349" w:rsidP="001E7F8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1E7F8C">
              <w:rPr>
                <w:rFonts w:ascii="TH SarabunPSK" w:hAnsi="TH SarabunPSK" w:cs="TH SarabunPSK" w:hint="cs"/>
                <w:sz w:val="32"/>
                <w:szCs w:val="32"/>
                <w:cs/>
              </w:rPr>
              <w:t>ชื่อ-สกุลผู้รายงานผล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1E7F8C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นางจิตติมา ศร</w:t>
            </w:r>
            <w:proofErr w:type="spellStart"/>
            <w:r w:rsidR="001E7F8C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ศุ</w:t>
            </w:r>
            <w:proofErr w:type="spellEnd"/>
            <w:r w:rsidR="001E7F8C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กลรัตน์                     </w:t>
            </w:r>
          </w:p>
          <w:p w14:paraId="01F02BD5" w14:textId="543031CC" w:rsidR="001E7F8C" w:rsidRPr="00D23E10" w:rsidRDefault="001E7F8C" w:rsidP="001E7F8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โทรศัพท์ที่ทำงาน. 0</w:t>
            </w:r>
            <w:r w:rsidR="00DE20D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DE20D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2590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16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42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โทรศัพท์มือถือ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08</w:t>
            </w:r>
            <w:r w:rsidR="00DE20D6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9478</w:t>
            </w:r>
            <w:r w:rsidR="00DE20D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4332</w:t>
            </w:r>
          </w:p>
          <w:p w14:paraId="09A69708" w14:textId="259CB797" w:rsidR="00833349" w:rsidRDefault="001E7F8C" w:rsidP="001E7F8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โทรสาร </w:t>
            </w:r>
            <w:r w:rsidR="00DE20D6">
              <w:rPr>
                <w:rFonts w:ascii="TH SarabunPSK" w:hAnsi="TH SarabunPSK" w:cs="TH SarabunPSK"/>
                <w:sz w:val="32"/>
                <w:szCs w:val="32"/>
              </w:rPr>
              <w:t xml:space="preserve">:  0 2590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1631                   E-mail : chittima2197@gmail.com</w:t>
            </w:r>
          </w:p>
          <w:p w14:paraId="58D5A3EC" w14:textId="4F36D827" w:rsidR="001E7F8C" w:rsidRPr="001E7F8C" w:rsidRDefault="001E7F8C" w:rsidP="001E7F8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E7F8C">
              <w:rPr>
                <w:rFonts w:ascii="TH SarabunPSK" w:hAnsi="TH SarabunPSK" w:cs="TH SarabunPSK" w:hint="cs"/>
                <w:sz w:val="32"/>
                <w:szCs w:val="32"/>
                <w:cs/>
              </w:rPr>
              <w:t>ชื่อหน่วยงาน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กองบริหารการสาธารณสุข </w:t>
            </w:r>
            <w:r w:rsidRPr="001E7F8C">
              <w:rPr>
                <w:rFonts w:ascii="TH SarabunPSK" w:hAnsi="TH SarabunPSK" w:cs="TH SarabunPSK" w:hint="cs"/>
                <w:sz w:val="32"/>
                <w:szCs w:val="32"/>
                <w:cs/>
              </w:rPr>
              <w:t>ตำแหน่ง</w:t>
            </w:r>
            <w:r w:rsidRPr="001E7F8C">
              <w:rPr>
                <w:rFonts w:ascii="TH SarabunPSK" w:hAnsi="TH SarabunPSK" w:cs="TH SarabunPSK"/>
                <w:sz w:val="32"/>
                <w:szCs w:val="32"/>
              </w:rPr>
              <w:t xml:space="preserve"> :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นักวิชาการสาธารณสุขชำนาญการ</w:t>
            </w:r>
          </w:p>
          <w:p w14:paraId="16FE7B64" w14:textId="25A6C945" w:rsidR="001E7F8C" w:rsidRPr="001E7F8C" w:rsidRDefault="001E7F8C" w:rsidP="001E7F8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E7F8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ชื่อ-สกุลผู้รายงานผล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นางสาววราภรณ์ อ่ำข้าง</w:t>
            </w:r>
          </w:p>
          <w:p w14:paraId="3BD058F6" w14:textId="1DDEAB58" w:rsidR="001E7F8C" w:rsidRPr="001E7F8C" w:rsidRDefault="001E7F8C" w:rsidP="001E7F8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1E7F8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1E7F8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โทรศัพท์ที่ทำงาน </w:t>
            </w:r>
            <w:r w:rsidR="00C0262D">
              <w:rPr>
                <w:rFonts w:ascii="TH SarabunPSK" w:hAnsi="TH SarabunPSK" w:cs="TH SarabunPSK"/>
                <w:sz w:val="32"/>
                <w:szCs w:val="32"/>
                <w:cs/>
              </w:rPr>
              <w:t>0</w:t>
            </w:r>
            <w:r w:rsidR="00DE20D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DE20D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2590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16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42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</w:t>
            </w:r>
            <w:r w:rsidRPr="001E7F8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โทรศัพท์มือถือ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06</w:t>
            </w:r>
            <w:r w:rsidR="00DE20D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1485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1286</w:t>
            </w:r>
            <w:r w:rsidRPr="001E7F8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3E50F4B9" w14:textId="083BE584" w:rsidR="00F63F53" w:rsidRPr="004E3544" w:rsidRDefault="001E7F8C" w:rsidP="00F63F5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1E7F8C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1E7F8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โทรสาร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="00DE20D6">
              <w:rPr>
                <w:rFonts w:ascii="TH SarabunPSK" w:hAnsi="TH SarabunPSK" w:cs="TH SarabunPSK"/>
                <w:sz w:val="32"/>
                <w:szCs w:val="32"/>
              </w:rPr>
              <w:t xml:space="preserve"> 2590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1631                  </w:t>
            </w:r>
            <w:r w:rsidRPr="001E7F8C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1E7F8C">
              <w:rPr>
                <w:rFonts w:ascii="TH SarabunPSK" w:hAnsi="TH SarabunPSK" w:cs="TH SarabunPSK"/>
                <w:sz w:val="32"/>
                <w:szCs w:val="32"/>
              </w:rPr>
              <w:t xml:space="preserve">E-mail : </w:t>
            </w:r>
            <w:hyperlink r:id="rId12" w:history="1">
              <w:r w:rsidRPr="00786DE8">
                <w:rPr>
                  <w:rStyle w:val="a5"/>
                  <w:rFonts w:ascii="TH SarabunPSK" w:hAnsi="TH SarabunPSK" w:cs="TH SarabunPSK"/>
                  <w:color w:val="auto"/>
                  <w:sz w:val="32"/>
                  <w:szCs w:val="32"/>
                  <w:u w:val="none"/>
                </w:rPr>
                <w:t>primary05@hotmail.com</w:t>
              </w:r>
            </w:hyperlink>
          </w:p>
          <w:p w14:paraId="3DCFE7D5" w14:textId="24B383B7" w:rsidR="00F63F53" w:rsidRPr="00DE20D6" w:rsidRDefault="00F63F53" w:rsidP="00F63F5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</w:rPr>
            </w:pPr>
            <w:r w:rsidRPr="00DE20D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ชื่อหน่วยงาน กองบริหารการสาธารณสุข </w:t>
            </w:r>
            <w:r w:rsidRPr="00DE20D6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ตำแหน่ง </w:t>
            </w:r>
            <w:r w:rsidRPr="00DE20D6">
              <w:rPr>
                <w:rFonts w:ascii="TH SarabunPSK" w:hAnsi="TH SarabunPSK" w:cs="TH SarabunPSK"/>
                <w:spacing w:val="-8"/>
                <w:sz w:val="32"/>
                <w:szCs w:val="32"/>
              </w:rPr>
              <w:t xml:space="preserve">: </w:t>
            </w:r>
            <w:r w:rsidRPr="00DE20D6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นักวิชาการสาธารณสุขปฏิบัติการ</w:t>
            </w:r>
          </w:p>
          <w:p w14:paraId="34A3691E" w14:textId="15D0B83C" w:rsidR="00F63F53" w:rsidRPr="00DE20D6" w:rsidRDefault="00F63F53" w:rsidP="00F63F5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</w:rPr>
            </w:pPr>
            <w:r w:rsidRPr="00DE20D6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   ชื่อ-สกุลผู้รายงานผล</w:t>
            </w:r>
            <w:r w:rsidRPr="00DE20D6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</w:rPr>
              <w:t xml:space="preserve"> </w:t>
            </w:r>
            <w:r w:rsidRPr="00DE20D6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นางสาวนริสรา อ้วนดวงดี</w:t>
            </w:r>
            <w:r w:rsidRPr="00DE20D6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 xml:space="preserve"> </w:t>
            </w:r>
          </w:p>
          <w:p w14:paraId="7C048022" w14:textId="119935F8" w:rsidR="00F63F53" w:rsidRPr="00DE20D6" w:rsidRDefault="00F63F53" w:rsidP="00F63F5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E20D6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 xml:space="preserve">   </w:t>
            </w:r>
            <w:r w:rsidRPr="00DE20D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โทรศัพท์ที่ทำงาน : </w:t>
            </w:r>
            <w:r w:rsidR="00C0262D" w:rsidRPr="00DE20D6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="00DE20D6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DE20D6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="00DE20D6">
              <w:rPr>
                <w:rFonts w:ascii="TH SarabunPSK" w:hAnsi="TH SarabunPSK" w:cs="TH SarabunPSK"/>
                <w:sz w:val="32"/>
                <w:szCs w:val="32"/>
              </w:rPr>
              <w:t xml:space="preserve">590 </w:t>
            </w:r>
            <w:r w:rsidRPr="00DE20D6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DE20D6">
              <w:rPr>
                <w:rFonts w:ascii="TH SarabunPSK" w:hAnsi="TH SarabunPSK" w:cs="TH SarabunPSK"/>
                <w:sz w:val="32"/>
                <w:szCs w:val="32"/>
                <w:cs/>
              </w:rPr>
              <w:t>763         โทรศัพท์มือถือ : 09</w:t>
            </w:r>
            <w:r w:rsidR="00DE20D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E20D6">
              <w:rPr>
                <w:rFonts w:ascii="TH SarabunPSK" w:hAnsi="TH SarabunPSK" w:cs="TH SarabunPSK"/>
                <w:sz w:val="32"/>
                <w:szCs w:val="32"/>
                <w:cs/>
              </w:rPr>
              <w:t>8393</w:t>
            </w:r>
            <w:r w:rsidR="00DE20D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E20D6">
              <w:rPr>
                <w:rFonts w:ascii="TH SarabunPSK" w:hAnsi="TH SarabunPSK" w:cs="TH SarabunPSK"/>
                <w:sz w:val="32"/>
                <w:szCs w:val="32"/>
                <w:cs/>
              </w:rPr>
              <w:t>4563</w:t>
            </w:r>
          </w:p>
          <w:p w14:paraId="351E3A77" w14:textId="7CE09B44" w:rsidR="00F63F53" w:rsidRPr="004E3544" w:rsidRDefault="00F63F53" w:rsidP="00F63F5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</w:rPr>
            </w:pPr>
            <w:r w:rsidRPr="00DE20D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โทรสาร : </w:t>
            </w:r>
            <w:r w:rsidR="00C0262D" w:rsidRPr="00DE20D6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="00DE20D6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DE20D6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="00DE20D6">
              <w:rPr>
                <w:rFonts w:ascii="TH SarabunPSK" w:hAnsi="TH SarabunPSK" w:cs="TH SarabunPSK"/>
                <w:sz w:val="32"/>
                <w:szCs w:val="32"/>
              </w:rPr>
              <w:t xml:space="preserve">590 </w:t>
            </w:r>
            <w:r w:rsidRPr="00DE20D6">
              <w:rPr>
                <w:rFonts w:ascii="TH SarabunPSK" w:hAnsi="TH SarabunPSK" w:cs="TH SarabunPSK"/>
                <w:sz w:val="32"/>
                <w:szCs w:val="32"/>
              </w:rPr>
              <w:t>1757                    E-mail : narisnan@hotmail.com</w:t>
            </w:r>
          </w:p>
          <w:p w14:paraId="0338847B" w14:textId="4ECC37BB" w:rsidR="00F63F53" w:rsidRPr="00DE20D6" w:rsidRDefault="00F63F53" w:rsidP="00F63F5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</w:rPr>
            </w:pPr>
            <w:r w:rsidRPr="00DE20D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ชื่อหน่วยงาน กองบริหารการสาธารณสุข </w:t>
            </w:r>
            <w:r w:rsidRPr="00DE20D6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ตำแหน่ง </w:t>
            </w:r>
            <w:r w:rsidRPr="00DE20D6">
              <w:rPr>
                <w:rFonts w:ascii="TH SarabunPSK" w:hAnsi="TH SarabunPSK" w:cs="TH SarabunPSK"/>
                <w:spacing w:val="-8"/>
                <w:sz w:val="32"/>
                <w:szCs w:val="32"/>
              </w:rPr>
              <w:t xml:space="preserve">: </w:t>
            </w:r>
            <w:r w:rsidRPr="00DE20D6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นักวิชาการสาธารณสุขปฏิบัติการ</w:t>
            </w:r>
          </w:p>
          <w:p w14:paraId="50000BEB" w14:textId="63B5C184" w:rsidR="00F63F53" w:rsidRPr="00DE20D6" w:rsidRDefault="00F63F53" w:rsidP="00F63F5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</w:rPr>
            </w:pPr>
            <w:r w:rsidRPr="00DE20D6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   ชื่อ-สกุลผู้รายงานผล นางสาวพิชญา ทองแย้ม </w:t>
            </w:r>
          </w:p>
          <w:p w14:paraId="2CD61E86" w14:textId="5A15168A" w:rsidR="00F63F53" w:rsidRPr="00DE20D6" w:rsidRDefault="00F63F53" w:rsidP="00F63F5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E20D6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 xml:space="preserve">   </w:t>
            </w:r>
            <w:r w:rsidRPr="00DE20D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โทรศัพท์ที่ทำงาน : </w:t>
            </w:r>
            <w:r w:rsidR="00C0262D" w:rsidRPr="00DE20D6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="00DE20D6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DE20D6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="00DE20D6">
              <w:rPr>
                <w:rFonts w:ascii="TH SarabunPSK" w:hAnsi="TH SarabunPSK" w:cs="TH SarabunPSK"/>
                <w:sz w:val="32"/>
                <w:szCs w:val="32"/>
              </w:rPr>
              <w:t xml:space="preserve">590 </w:t>
            </w:r>
            <w:r w:rsidRPr="00DE20D6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DE20D6">
              <w:rPr>
                <w:rFonts w:ascii="TH SarabunPSK" w:hAnsi="TH SarabunPSK" w:cs="TH SarabunPSK"/>
                <w:sz w:val="32"/>
                <w:szCs w:val="32"/>
                <w:cs/>
              </w:rPr>
              <w:t>763         โทรศัพท์มือถือ : 08</w:t>
            </w:r>
            <w:r w:rsidR="00DE20D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E20D6">
              <w:rPr>
                <w:rFonts w:ascii="TH SarabunPSK" w:hAnsi="TH SarabunPSK" w:cs="TH SarabunPSK"/>
                <w:sz w:val="32"/>
                <w:szCs w:val="32"/>
                <w:cs/>
              </w:rPr>
              <w:t>7</w:t>
            </w:r>
            <w:r w:rsidR="00DE20D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670 </w:t>
            </w:r>
            <w:r w:rsidRPr="00DE20D6">
              <w:rPr>
                <w:rFonts w:ascii="TH SarabunPSK" w:hAnsi="TH SarabunPSK" w:cs="TH SarabunPSK"/>
                <w:sz w:val="32"/>
                <w:szCs w:val="32"/>
                <w:cs/>
              </w:rPr>
              <w:t>5498</w:t>
            </w:r>
          </w:p>
          <w:p w14:paraId="6404B31E" w14:textId="223BF0B1" w:rsidR="004E5A93" w:rsidRPr="00DE20D6" w:rsidRDefault="00F63F53" w:rsidP="001E7F8C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</w:rPr>
            </w:pPr>
            <w:r w:rsidRPr="00DE20D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โทรสาร : </w:t>
            </w:r>
            <w:r w:rsidR="00C0262D" w:rsidRPr="00DE20D6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="00DE20D6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DE20D6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="00DE20D6">
              <w:rPr>
                <w:rFonts w:ascii="TH SarabunPSK" w:hAnsi="TH SarabunPSK" w:cs="TH SarabunPSK"/>
                <w:sz w:val="32"/>
                <w:szCs w:val="32"/>
              </w:rPr>
              <w:t xml:space="preserve">590 </w:t>
            </w:r>
            <w:r w:rsidRPr="00DE20D6">
              <w:rPr>
                <w:rFonts w:ascii="TH SarabunPSK" w:hAnsi="TH SarabunPSK" w:cs="TH SarabunPSK"/>
                <w:sz w:val="32"/>
                <w:szCs w:val="32"/>
              </w:rPr>
              <w:t>1757                    E-mail : phitchaya3@hotmail.co.th</w:t>
            </w:r>
          </w:p>
          <w:p w14:paraId="03883196" w14:textId="4FB1873F" w:rsidR="001E7F8C" w:rsidRPr="001E7F8C" w:rsidRDefault="001E7F8C" w:rsidP="001E7F8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14:paraId="6DF87104" w14:textId="34D10319" w:rsidR="00B46D93" w:rsidRPr="001E7F8C" w:rsidRDefault="00B46D93" w:rsidP="00B7561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sectPr w:rsidR="00B46D93" w:rsidRPr="001E7F8C" w:rsidSect="00EC047B">
      <w:headerReference w:type="default" r:id="rId13"/>
      <w:pgSz w:w="11906" w:h="16838" w:code="9"/>
      <w:pgMar w:top="851" w:right="851" w:bottom="851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EA5F1C1" w14:textId="77777777" w:rsidR="00AE5339" w:rsidRDefault="00AE5339" w:rsidP="00C02D59">
      <w:pPr>
        <w:spacing w:after="0" w:line="240" w:lineRule="auto"/>
      </w:pPr>
      <w:r>
        <w:separator/>
      </w:r>
    </w:p>
  </w:endnote>
  <w:endnote w:type="continuationSeparator" w:id="0">
    <w:p w14:paraId="308258EA" w14:textId="77777777" w:rsidR="00AE5339" w:rsidRDefault="00AE5339" w:rsidP="00C02D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1" w:fontKey="{D3078749-180F-4277-904C-4B6503E0843E}"/>
    <w:embedBold r:id="rId2" w:fontKey="{39CF85FF-A9EB-4F37-9832-98C4082FF663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D8065EB2-7DE8-4078-8F4E-58B15F177F26}"/>
    <w:embedBold r:id="rId4" w:fontKey="{2B5FBF99-4F32-4B07-BEC2-AAD3FDB262D8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5" w:fontKey="{E2354939-A2ED-4BD7-8C13-F108D3EEC989}"/>
  </w:font>
  <w:font w:name="Cordia New">
    <w:altName w:val="Cordia New"/>
    <w:panose1 w:val="020B0304020202020204"/>
    <w:charset w:val="DE"/>
    <w:family w:val="swiss"/>
    <w:pitch w:val="variable"/>
    <w:sig w:usb0="81000003" w:usb1="00000000" w:usb2="00000000" w:usb3="00000000" w:csb0="00010001" w:csb1="00000000"/>
    <w:embedRegular r:id="rId6" w:fontKey="{D8C269DB-9122-45B3-9536-DEBD69E102F4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7" w:fontKey="{5076E323-E0ED-443C-8873-372946B80142}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8" w:fontKey="{75AC3403-0B0D-4FF3-BDC8-1D74B3BF1673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9" w:fontKey="{8B1444E9-1826-4971-A6C8-3BD7FC5729E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C9D30F7B-6F71-4351-A9ED-281421E9BE3C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D27C1D6" w14:textId="77777777" w:rsidR="00AE5339" w:rsidRDefault="00AE5339" w:rsidP="00C02D59">
      <w:pPr>
        <w:spacing w:after="0" w:line="240" w:lineRule="auto"/>
      </w:pPr>
      <w:r>
        <w:separator/>
      </w:r>
    </w:p>
  </w:footnote>
  <w:footnote w:type="continuationSeparator" w:id="0">
    <w:p w14:paraId="486DA437" w14:textId="77777777" w:rsidR="00AE5339" w:rsidRDefault="00AE5339" w:rsidP="00C02D5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H SarabunIT๙" w:hAnsi="TH SarabunIT๙" w:cs="TH SarabunIT๙"/>
        <w:sz w:val="28"/>
      </w:rPr>
      <w:id w:val="1892377850"/>
      <w:docPartObj>
        <w:docPartGallery w:val="Page Numbers (Top of Page)"/>
        <w:docPartUnique/>
      </w:docPartObj>
    </w:sdtPr>
    <w:sdtEndPr/>
    <w:sdtContent>
      <w:sdt>
        <w:sdtPr>
          <w:rPr>
            <w:rFonts w:ascii="TH SarabunIT๙" w:hAnsi="TH SarabunIT๙" w:cs="TH SarabunIT๙"/>
            <w:sz w:val="28"/>
          </w:rPr>
          <w:id w:val="809827537"/>
          <w:docPartObj>
            <w:docPartGallery w:val="Page Numbers (Top of Page)"/>
            <w:docPartUnique/>
          </w:docPartObj>
        </w:sdtPr>
        <w:sdtEndPr/>
        <w:sdtContent>
          <w:p w14:paraId="0B53D8D8" w14:textId="2C5ACBB1" w:rsidR="00AD204B" w:rsidRPr="00C44E94" w:rsidRDefault="00AE5339" w:rsidP="00C914A2">
            <w:pPr>
              <w:pStyle w:val="ab"/>
              <w:jc w:val="right"/>
              <w:rPr>
                <w:rFonts w:ascii="TH SarabunIT๙" w:hAnsi="TH SarabunIT๙" w:cs="TH SarabunIT๙"/>
                <w:sz w:val="28"/>
              </w:rPr>
            </w:pPr>
          </w:p>
        </w:sdtContent>
      </w:sdt>
    </w:sdtContent>
  </w:sdt>
  <w:p w14:paraId="2AB29DF4" w14:textId="77777777" w:rsidR="00AD204B" w:rsidRDefault="00AD204B">
    <w:pPr>
      <w:pStyle w:val="ab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1B3074D"/>
    <w:multiLevelType w:val="hybridMultilevel"/>
    <w:tmpl w:val="E2987C52"/>
    <w:lvl w:ilvl="0" w:tplc="B0C86B90">
      <w:start w:val="20"/>
      <w:numFmt w:val="bullet"/>
      <w:lvlText w:val="-"/>
      <w:lvlJc w:val="left"/>
      <w:pPr>
        <w:ind w:left="720" w:hanging="360"/>
      </w:pPr>
      <w:rPr>
        <w:rFonts w:ascii="TH SarabunPSK" w:eastAsia="Calibr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F652CE0"/>
    <w:multiLevelType w:val="hybridMultilevel"/>
    <w:tmpl w:val="869A53B8"/>
    <w:lvl w:ilvl="0" w:tplc="5F1E86E6">
      <w:numFmt w:val="bullet"/>
      <w:lvlText w:val="-"/>
      <w:lvlJc w:val="left"/>
      <w:pPr>
        <w:ind w:left="720" w:hanging="360"/>
      </w:pPr>
      <w:rPr>
        <w:rFonts w:ascii="TH SarabunIT๙" w:eastAsiaTheme="minorHAnsi" w:hAnsi="TH SarabunIT๙" w:cs="TH SarabunIT๙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embedTrueTypeFonts/>
  <w:hideGrammaticalError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F1FDC"/>
    <w:rsid w:val="000054C1"/>
    <w:rsid w:val="00021E60"/>
    <w:rsid w:val="00022490"/>
    <w:rsid w:val="00027172"/>
    <w:rsid w:val="000278D7"/>
    <w:rsid w:val="00032EE1"/>
    <w:rsid w:val="000333CC"/>
    <w:rsid w:val="00041F4C"/>
    <w:rsid w:val="0005147A"/>
    <w:rsid w:val="000549EC"/>
    <w:rsid w:val="000746F2"/>
    <w:rsid w:val="00077C17"/>
    <w:rsid w:val="0008362F"/>
    <w:rsid w:val="000A0E30"/>
    <w:rsid w:val="000B1071"/>
    <w:rsid w:val="000B1A72"/>
    <w:rsid w:val="000B41B6"/>
    <w:rsid w:val="000B5EF0"/>
    <w:rsid w:val="000C059E"/>
    <w:rsid w:val="000E2612"/>
    <w:rsid w:val="000E337E"/>
    <w:rsid w:val="000F10AE"/>
    <w:rsid w:val="000F14A4"/>
    <w:rsid w:val="000F5B7F"/>
    <w:rsid w:val="00101EB7"/>
    <w:rsid w:val="001057B8"/>
    <w:rsid w:val="00107562"/>
    <w:rsid w:val="001151B4"/>
    <w:rsid w:val="0012165E"/>
    <w:rsid w:val="00124076"/>
    <w:rsid w:val="00132D0D"/>
    <w:rsid w:val="001343AB"/>
    <w:rsid w:val="00136C19"/>
    <w:rsid w:val="001412B9"/>
    <w:rsid w:val="00146D29"/>
    <w:rsid w:val="001516B7"/>
    <w:rsid w:val="00170D74"/>
    <w:rsid w:val="00176F66"/>
    <w:rsid w:val="00180FD7"/>
    <w:rsid w:val="00191304"/>
    <w:rsid w:val="00195896"/>
    <w:rsid w:val="001969EC"/>
    <w:rsid w:val="001A06CD"/>
    <w:rsid w:val="001A105A"/>
    <w:rsid w:val="001A3798"/>
    <w:rsid w:val="001A4BD9"/>
    <w:rsid w:val="001A5BE9"/>
    <w:rsid w:val="001A68DF"/>
    <w:rsid w:val="001B3803"/>
    <w:rsid w:val="001B3A15"/>
    <w:rsid w:val="001B52CC"/>
    <w:rsid w:val="001B7C9B"/>
    <w:rsid w:val="001B7E84"/>
    <w:rsid w:val="001E0527"/>
    <w:rsid w:val="001E7F8C"/>
    <w:rsid w:val="001F4231"/>
    <w:rsid w:val="0020057A"/>
    <w:rsid w:val="00204AF1"/>
    <w:rsid w:val="00220DF1"/>
    <w:rsid w:val="00227DD0"/>
    <w:rsid w:val="00232575"/>
    <w:rsid w:val="00236F21"/>
    <w:rsid w:val="00241B37"/>
    <w:rsid w:val="00242072"/>
    <w:rsid w:val="00245DF3"/>
    <w:rsid w:val="00254F3C"/>
    <w:rsid w:val="002650ED"/>
    <w:rsid w:val="00276AE1"/>
    <w:rsid w:val="00276CB0"/>
    <w:rsid w:val="00277522"/>
    <w:rsid w:val="002838E2"/>
    <w:rsid w:val="002847A6"/>
    <w:rsid w:val="00285CD2"/>
    <w:rsid w:val="002970F8"/>
    <w:rsid w:val="00297854"/>
    <w:rsid w:val="002B10B8"/>
    <w:rsid w:val="002B5EFC"/>
    <w:rsid w:val="002B7B08"/>
    <w:rsid w:val="002D4616"/>
    <w:rsid w:val="002D4F0A"/>
    <w:rsid w:val="002E7BE5"/>
    <w:rsid w:val="002F62D2"/>
    <w:rsid w:val="00305E5E"/>
    <w:rsid w:val="00314748"/>
    <w:rsid w:val="00317778"/>
    <w:rsid w:val="0032382A"/>
    <w:rsid w:val="00324794"/>
    <w:rsid w:val="00340A60"/>
    <w:rsid w:val="0034265F"/>
    <w:rsid w:val="00345C32"/>
    <w:rsid w:val="0034771B"/>
    <w:rsid w:val="003501A2"/>
    <w:rsid w:val="0035378F"/>
    <w:rsid w:val="003635D6"/>
    <w:rsid w:val="00381ECD"/>
    <w:rsid w:val="0039487C"/>
    <w:rsid w:val="003B2C2D"/>
    <w:rsid w:val="003B40A3"/>
    <w:rsid w:val="003B63C4"/>
    <w:rsid w:val="003C089C"/>
    <w:rsid w:val="003D2769"/>
    <w:rsid w:val="003E3194"/>
    <w:rsid w:val="003E32FD"/>
    <w:rsid w:val="003E6AC2"/>
    <w:rsid w:val="003E79DE"/>
    <w:rsid w:val="003F06F0"/>
    <w:rsid w:val="003F148E"/>
    <w:rsid w:val="003F1D08"/>
    <w:rsid w:val="003F4EFC"/>
    <w:rsid w:val="003F5AB0"/>
    <w:rsid w:val="003F6B55"/>
    <w:rsid w:val="00403591"/>
    <w:rsid w:val="00406427"/>
    <w:rsid w:val="00414574"/>
    <w:rsid w:val="00415908"/>
    <w:rsid w:val="00417447"/>
    <w:rsid w:val="004212A0"/>
    <w:rsid w:val="00427AC1"/>
    <w:rsid w:val="00430073"/>
    <w:rsid w:val="00434F3E"/>
    <w:rsid w:val="004457BA"/>
    <w:rsid w:val="00445C7D"/>
    <w:rsid w:val="0046128C"/>
    <w:rsid w:val="004637C0"/>
    <w:rsid w:val="00475634"/>
    <w:rsid w:val="00492568"/>
    <w:rsid w:val="00494098"/>
    <w:rsid w:val="004973DB"/>
    <w:rsid w:val="004A3970"/>
    <w:rsid w:val="004A45F9"/>
    <w:rsid w:val="004D11E6"/>
    <w:rsid w:val="004D1512"/>
    <w:rsid w:val="004D1E12"/>
    <w:rsid w:val="004E08F2"/>
    <w:rsid w:val="004E3544"/>
    <w:rsid w:val="004E5A93"/>
    <w:rsid w:val="005057A9"/>
    <w:rsid w:val="00506F3E"/>
    <w:rsid w:val="00511072"/>
    <w:rsid w:val="00524D58"/>
    <w:rsid w:val="0053357A"/>
    <w:rsid w:val="005414FD"/>
    <w:rsid w:val="005521DF"/>
    <w:rsid w:val="005535AD"/>
    <w:rsid w:val="00563F81"/>
    <w:rsid w:val="0056576B"/>
    <w:rsid w:val="005669B6"/>
    <w:rsid w:val="00570646"/>
    <w:rsid w:val="00576B21"/>
    <w:rsid w:val="00577506"/>
    <w:rsid w:val="0057765F"/>
    <w:rsid w:val="00590948"/>
    <w:rsid w:val="00591F73"/>
    <w:rsid w:val="0059391C"/>
    <w:rsid w:val="005A629F"/>
    <w:rsid w:val="005A66B2"/>
    <w:rsid w:val="005B291F"/>
    <w:rsid w:val="005B6D9F"/>
    <w:rsid w:val="005D5B60"/>
    <w:rsid w:val="005D677C"/>
    <w:rsid w:val="005E1622"/>
    <w:rsid w:val="005F1FDC"/>
    <w:rsid w:val="005F711F"/>
    <w:rsid w:val="005F748A"/>
    <w:rsid w:val="005F7F15"/>
    <w:rsid w:val="006018AA"/>
    <w:rsid w:val="006021C5"/>
    <w:rsid w:val="00603362"/>
    <w:rsid w:val="00616237"/>
    <w:rsid w:val="0061664C"/>
    <w:rsid w:val="006216A7"/>
    <w:rsid w:val="00625D71"/>
    <w:rsid w:val="00636A52"/>
    <w:rsid w:val="00647962"/>
    <w:rsid w:val="00653595"/>
    <w:rsid w:val="0065503B"/>
    <w:rsid w:val="00666CEF"/>
    <w:rsid w:val="006878D8"/>
    <w:rsid w:val="00687B1C"/>
    <w:rsid w:val="00692759"/>
    <w:rsid w:val="006B424E"/>
    <w:rsid w:val="006D36A7"/>
    <w:rsid w:val="006D6AE8"/>
    <w:rsid w:val="006D78B1"/>
    <w:rsid w:val="006E58E0"/>
    <w:rsid w:val="006F160E"/>
    <w:rsid w:val="006F3A23"/>
    <w:rsid w:val="0070764A"/>
    <w:rsid w:val="007100D1"/>
    <w:rsid w:val="007110EF"/>
    <w:rsid w:val="00711EDD"/>
    <w:rsid w:val="0072044E"/>
    <w:rsid w:val="00720DC1"/>
    <w:rsid w:val="00731B0B"/>
    <w:rsid w:val="0073220B"/>
    <w:rsid w:val="007324C8"/>
    <w:rsid w:val="00751201"/>
    <w:rsid w:val="0075257D"/>
    <w:rsid w:val="00766308"/>
    <w:rsid w:val="0076634A"/>
    <w:rsid w:val="00771294"/>
    <w:rsid w:val="007744B1"/>
    <w:rsid w:val="007746FB"/>
    <w:rsid w:val="007761BC"/>
    <w:rsid w:val="0078446F"/>
    <w:rsid w:val="00786DE8"/>
    <w:rsid w:val="007A2539"/>
    <w:rsid w:val="007A605C"/>
    <w:rsid w:val="007A7F8E"/>
    <w:rsid w:val="007B2FBD"/>
    <w:rsid w:val="007B7C76"/>
    <w:rsid w:val="007C0831"/>
    <w:rsid w:val="007C5CF0"/>
    <w:rsid w:val="007D4771"/>
    <w:rsid w:val="007E23C0"/>
    <w:rsid w:val="007E7712"/>
    <w:rsid w:val="007F00F7"/>
    <w:rsid w:val="007F2981"/>
    <w:rsid w:val="007F35E7"/>
    <w:rsid w:val="00815376"/>
    <w:rsid w:val="008171C2"/>
    <w:rsid w:val="00817724"/>
    <w:rsid w:val="00821D0A"/>
    <w:rsid w:val="00833349"/>
    <w:rsid w:val="00852611"/>
    <w:rsid w:val="00855E94"/>
    <w:rsid w:val="008605A5"/>
    <w:rsid w:val="00861879"/>
    <w:rsid w:val="00866B21"/>
    <w:rsid w:val="008800D5"/>
    <w:rsid w:val="00887786"/>
    <w:rsid w:val="00895036"/>
    <w:rsid w:val="00895A01"/>
    <w:rsid w:val="008A0AA8"/>
    <w:rsid w:val="008A48D9"/>
    <w:rsid w:val="008B6AA6"/>
    <w:rsid w:val="008C01A6"/>
    <w:rsid w:val="008C68DB"/>
    <w:rsid w:val="008D0DB1"/>
    <w:rsid w:val="008D192C"/>
    <w:rsid w:val="008E392D"/>
    <w:rsid w:val="008E5CF8"/>
    <w:rsid w:val="008E7EDC"/>
    <w:rsid w:val="008F545A"/>
    <w:rsid w:val="0090573E"/>
    <w:rsid w:val="00910EBD"/>
    <w:rsid w:val="0091258F"/>
    <w:rsid w:val="00920357"/>
    <w:rsid w:val="00926789"/>
    <w:rsid w:val="009369F8"/>
    <w:rsid w:val="00953848"/>
    <w:rsid w:val="00953CB1"/>
    <w:rsid w:val="0095529C"/>
    <w:rsid w:val="009668DF"/>
    <w:rsid w:val="00982A72"/>
    <w:rsid w:val="00983145"/>
    <w:rsid w:val="0099049C"/>
    <w:rsid w:val="00990885"/>
    <w:rsid w:val="00996EC5"/>
    <w:rsid w:val="009A1B2C"/>
    <w:rsid w:val="009B143E"/>
    <w:rsid w:val="009B1C41"/>
    <w:rsid w:val="009B3075"/>
    <w:rsid w:val="009C0798"/>
    <w:rsid w:val="009C0AC7"/>
    <w:rsid w:val="009E0C1A"/>
    <w:rsid w:val="009F26E8"/>
    <w:rsid w:val="009F2A33"/>
    <w:rsid w:val="009F2A45"/>
    <w:rsid w:val="00A0236E"/>
    <w:rsid w:val="00A101D2"/>
    <w:rsid w:val="00A11FFF"/>
    <w:rsid w:val="00A12A4A"/>
    <w:rsid w:val="00A14A82"/>
    <w:rsid w:val="00A207DF"/>
    <w:rsid w:val="00A26088"/>
    <w:rsid w:val="00A27F79"/>
    <w:rsid w:val="00A30AB7"/>
    <w:rsid w:val="00A3373A"/>
    <w:rsid w:val="00A343B7"/>
    <w:rsid w:val="00A44D8B"/>
    <w:rsid w:val="00A46069"/>
    <w:rsid w:val="00A47ABA"/>
    <w:rsid w:val="00A54B3E"/>
    <w:rsid w:val="00A5516F"/>
    <w:rsid w:val="00A60DC3"/>
    <w:rsid w:val="00A66EEC"/>
    <w:rsid w:val="00A67D18"/>
    <w:rsid w:val="00A73F31"/>
    <w:rsid w:val="00A740EE"/>
    <w:rsid w:val="00A7522A"/>
    <w:rsid w:val="00A93093"/>
    <w:rsid w:val="00AA0CC6"/>
    <w:rsid w:val="00AA2E8D"/>
    <w:rsid w:val="00AA4D9A"/>
    <w:rsid w:val="00AA57A9"/>
    <w:rsid w:val="00AA61D7"/>
    <w:rsid w:val="00AA73C0"/>
    <w:rsid w:val="00AB3EA6"/>
    <w:rsid w:val="00AB6C8E"/>
    <w:rsid w:val="00AC0458"/>
    <w:rsid w:val="00AC33DA"/>
    <w:rsid w:val="00AC597D"/>
    <w:rsid w:val="00AC646D"/>
    <w:rsid w:val="00AD204B"/>
    <w:rsid w:val="00AD517C"/>
    <w:rsid w:val="00AD6C15"/>
    <w:rsid w:val="00AE5339"/>
    <w:rsid w:val="00AF05A4"/>
    <w:rsid w:val="00AF15DF"/>
    <w:rsid w:val="00AF4F3E"/>
    <w:rsid w:val="00B00A33"/>
    <w:rsid w:val="00B07C71"/>
    <w:rsid w:val="00B14F76"/>
    <w:rsid w:val="00B27DEE"/>
    <w:rsid w:val="00B30546"/>
    <w:rsid w:val="00B31670"/>
    <w:rsid w:val="00B325F3"/>
    <w:rsid w:val="00B33C40"/>
    <w:rsid w:val="00B33CFE"/>
    <w:rsid w:val="00B36A6B"/>
    <w:rsid w:val="00B41A0A"/>
    <w:rsid w:val="00B41B75"/>
    <w:rsid w:val="00B44F4E"/>
    <w:rsid w:val="00B46D93"/>
    <w:rsid w:val="00B51F85"/>
    <w:rsid w:val="00B6272D"/>
    <w:rsid w:val="00B747B1"/>
    <w:rsid w:val="00B75614"/>
    <w:rsid w:val="00B95B1B"/>
    <w:rsid w:val="00BA2D3E"/>
    <w:rsid w:val="00BA32DC"/>
    <w:rsid w:val="00BD466C"/>
    <w:rsid w:val="00BE2224"/>
    <w:rsid w:val="00BE3A04"/>
    <w:rsid w:val="00BE3E02"/>
    <w:rsid w:val="00BF6F32"/>
    <w:rsid w:val="00C0069C"/>
    <w:rsid w:val="00C0262D"/>
    <w:rsid w:val="00C02D59"/>
    <w:rsid w:val="00C12CB5"/>
    <w:rsid w:val="00C2474E"/>
    <w:rsid w:val="00C40704"/>
    <w:rsid w:val="00C4103D"/>
    <w:rsid w:val="00C44E94"/>
    <w:rsid w:val="00C4727A"/>
    <w:rsid w:val="00C51361"/>
    <w:rsid w:val="00C56349"/>
    <w:rsid w:val="00C67F18"/>
    <w:rsid w:val="00C74802"/>
    <w:rsid w:val="00C75406"/>
    <w:rsid w:val="00C81C77"/>
    <w:rsid w:val="00C86590"/>
    <w:rsid w:val="00C86860"/>
    <w:rsid w:val="00C9120D"/>
    <w:rsid w:val="00C914A2"/>
    <w:rsid w:val="00C957F5"/>
    <w:rsid w:val="00CA5779"/>
    <w:rsid w:val="00CB4843"/>
    <w:rsid w:val="00CC08C0"/>
    <w:rsid w:val="00CC6A06"/>
    <w:rsid w:val="00CC7DCC"/>
    <w:rsid w:val="00CD0408"/>
    <w:rsid w:val="00CD09E0"/>
    <w:rsid w:val="00CD4A2C"/>
    <w:rsid w:val="00CE3263"/>
    <w:rsid w:val="00CE6B8F"/>
    <w:rsid w:val="00CF00A4"/>
    <w:rsid w:val="00CF4B70"/>
    <w:rsid w:val="00D078E8"/>
    <w:rsid w:val="00D23E10"/>
    <w:rsid w:val="00D254E1"/>
    <w:rsid w:val="00D31DEB"/>
    <w:rsid w:val="00D47531"/>
    <w:rsid w:val="00D524DE"/>
    <w:rsid w:val="00D52AEA"/>
    <w:rsid w:val="00D57F57"/>
    <w:rsid w:val="00D636F0"/>
    <w:rsid w:val="00D645A9"/>
    <w:rsid w:val="00D745DD"/>
    <w:rsid w:val="00D76358"/>
    <w:rsid w:val="00D76646"/>
    <w:rsid w:val="00D7713D"/>
    <w:rsid w:val="00D8574F"/>
    <w:rsid w:val="00D90DEE"/>
    <w:rsid w:val="00D925C0"/>
    <w:rsid w:val="00DA5058"/>
    <w:rsid w:val="00DA70D3"/>
    <w:rsid w:val="00DB1A4D"/>
    <w:rsid w:val="00DC7F26"/>
    <w:rsid w:val="00DD1974"/>
    <w:rsid w:val="00DE20D6"/>
    <w:rsid w:val="00DE55C8"/>
    <w:rsid w:val="00DF2E14"/>
    <w:rsid w:val="00DF794F"/>
    <w:rsid w:val="00E00CF8"/>
    <w:rsid w:val="00E0279C"/>
    <w:rsid w:val="00E036AA"/>
    <w:rsid w:val="00E23220"/>
    <w:rsid w:val="00E34885"/>
    <w:rsid w:val="00E4029F"/>
    <w:rsid w:val="00E40334"/>
    <w:rsid w:val="00E5163B"/>
    <w:rsid w:val="00E671EA"/>
    <w:rsid w:val="00E70F1A"/>
    <w:rsid w:val="00E800AF"/>
    <w:rsid w:val="00E80AB0"/>
    <w:rsid w:val="00EA7DBC"/>
    <w:rsid w:val="00EB7B33"/>
    <w:rsid w:val="00EC047B"/>
    <w:rsid w:val="00EC41CD"/>
    <w:rsid w:val="00ED18F3"/>
    <w:rsid w:val="00EF038A"/>
    <w:rsid w:val="00EF061D"/>
    <w:rsid w:val="00EF2DB5"/>
    <w:rsid w:val="00EF6B32"/>
    <w:rsid w:val="00EF6EC7"/>
    <w:rsid w:val="00F03199"/>
    <w:rsid w:val="00F05F5A"/>
    <w:rsid w:val="00F47278"/>
    <w:rsid w:val="00F47F9F"/>
    <w:rsid w:val="00F56C1A"/>
    <w:rsid w:val="00F63F53"/>
    <w:rsid w:val="00F666D1"/>
    <w:rsid w:val="00F736D2"/>
    <w:rsid w:val="00F75007"/>
    <w:rsid w:val="00F76457"/>
    <w:rsid w:val="00F8205C"/>
    <w:rsid w:val="00F86BB8"/>
    <w:rsid w:val="00F95D08"/>
    <w:rsid w:val="00F96460"/>
    <w:rsid w:val="00FA2143"/>
    <w:rsid w:val="00FA39BC"/>
    <w:rsid w:val="00FA4A71"/>
    <w:rsid w:val="00FB41F3"/>
    <w:rsid w:val="00FC0C9D"/>
    <w:rsid w:val="00FC2E68"/>
    <w:rsid w:val="00FC549D"/>
    <w:rsid w:val="00FC7352"/>
    <w:rsid w:val="00FD2536"/>
    <w:rsid w:val="00FD4358"/>
    <w:rsid w:val="00FE0EA4"/>
    <w:rsid w:val="00FE2845"/>
    <w:rsid w:val="00FE3052"/>
    <w:rsid w:val="00FE3AB8"/>
    <w:rsid w:val="00FE63A0"/>
    <w:rsid w:val="00FF51EE"/>
    <w:rsid w:val="00FF6E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47B5C49"/>
  <w15:docId w15:val="{0D56BE94-E847-4542-9497-133DE99272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F1FDC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99"/>
    <w:qFormat/>
    <w:rsid w:val="005F1FDC"/>
    <w:pPr>
      <w:spacing w:after="200" w:line="276" w:lineRule="auto"/>
      <w:ind w:left="720"/>
      <w:contextualSpacing/>
    </w:pPr>
    <w:rPr>
      <w:rFonts w:ascii="Calibri" w:eastAsia="Calibri" w:hAnsi="Calibri" w:cs="Angsana New"/>
    </w:rPr>
  </w:style>
  <w:style w:type="character" w:customStyle="1" w:styleId="a4">
    <w:name w:val="ย่อหน้ารายการ อักขระ"/>
    <w:link w:val="a3"/>
    <w:uiPriority w:val="34"/>
    <w:locked/>
    <w:rsid w:val="005F1FDC"/>
    <w:rPr>
      <w:rFonts w:ascii="Calibri" w:eastAsia="Calibri" w:hAnsi="Calibri" w:cs="Angsana New"/>
    </w:rPr>
  </w:style>
  <w:style w:type="character" w:styleId="a5">
    <w:name w:val="Hyperlink"/>
    <w:uiPriority w:val="99"/>
    <w:unhideWhenUsed/>
    <w:rsid w:val="005F1FDC"/>
    <w:rPr>
      <w:color w:val="0000FF"/>
      <w:u w:val="single"/>
    </w:rPr>
  </w:style>
  <w:style w:type="table" w:styleId="a6">
    <w:name w:val="Table Grid"/>
    <w:basedOn w:val="a1"/>
    <w:uiPriority w:val="39"/>
    <w:rsid w:val="00996EC5"/>
    <w:pPr>
      <w:spacing w:after="0" w:line="240" w:lineRule="auto"/>
    </w:pPr>
    <w:rPr>
      <w:rFonts w:ascii="TH SarabunPSK" w:hAnsi="TH SarabunPSK" w:cs="TH SarabunPSK"/>
      <w:sz w:val="32"/>
      <w:szCs w:val="3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996EC5"/>
    <w:pPr>
      <w:autoSpaceDE w:val="0"/>
      <w:autoSpaceDN w:val="0"/>
      <w:adjustRightInd w:val="0"/>
      <w:spacing w:after="0" w:line="240" w:lineRule="auto"/>
    </w:pPr>
    <w:rPr>
      <w:rFonts w:ascii="TH SarabunPSK" w:eastAsia="Batang" w:hAnsi="TH SarabunPSK" w:cs="TH SarabunPSK"/>
      <w:color w:val="000000"/>
      <w:sz w:val="24"/>
      <w:szCs w:val="24"/>
      <w:lang w:eastAsia="ko-KR"/>
    </w:rPr>
  </w:style>
  <w:style w:type="paragraph" w:styleId="a7">
    <w:name w:val="No Spacing"/>
    <w:link w:val="a8"/>
    <w:uiPriority w:val="1"/>
    <w:qFormat/>
    <w:rsid w:val="00996EC5"/>
    <w:pPr>
      <w:spacing w:after="0" w:line="240" w:lineRule="auto"/>
    </w:pPr>
    <w:rPr>
      <w:rFonts w:ascii="Calibri" w:eastAsia="Calibri" w:hAnsi="Calibri" w:cs="Cordia New"/>
    </w:rPr>
  </w:style>
  <w:style w:type="character" w:customStyle="1" w:styleId="a8">
    <w:name w:val="ไม่มีการเว้นระยะห่าง อักขระ"/>
    <w:link w:val="a7"/>
    <w:uiPriority w:val="1"/>
    <w:locked/>
    <w:rsid w:val="00996EC5"/>
    <w:rPr>
      <w:rFonts w:ascii="Calibri" w:eastAsia="Calibri" w:hAnsi="Calibri" w:cs="Cordia New"/>
    </w:rPr>
  </w:style>
  <w:style w:type="paragraph" w:customStyle="1" w:styleId="3">
    <w:name w:val="รายการย่อหน้า3"/>
    <w:basedOn w:val="a"/>
    <w:qFormat/>
    <w:rsid w:val="00176F66"/>
    <w:pPr>
      <w:spacing w:after="200" w:line="276" w:lineRule="auto"/>
      <w:ind w:left="720"/>
      <w:contextualSpacing/>
    </w:pPr>
    <w:rPr>
      <w:rFonts w:ascii="Calibri" w:eastAsia="Calibri" w:hAnsi="Calibri" w:cs="Angsana New"/>
    </w:rPr>
  </w:style>
  <w:style w:type="character" w:customStyle="1" w:styleId="apple-converted-space">
    <w:name w:val="apple-converted-space"/>
    <w:basedOn w:val="a0"/>
    <w:rsid w:val="00817724"/>
  </w:style>
  <w:style w:type="paragraph" w:styleId="a9">
    <w:name w:val="Body Text"/>
    <w:basedOn w:val="a"/>
    <w:link w:val="aa"/>
    <w:rsid w:val="00817724"/>
    <w:pPr>
      <w:suppressAutoHyphens/>
      <w:spacing w:after="0" w:line="240" w:lineRule="auto"/>
      <w:jc w:val="both"/>
    </w:pPr>
    <w:rPr>
      <w:rFonts w:ascii="TH SarabunPSK" w:eastAsia="Calibri" w:hAnsi="TH SarabunPSK" w:cs="TH SarabunPSK"/>
      <w:sz w:val="32"/>
      <w:szCs w:val="32"/>
      <w:lang w:eastAsia="zh-CN"/>
    </w:rPr>
  </w:style>
  <w:style w:type="character" w:customStyle="1" w:styleId="aa">
    <w:name w:val="เนื้อความ อักขระ"/>
    <w:basedOn w:val="a0"/>
    <w:link w:val="a9"/>
    <w:rsid w:val="00817724"/>
    <w:rPr>
      <w:rFonts w:ascii="TH SarabunPSK" w:eastAsia="Calibri" w:hAnsi="TH SarabunPSK" w:cs="TH SarabunPSK"/>
      <w:sz w:val="32"/>
      <w:szCs w:val="32"/>
      <w:lang w:eastAsia="zh-CN"/>
    </w:rPr>
  </w:style>
  <w:style w:type="paragraph" w:styleId="30">
    <w:name w:val="Body Text 3"/>
    <w:basedOn w:val="a"/>
    <w:link w:val="31"/>
    <w:uiPriority w:val="99"/>
    <w:semiHidden/>
    <w:unhideWhenUsed/>
    <w:rsid w:val="002847A6"/>
    <w:pPr>
      <w:spacing w:after="120"/>
    </w:pPr>
    <w:rPr>
      <w:sz w:val="16"/>
      <w:szCs w:val="20"/>
    </w:rPr>
  </w:style>
  <w:style w:type="character" w:customStyle="1" w:styleId="31">
    <w:name w:val="เนื้อความ 3 อักขระ"/>
    <w:basedOn w:val="a0"/>
    <w:link w:val="30"/>
    <w:uiPriority w:val="99"/>
    <w:semiHidden/>
    <w:rsid w:val="002847A6"/>
    <w:rPr>
      <w:sz w:val="16"/>
      <w:szCs w:val="20"/>
    </w:rPr>
  </w:style>
  <w:style w:type="paragraph" w:customStyle="1" w:styleId="1">
    <w:name w:val="รายการย่อหน้า1"/>
    <w:aliases w:val="List Paragraph1,Table Heading"/>
    <w:basedOn w:val="a"/>
    <w:link w:val="ListParagraphChar"/>
    <w:uiPriority w:val="34"/>
    <w:qFormat/>
    <w:rsid w:val="00B75614"/>
    <w:pPr>
      <w:spacing w:after="200" w:line="276" w:lineRule="auto"/>
      <w:ind w:left="720"/>
      <w:contextualSpacing/>
    </w:pPr>
    <w:rPr>
      <w:rFonts w:ascii="Calibri" w:eastAsia="Calibri" w:hAnsi="Calibri" w:cs="Angsana New"/>
    </w:rPr>
  </w:style>
  <w:style w:type="paragraph" w:styleId="ab">
    <w:name w:val="header"/>
    <w:basedOn w:val="a"/>
    <w:link w:val="ac"/>
    <w:uiPriority w:val="99"/>
    <w:unhideWhenUsed/>
    <w:rsid w:val="00C02D5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c">
    <w:name w:val="หัวกระดาษ อักขระ"/>
    <w:basedOn w:val="a0"/>
    <w:link w:val="ab"/>
    <w:uiPriority w:val="99"/>
    <w:rsid w:val="00C02D59"/>
  </w:style>
  <w:style w:type="paragraph" w:styleId="ad">
    <w:name w:val="footer"/>
    <w:basedOn w:val="a"/>
    <w:link w:val="ae"/>
    <w:uiPriority w:val="99"/>
    <w:unhideWhenUsed/>
    <w:rsid w:val="00C02D5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e">
    <w:name w:val="ท้ายกระดาษ อักขระ"/>
    <w:basedOn w:val="a0"/>
    <w:link w:val="ad"/>
    <w:uiPriority w:val="99"/>
    <w:rsid w:val="00C02D59"/>
  </w:style>
  <w:style w:type="paragraph" w:styleId="af">
    <w:name w:val="Balloon Text"/>
    <w:basedOn w:val="a"/>
    <w:link w:val="af0"/>
    <w:uiPriority w:val="99"/>
    <w:semiHidden/>
    <w:unhideWhenUsed/>
    <w:rsid w:val="004E08F2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f0">
    <w:name w:val="ข้อความบอลลูน อักขระ"/>
    <w:basedOn w:val="a0"/>
    <w:link w:val="af"/>
    <w:uiPriority w:val="99"/>
    <w:semiHidden/>
    <w:rsid w:val="004E08F2"/>
    <w:rPr>
      <w:rFonts w:ascii="Tahoma" w:hAnsi="Tahoma" w:cs="Angsana New"/>
      <w:sz w:val="16"/>
      <w:szCs w:val="20"/>
    </w:rPr>
  </w:style>
  <w:style w:type="character" w:customStyle="1" w:styleId="ListParagraphChar">
    <w:name w:val="List Paragraph Char"/>
    <w:aliases w:val="Table Heading Char"/>
    <w:link w:val="1"/>
    <w:uiPriority w:val="34"/>
    <w:rsid w:val="00A93093"/>
    <w:rPr>
      <w:rFonts w:ascii="Calibri" w:eastAsia="Calibri" w:hAnsi="Calibri" w:cs="Angsana New"/>
    </w:rPr>
  </w:style>
  <w:style w:type="paragraph" w:styleId="af1">
    <w:name w:val="Normal (Web)"/>
    <w:basedOn w:val="a"/>
    <w:link w:val="af2"/>
    <w:uiPriority w:val="99"/>
    <w:rsid w:val="00A0236E"/>
    <w:pPr>
      <w:spacing w:before="100" w:beforeAutospacing="1" w:after="100" w:afterAutospacing="1" w:line="240" w:lineRule="auto"/>
    </w:pPr>
    <w:rPr>
      <w:rFonts w:ascii="Tahoma" w:eastAsia="Times New Roman" w:hAnsi="Tahoma" w:cs="Tahoma"/>
      <w:color w:val="000000"/>
      <w:sz w:val="24"/>
      <w:szCs w:val="24"/>
    </w:rPr>
  </w:style>
  <w:style w:type="character" w:customStyle="1" w:styleId="af2">
    <w:name w:val="ปกติ (เว็บ) อักขระ"/>
    <w:link w:val="af1"/>
    <w:uiPriority w:val="99"/>
    <w:rsid w:val="00A0236E"/>
    <w:rPr>
      <w:rFonts w:ascii="Tahoma" w:eastAsia="Times New Roman" w:hAnsi="Tahoma" w:cs="Tahoma"/>
      <w:color w:val="000000"/>
      <w:sz w:val="24"/>
      <w:szCs w:val="24"/>
    </w:rPr>
  </w:style>
  <w:style w:type="character" w:customStyle="1" w:styleId="g2">
    <w:name w:val="g2"/>
    <w:basedOn w:val="a0"/>
    <w:rsid w:val="00A44D8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8006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72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standard.dmh@gmail.com" TargetMode="External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mailto:primary05@hotmail.com" TargetMode="External"/><Relationship Id="rId12" Type="http://schemas.openxmlformats.org/officeDocument/2006/relationships/hyperlink" Target="mailto:primary05@hotmail.com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mailto:primary05@hotmail.com" TargetMode="Externa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yperlink" Target="mailto:primary05@hotmail.com" TargetMode="External"/><Relationship Id="rId4" Type="http://schemas.openxmlformats.org/officeDocument/2006/relationships/webSettings" Target="webSettings.xml"/><Relationship Id="rId9" Type="http://schemas.openxmlformats.org/officeDocument/2006/relationships/hyperlink" Target="mailto:Phufa02@gmail.com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2309</Words>
  <Characters>13165</Characters>
  <Application>Microsoft Office Word</Application>
  <DocSecurity>0</DocSecurity>
  <Lines>109</Lines>
  <Paragraphs>30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 Corporation</Company>
  <LinksUpToDate>false</LinksUpToDate>
  <CharactersWithSpaces>15444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MOPH201</dc:creator>
  <cp:lastModifiedBy>MophW10N90</cp:lastModifiedBy>
  <cp:revision>2</cp:revision>
  <cp:lastPrinted>2021-07-13T08:36:00Z</cp:lastPrinted>
  <dcterms:created xsi:type="dcterms:W3CDTF">2021-11-23T04:41:00Z</dcterms:created>
  <dcterms:modified xsi:type="dcterms:W3CDTF">2021-11-23T04:41:00Z</dcterms:modified>
</cp:coreProperties>
</file>